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8B" w:rsidRPr="0029018B" w:rsidRDefault="003D6BCC" w:rsidP="003D6BCC">
      <w:pPr>
        <w:widowControl w:val="0"/>
        <w:spacing w:after="0" w:line="240" w:lineRule="auto"/>
        <w:ind w:left="5954"/>
        <w:jc w:val="right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ПРОЕКТ</w:t>
      </w:r>
      <w:bookmarkStart w:id="0" w:name="_GoBack"/>
      <w:bookmarkEnd w:id="0"/>
    </w:p>
    <w:p w:rsidR="0029018B" w:rsidRDefault="0029018B" w:rsidP="0031688D">
      <w:pPr>
        <w:pStyle w:val="a3"/>
        <w:tabs>
          <w:tab w:val="left" w:pos="6615"/>
        </w:tabs>
        <w:ind w:firstLine="0"/>
        <w:jc w:val="center"/>
        <w:rPr>
          <w:rFonts w:ascii="Times New Roman" w:hAnsi="Times New Roman"/>
          <w:bCs/>
          <w:sz w:val="30"/>
          <w:szCs w:val="30"/>
        </w:rPr>
      </w:pPr>
    </w:p>
    <w:p w:rsidR="0029018B" w:rsidRDefault="0029018B" w:rsidP="0031688D">
      <w:pPr>
        <w:pStyle w:val="a3"/>
        <w:tabs>
          <w:tab w:val="left" w:pos="6615"/>
        </w:tabs>
        <w:ind w:firstLine="0"/>
        <w:jc w:val="center"/>
        <w:rPr>
          <w:rFonts w:ascii="Times New Roman" w:hAnsi="Times New Roman"/>
          <w:bCs/>
          <w:sz w:val="30"/>
          <w:szCs w:val="30"/>
        </w:rPr>
      </w:pPr>
    </w:p>
    <w:p w:rsidR="00624DA5" w:rsidRPr="001D380D" w:rsidRDefault="00624DA5" w:rsidP="0031688D">
      <w:pPr>
        <w:pStyle w:val="a3"/>
        <w:tabs>
          <w:tab w:val="left" w:pos="6615"/>
        </w:tabs>
        <w:ind w:firstLine="0"/>
        <w:jc w:val="center"/>
        <w:rPr>
          <w:rFonts w:ascii="Times New Roman" w:hAnsi="Times New Roman"/>
          <w:bCs/>
          <w:sz w:val="30"/>
          <w:szCs w:val="30"/>
        </w:rPr>
      </w:pPr>
      <w:r w:rsidRPr="001D380D">
        <w:rPr>
          <w:rFonts w:ascii="Times New Roman" w:hAnsi="Times New Roman"/>
          <w:bCs/>
          <w:sz w:val="30"/>
          <w:szCs w:val="30"/>
        </w:rPr>
        <w:t>ИНСТРУКЦИЯ</w:t>
      </w:r>
    </w:p>
    <w:p w:rsidR="00624DA5" w:rsidRPr="001D380D" w:rsidRDefault="007078FE" w:rsidP="00624D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о порядке организации и проведения </w:t>
      </w:r>
    </w:p>
    <w:p w:rsidR="00624DA5" w:rsidRPr="001D380D" w:rsidRDefault="007078FE" w:rsidP="00624DA5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открытого хорового фестиваля – конкурса</w:t>
      </w:r>
    </w:p>
    <w:p w:rsidR="00624DA5" w:rsidRPr="001D380D" w:rsidRDefault="007078FE" w:rsidP="00624DA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«ЛИДСКИЙ ХОР–ФЭСТ»</w:t>
      </w:r>
    </w:p>
    <w:p w:rsidR="00240527" w:rsidRPr="001D380D" w:rsidRDefault="00240527" w:rsidP="00FD78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624DA5" w:rsidRPr="001D380D" w:rsidRDefault="00624DA5" w:rsidP="007010DE">
      <w:pPr>
        <w:pStyle w:val="a3"/>
        <w:numPr>
          <w:ilvl w:val="0"/>
          <w:numId w:val="3"/>
        </w:numPr>
        <w:ind w:left="0" w:firstLine="709"/>
        <w:rPr>
          <w:rFonts w:ascii="Times New Roman" w:hAnsi="Times New Roman"/>
          <w:sz w:val="30"/>
          <w:szCs w:val="30"/>
        </w:rPr>
      </w:pPr>
      <w:r w:rsidRPr="001D380D">
        <w:rPr>
          <w:rFonts w:ascii="Times New Roman" w:hAnsi="Times New Roman"/>
          <w:sz w:val="30"/>
          <w:szCs w:val="30"/>
        </w:rPr>
        <w:t xml:space="preserve">Настоящая </w:t>
      </w:r>
      <w:r w:rsidR="00C11657" w:rsidRPr="001D380D">
        <w:rPr>
          <w:rFonts w:ascii="Times New Roman" w:hAnsi="Times New Roman"/>
          <w:sz w:val="30"/>
          <w:szCs w:val="30"/>
        </w:rPr>
        <w:t xml:space="preserve">ИНСТРУКЦИЯ </w:t>
      </w:r>
      <w:r w:rsidRPr="001D380D">
        <w:rPr>
          <w:rFonts w:ascii="Times New Roman" w:hAnsi="Times New Roman"/>
          <w:sz w:val="30"/>
          <w:szCs w:val="30"/>
        </w:rPr>
        <w:t xml:space="preserve">определяет цели и задачи, состав участников, сроки и порядок проведения </w:t>
      </w:r>
      <w:r w:rsidR="00834379" w:rsidRPr="001D380D">
        <w:rPr>
          <w:rFonts w:ascii="Times New Roman" w:hAnsi="Times New Roman"/>
          <w:sz w:val="30"/>
          <w:szCs w:val="30"/>
        </w:rPr>
        <w:t>открытого</w:t>
      </w:r>
      <w:r w:rsidRPr="001D380D">
        <w:rPr>
          <w:rFonts w:ascii="Times New Roman" w:hAnsi="Times New Roman"/>
          <w:sz w:val="30"/>
          <w:szCs w:val="30"/>
        </w:rPr>
        <w:t xml:space="preserve"> фестиваля-конкурса </w:t>
      </w:r>
      <w:r w:rsidR="00983C58" w:rsidRPr="001D380D">
        <w:rPr>
          <w:rFonts w:ascii="Times New Roman" w:hAnsi="Times New Roman"/>
          <w:sz w:val="30"/>
          <w:szCs w:val="30"/>
        </w:rPr>
        <w:t>(далее – ф</w:t>
      </w:r>
      <w:r w:rsidRPr="001D380D">
        <w:rPr>
          <w:rFonts w:ascii="Times New Roman" w:hAnsi="Times New Roman"/>
          <w:sz w:val="30"/>
          <w:szCs w:val="30"/>
        </w:rPr>
        <w:t>естиваль</w:t>
      </w:r>
      <w:r w:rsidR="00983C58" w:rsidRPr="001D380D">
        <w:rPr>
          <w:rFonts w:ascii="Times New Roman" w:hAnsi="Times New Roman"/>
          <w:sz w:val="30"/>
          <w:szCs w:val="30"/>
        </w:rPr>
        <w:t>-конкурс</w:t>
      </w:r>
      <w:r w:rsidRPr="001D380D">
        <w:rPr>
          <w:rFonts w:ascii="Times New Roman" w:hAnsi="Times New Roman"/>
          <w:sz w:val="30"/>
          <w:szCs w:val="30"/>
        </w:rPr>
        <w:t>).</w:t>
      </w:r>
    </w:p>
    <w:p w:rsidR="00624DA5" w:rsidRPr="001D380D" w:rsidRDefault="00624DA5" w:rsidP="007010D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ОРГАНИЗАТОРАМИ</w:t>
      </w:r>
      <w:r w:rsidRPr="001D380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="00983C58"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являются:</w:t>
      </w:r>
      <w:r w:rsidR="003C6771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Лидский районный исполнительный комитет,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отдел культуры Лидского районного исполнительного комитета, государственное учреждение образования «Лидская детская музыкальная школа искусств».</w:t>
      </w:r>
    </w:p>
    <w:p w:rsidR="00624DA5" w:rsidRPr="001D380D" w:rsidRDefault="00624DA5" w:rsidP="007010D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 xml:space="preserve">ЦЕЛИ И ЗАДАЧИ </w:t>
      </w:r>
      <w:r w:rsidR="00983C58" w:rsidRPr="001D380D">
        <w:rPr>
          <w:rFonts w:ascii="Times New Roman" w:hAnsi="Times New Roman" w:cs="Times New Roman"/>
          <w:bCs/>
          <w:sz w:val="30"/>
          <w:szCs w:val="30"/>
        </w:rPr>
        <w:t>ФЕСТИВАЛЯ – КОНКУРСА</w:t>
      </w:r>
      <w:r w:rsidRPr="001D380D">
        <w:rPr>
          <w:rFonts w:ascii="Times New Roman" w:hAnsi="Times New Roman" w:cs="Times New Roman"/>
          <w:bCs/>
          <w:sz w:val="30"/>
          <w:szCs w:val="30"/>
        </w:rPr>
        <w:t>:</w:t>
      </w:r>
      <w:r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sz w:val="30"/>
          <w:szCs w:val="30"/>
        </w:rPr>
        <w:t>сохранение</w:t>
      </w:r>
      <w:r w:rsidR="00562810" w:rsidRPr="001D380D">
        <w:rPr>
          <w:rFonts w:ascii="Times New Roman" w:hAnsi="Times New Roman" w:cs="Times New Roman"/>
          <w:sz w:val="30"/>
          <w:szCs w:val="30"/>
        </w:rPr>
        <w:t xml:space="preserve"> и преумножение культурно-исторического наследия Беларуси, </w:t>
      </w:r>
      <w:r w:rsidRPr="001D380D">
        <w:rPr>
          <w:rFonts w:ascii="Times New Roman" w:hAnsi="Times New Roman" w:cs="Times New Roman"/>
          <w:sz w:val="30"/>
          <w:szCs w:val="30"/>
        </w:rPr>
        <w:t>формирование высокого чувства патриотизма, уважения к культуре</w:t>
      </w:r>
      <w:r w:rsidR="00B53D27" w:rsidRPr="001D380D">
        <w:rPr>
          <w:rFonts w:ascii="Times New Roman" w:hAnsi="Times New Roman" w:cs="Times New Roman"/>
          <w:sz w:val="30"/>
          <w:szCs w:val="30"/>
        </w:rPr>
        <w:t xml:space="preserve"> белорусского народа</w:t>
      </w:r>
      <w:r w:rsidRPr="001D380D">
        <w:rPr>
          <w:rFonts w:ascii="Times New Roman" w:hAnsi="Times New Roman" w:cs="Times New Roman"/>
          <w:sz w:val="30"/>
          <w:szCs w:val="30"/>
        </w:rPr>
        <w:t>,</w:t>
      </w:r>
      <w:r w:rsidR="00562810" w:rsidRPr="001D380D">
        <w:rPr>
          <w:rFonts w:ascii="Times New Roman" w:hAnsi="Times New Roman" w:cs="Times New Roman"/>
          <w:sz w:val="30"/>
          <w:szCs w:val="30"/>
        </w:rPr>
        <w:t xml:space="preserve"> сохран</w:t>
      </w:r>
      <w:r w:rsidR="00834379" w:rsidRPr="001D380D">
        <w:rPr>
          <w:rFonts w:ascii="Times New Roman" w:hAnsi="Times New Roman" w:cs="Times New Roman"/>
          <w:sz w:val="30"/>
          <w:szCs w:val="30"/>
        </w:rPr>
        <w:t xml:space="preserve">ение традиций хорового пения и </w:t>
      </w:r>
      <w:r w:rsidR="00562810" w:rsidRPr="001D380D">
        <w:rPr>
          <w:rFonts w:ascii="Times New Roman" w:hAnsi="Times New Roman" w:cs="Times New Roman"/>
          <w:sz w:val="30"/>
          <w:szCs w:val="30"/>
        </w:rPr>
        <w:t>популяр</w:t>
      </w:r>
      <w:r w:rsidR="00834379" w:rsidRPr="001D380D">
        <w:rPr>
          <w:rFonts w:ascii="Times New Roman" w:hAnsi="Times New Roman" w:cs="Times New Roman"/>
          <w:sz w:val="30"/>
          <w:szCs w:val="30"/>
        </w:rPr>
        <w:t>изация хорового исполнительства,</w:t>
      </w:r>
      <w:r w:rsidRPr="001D380D">
        <w:rPr>
          <w:rFonts w:ascii="Times New Roman" w:hAnsi="Times New Roman" w:cs="Times New Roman"/>
          <w:sz w:val="30"/>
          <w:szCs w:val="30"/>
        </w:rPr>
        <w:t xml:space="preserve"> создание открытого культурного пространства для реализации творческого потенциала исполнителей без возрастных ограничений и возможности творческого общения.</w:t>
      </w:r>
    </w:p>
    <w:p w:rsidR="00624DA5" w:rsidRPr="001D380D" w:rsidRDefault="00983C58" w:rsidP="007010D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ФЕСТИВАЛЬ – КОНКУРС</w:t>
      </w:r>
      <w:r w:rsidR="00834379" w:rsidRPr="001D380D">
        <w:rPr>
          <w:rFonts w:ascii="Times New Roman" w:hAnsi="Times New Roman" w:cs="Times New Roman"/>
          <w:sz w:val="30"/>
          <w:szCs w:val="30"/>
        </w:rPr>
        <w:t xml:space="preserve"> ПРОВОДИТСЯ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 среди хоровых коллективов и вокальных ансамблей учреждений дополнительного образования детей и молодежи, учреждений среднего специального образования, учреждений общего среднего образования, музыкальных студ</w:t>
      </w:r>
      <w:r w:rsidR="00834379" w:rsidRPr="001D380D">
        <w:rPr>
          <w:rFonts w:ascii="Times New Roman" w:hAnsi="Times New Roman" w:cs="Times New Roman"/>
          <w:sz w:val="30"/>
          <w:szCs w:val="30"/>
        </w:rPr>
        <w:t xml:space="preserve">ий, объединений по интересам и </w:t>
      </w:r>
      <w:r w:rsidR="00624DA5" w:rsidRPr="001D380D">
        <w:rPr>
          <w:rFonts w:ascii="Times New Roman" w:hAnsi="Times New Roman" w:cs="Times New Roman"/>
          <w:sz w:val="30"/>
          <w:szCs w:val="30"/>
        </w:rPr>
        <w:t>творческих коллективов</w:t>
      </w:r>
      <w:r w:rsidR="00C11657" w:rsidRPr="001D380D">
        <w:rPr>
          <w:rFonts w:ascii="Times New Roman" w:hAnsi="Times New Roman" w:cs="Times New Roman"/>
          <w:sz w:val="30"/>
          <w:szCs w:val="30"/>
        </w:rPr>
        <w:t xml:space="preserve"> самодеятельного художественного творчества</w:t>
      </w:r>
      <w:r w:rsidR="00624DA5" w:rsidRPr="001D380D">
        <w:rPr>
          <w:rFonts w:ascii="Times New Roman" w:hAnsi="Times New Roman" w:cs="Times New Roman"/>
          <w:sz w:val="30"/>
          <w:szCs w:val="30"/>
        </w:rPr>
        <w:t>.</w:t>
      </w:r>
    </w:p>
    <w:p w:rsidR="00624DA5" w:rsidRPr="001D380D" w:rsidRDefault="00624DA5" w:rsidP="007010D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МЕСТО ПРОВЕДЕНИЯ</w:t>
      </w:r>
      <w:r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Pr="001D380D">
        <w:rPr>
          <w:rFonts w:ascii="Times New Roman" w:hAnsi="Times New Roman" w:cs="Times New Roman"/>
          <w:bCs/>
          <w:sz w:val="30"/>
          <w:szCs w:val="30"/>
        </w:rPr>
        <w:t>г. Лида, Гродненская область</w:t>
      </w:r>
      <w:r w:rsidR="002B3B62" w:rsidRPr="001D380D">
        <w:rPr>
          <w:rFonts w:ascii="Times New Roman" w:hAnsi="Times New Roman" w:cs="Times New Roman"/>
          <w:bCs/>
          <w:sz w:val="30"/>
          <w:szCs w:val="30"/>
        </w:rPr>
        <w:t>, ул. Советская 8а (Большой зал</w:t>
      </w:r>
      <w:r w:rsidR="00AF5684" w:rsidRPr="001D380D">
        <w:rPr>
          <w:rFonts w:ascii="Times New Roman" w:hAnsi="Times New Roman" w:cs="Times New Roman"/>
          <w:bCs/>
          <w:sz w:val="30"/>
          <w:szCs w:val="30"/>
        </w:rPr>
        <w:t xml:space="preserve"> Лидской детской</w:t>
      </w:r>
      <w:r w:rsidR="001D380D">
        <w:rPr>
          <w:rFonts w:ascii="Times New Roman" w:hAnsi="Times New Roman" w:cs="Times New Roman"/>
          <w:bCs/>
          <w:sz w:val="30"/>
          <w:szCs w:val="30"/>
        </w:rPr>
        <w:t xml:space="preserve"> музыкальной</w:t>
      </w:r>
      <w:r w:rsidR="00AF5684" w:rsidRPr="001D380D">
        <w:rPr>
          <w:rFonts w:ascii="Times New Roman" w:hAnsi="Times New Roman" w:cs="Times New Roman"/>
          <w:bCs/>
          <w:sz w:val="30"/>
          <w:szCs w:val="30"/>
        </w:rPr>
        <w:t xml:space="preserve"> школы искусств).</w:t>
      </w:r>
      <w:r w:rsidR="00173BCF">
        <w:rPr>
          <w:rFonts w:ascii="Times New Roman" w:hAnsi="Times New Roman" w:cs="Times New Roman"/>
          <w:bCs/>
          <w:sz w:val="30"/>
          <w:szCs w:val="30"/>
        </w:rPr>
        <w:t xml:space="preserve"> Возможны изменения.</w:t>
      </w:r>
    </w:p>
    <w:p w:rsidR="000D4576" w:rsidRPr="001D380D" w:rsidRDefault="00624DA5" w:rsidP="007010D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СРОКИ ПРОВЕДЕНИЯ</w:t>
      </w:r>
      <w:r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2B3B62" w:rsidRPr="00F67070">
        <w:rPr>
          <w:rFonts w:ascii="Times New Roman" w:hAnsi="Times New Roman" w:cs="Times New Roman"/>
          <w:bCs/>
          <w:sz w:val="30"/>
          <w:szCs w:val="30"/>
        </w:rPr>
        <w:t>5</w:t>
      </w:r>
      <w:r w:rsidR="000609FB" w:rsidRPr="00F67070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834379" w:rsidRPr="00F67070">
        <w:rPr>
          <w:rFonts w:ascii="Times New Roman" w:hAnsi="Times New Roman" w:cs="Times New Roman"/>
          <w:bCs/>
          <w:sz w:val="30"/>
          <w:szCs w:val="30"/>
        </w:rPr>
        <w:t>ноября</w:t>
      </w:r>
      <w:r w:rsidR="00C11657" w:rsidRPr="00F67070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0D4576" w:rsidRPr="00F67070">
        <w:rPr>
          <w:rFonts w:ascii="Times New Roman" w:hAnsi="Times New Roman" w:cs="Times New Roman"/>
          <w:bCs/>
          <w:sz w:val="30"/>
          <w:szCs w:val="30"/>
        </w:rPr>
        <w:t>2026</w:t>
      </w:r>
      <w:r w:rsidRPr="00F67070">
        <w:rPr>
          <w:rFonts w:ascii="Times New Roman" w:hAnsi="Times New Roman" w:cs="Times New Roman"/>
          <w:bCs/>
          <w:sz w:val="30"/>
          <w:szCs w:val="30"/>
        </w:rPr>
        <w:t xml:space="preserve"> года</w:t>
      </w:r>
      <w:r w:rsidR="00F67070">
        <w:rPr>
          <w:rFonts w:ascii="Times New Roman" w:hAnsi="Times New Roman" w:cs="Times New Roman"/>
          <w:bCs/>
          <w:sz w:val="30"/>
          <w:szCs w:val="30"/>
        </w:rPr>
        <w:t>.</w:t>
      </w:r>
      <w:r w:rsidR="00E3400D" w:rsidRPr="001D380D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624DA5" w:rsidRPr="001D380D" w:rsidRDefault="00624DA5" w:rsidP="007010D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КОНТАКТНАЯ ИНФОРМАЦИЯ: </w:t>
      </w:r>
    </w:p>
    <w:p w:rsidR="00624DA5" w:rsidRPr="001D380D" w:rsidRDefault="00624DA5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Телефоны для консультаций:</w:t>
      </w:r>
    </w:p>
    <w:p w:rsidR="00B53D27" w:rsidRPr="001D380D" w:rsidRDefault="00624DA5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+375 29</w:t>
      </w:r>
      <w:r w:rsidR="001B66B7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B3B62" w:rsidRPr="00F67070">
        <w:rPr>
          <w:rFonts w:ascii="Times New Roman" w:eastAsia="Times New Roman" w:hAnsi="Times New Roman" w:cs="Times New Roman"/>
          <w:sz w:val="30"/>
          <w:szCs w:val="30"/>
          <w:lang w:eastAsia="ru-RU"/>
        </w:rPr>
        <w:t>5854095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; </w:t>
      </w:r>
    </w:p>
    <w:p w:rsidR="00624DA5" w:rsidRPr="001D380D" w:rsidRDefault="00624DA5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80154 545712; 80154 </w:t>
      </w:r>
      <w:r w:rsidR="00834379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540718; </w:t>
      </w:r>
      <w:r w:rsidR="008A2270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тел/факс: 80154 545712</w:t>
      </w:r>
      <w:r w:rsidR="00852C8F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624DA5" w:rsidRPr="001D380D" w:rsidRDefault="00624DA5" w:rsidP="007010DE">
      <w:pPr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Ин</w:t>
      </w:r>
      <w:r w:rsidR="0002057E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формация о проведении фестиваля</w:t>
      </w:r>
      <w:r w:rsidR="000609FB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-конкурса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размещается в глобальной компьютерной сети «Интернет» на официальных сайтах организаторов.</w:t>
      </w:r>
    </w:p>
    <w:p w:rsidR="00624DA5" w:rsidRPr="001D380D" w:rsidRDefault="00B10DAC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 xml:space="preserve">9. 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УЧАСТИЯ В </w:t>
      </w:r>
      <w:r w:rsidR="00983C58" w:rsidRPr="001D380D">
        <w:rPr>
          <w:rFonts w:ascii="Times New Roman" w:hAnsi="Times New Roman" w:cs="Times New Roman"/>
          <w:bCs/>
          <w:sz w:val="30"/>
          <w:szCs w:val="30"/>
        </w:rPr>
        <w:t>ФЕСТИВАЛЕ – КОНКУРСЕ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представителем участника или участником конкурса на </w:t>
      </w:r>
      <w:r w:rsidR="002B3B62" w:rsidRPr="001D380D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электронную </w:t>
      </w:r>
      <w:r w:rsidR="00624DA5" w:rsidRPr="001D380D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почту: </w:t>
      </w:r>
      <w:hyperlink r:id="rId9" w:history="1">
        <w:r w:rsidR="001D380D" w:rsidRPr="00FA12FA">
          <w:rPr>
            <w:rStyle w:val="a5"/>
            <w:rFonts w:ascii="Times New Roman" w:eastAsia="Times New Roman" w:hAnsi="Times New Roman" w:cs="Times New Roman"/>
            <w:sz w:val="30"/>
            <w:szCs w:val="30"/>
            <w:lang w:val="en-US" w:eastAsia="ru-RU"/>
          </w:rPr>
          <w:t>ldmshi</w:t>
        </w:r>
        <w:r w:rsidR="001D380D" w:rsidRPr="00FA12FA">
          <w:rPr>
            <w:rStyle w:val="a5"/>
            <w:rFonts w:ascii="Times New Roman" w:eastAsia="Times New Roman" w:hAnsi="Times New Roman" w:cs="Times New Roman"/>
            <w:sz w:val="30"/>
            <w:szCs w:val="30"/>
            <w:lang w:eastAsia="ru-RU"/>
          </w:rPr>
          <w:t>@</w:t>
        </w:r>
        <w:r w:rsidR="001D380D" w:rsidRPr="00FA12FA">
          <w:rPr>
            <w:rStyle w:val="a5"/>
            <w:rFonts w:ascii="Times New Roman" w:eastAsia="Times New Roman" w:hAnsi="Times New Roman" w:cs="Times New Roman"/>
            <w:sz w:val="30"/>
            <w:szCs w:val="30"/>
            <w:lang w:val="en-US" w:eastAsia="ru-RU"/>
          </w:rPr>
          <w:t>ok</w:t>
        </w:r>
      </w:hyperlink>
      <w:r w:rsidR="00834379" w:rsidRPr="001D380D">
        <w:rPr>
          <w:rStyle w:val="a5"/>
          <w:rFonts w:ascii="Times New Roman" w:eastAsia="Times New Roman" w:hAnsi="Times New Roman" w:cs="Times New Roman"/>
          <w:sz w:val="30"/>
          <w:szCs w:val="30"/>
          <w:u w:val="none"/>
          <w:lang w:val="en-US" w:eastAsia="ru-RU"/>
        </w:rPr>
        <w:t>lida</w:t>
      </w:r>
      <w:r w:rsidR="00834379" w:rsidRPr="001D380D">
        <w:rPr>
          <w:rStyle w:val="a5"/>
          <w:rFonts w:ascii="Times New Roman" w:eastAsia="Times New Roman" w:hAnsi="Times New Roman" w:cs="Times New Roman"/>
          <w:sz w:val="30"/>
          <w:szCs w:val="30"/>
          <w:u w:val="none"/>
          <w:lang w:eastAsia="ru-RU"/>
        </w:rPr>
        <w:t>.</w:t>
      </w:r>
      <w:r w:rsidR="00834379" w:rsidRPr="001D380D">
        <w:rPr>
          <w:rStyle w:val="a5"/>
          <w:rFonts w:ascii="Times New Roman" w:eastAsia="Times New Roman" w:hAnsi="Times New Roman" w:cs="Times New Roman"/>
          <w:sz w:val="30"/>
          <w:szCs w:val="30"/>
          <w:u w:val="none"/>
          <w:lang w:val="en-US" w:eastAsia="ru-RU"/>
        </w:rPr>
        <w:t>by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направляются следующие материалы:</w:t>
      </w:r>
    </w:p>
    <w:p w:rsidR="00932D76" w:rsidRPr="001D380D" w:rsidRDefault="00932D76" w:rsidP="007010D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F6707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 </w:t>
      </w:r>
      <w:r w:rsidR="00045371"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21</w:t>
      </w:r>
      <w:r w:rsidR="00BA6B4D"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октября</w:t>
      </w:r>
      <w:r w:rsidR="00834379"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2026</w:t>
      </w:r>
      <w:r w:rsidRPr="00F67070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года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624DA5" w:rsidRPr="001D380D" w:rsidRDefault="008A2270" w:rsidP="00701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1)</w:t>
      </w:r>
      <w:r w:rsidR="002D27B8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11657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нкета-заявка установленной формы на</w:t>
      </w:r>
      <w:r w:rsidR="0002057E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участие в фестивале</w:t>
      </w:r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52A62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(ПРИЛОЖЕНИЕ</w:t>
      </w:r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1), (анкета-заявка оформляется в формате </w:t>
      </w:r>
      <w:proofErr w:type="spellStart"/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Word</w:t>
      </w:r>
      <w:proofErr w:type="spellEnd"/>
      <w:r w:rsidR="00624DA5"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); </w:t>
      </w:r>
    </w:p>
    <w:p w:rsidR="00624DA5" w:rsidRDefault="008A22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D380D">
        <w:rPr>
          <w:rFonts w:ascii="Times New Roman" w:eastAsia="Times New Roman" w:hAnsi="Times New Roman" w:cs="Times New Roman"/>
          <w:sz w:val="30"/>
          <w:szCs w:val="30"/>
          <w:lang w:eastAsia="ru-RU"/>
        </w:rPr>
        <w:t>2)</w:t>
      </w:r>
      <w:r w:rsidR="00720E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11657" w:rsidRPr="001D380D">
        <w:rPr>
          <w:rFonts w:ascii="Times New Roman" w:hAnsi="Times New Roman" w:cs="Times New Roman"/>
          <w:sz w:val="30"/>
          <w:szCs w:val="30"/>
        </w:rPr>
        <w:t>К</w:t>
      </w:r>
      <w:r w:rsidR="00B53D27" w:rsidRPr="001D380D">
        <w:rPr>
          <w:rFonts w:ascii="Times New Roman" w:hAnsi="Times New Roman" w:cs="Times New Roman"/>
          <w:sz w:val="30"/>
          <w:szCs w:val="30"/>
        </w:rPr>
        <w:t>опия</w:t>
      </w:r>
      <w:r w:rsidR="00A52A62" w:rsidRPr="001D380D">
        <w:rPr>
          <w:rFonts w:ascii="Times New Roman" w:hAnsi="Times New Roman" w:cs="Times New Roman"/>
          <w:sz w:val="30"/>
          <w:szCs w:val="30"/>
        </w:rPr>
        <w:t xml:space="preserve"> документа, уд</w:t>
      </w:r>
      <w:r w:rsidR="00B53D27" w:rsidRPr="001D380D">
        <w:rPr>
          <w:rFonts w:ascii="Times New Roman" w:hAnsi="Times New Roman" w:cs="Times New Roman"/>
          <w:sz w:val="30"/>
          <w:szCs w:val="30"/>
        </w:rPr>
        <w:t>остоверяющего личность участников (фото/</w:t>
      </w:r>
      <w:r w:rsidR="00A52A62" w:rsidRPr="001D380D">
        <w:rPr>
          <w:rFonts w:ascii="Times New Roman" w:hAnsi="Times New Roman" w:cs="Times New Roman"/>
          <w:sz w:val="30"/>
          <w:szCs w:val="30"/>
        </w:rPr>
        <w:t>скан) последней страницы паспорта или св</w:t>
      </w:r>
      <w:r w:rsidR="00B53D27" w:rsidRPr="001D380D">
        <w:rPr>
          <w:rFonts w:ascii="Times New Roman" w:hAnsi="Times New Roman" w:cs="Times New Roman"/>
          <w:sz w:val="30"/>
          <w:szCs w:val="30"/>
        </w:rPr>
        <w:t>идетельства о рождении участников</w:t>
      </w:r>
      <w:r w:rsidR="00983C58" w:rsidRPr="001D380D">
        <w:rPr>
          <w:rFonts w:ascii="Times New Roman" w:hAnsi="Times New Roman" w:cs="Times New Roman"/>
          <w:sz w:val="30"/>
          <w:szCs w:val="30"/>
        </w:rPr>
        <w:t>)</w:t>
      </w:r>
      <w:r w:rsidR="00A52A62" w:rsidRPr="001D380D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EC4E2B" w:rsidRPr="00EC4E2B" w:rsidRDefault="00EC4E2B" w:rsidP="00EC4E2B">
      <w:pPr>
        <w:pStyle w:val="2"/>
        <w:shd w:val="clear" w:color="auto" w:fill="auto"/>
        <w:tabs>
          <w:tab w:val="left" w:pos="590"/>
        </w:tabs>
        <w:spacing w:line="240" w:lineRule="auto"/>
        <w:ind w:left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>3) Копия квитанции об оплате;</w:t>
      </w:r>
    </w:p>
    <w:p w:rsidR="00EC4E2B" w:rsidRPr="00EC4E2B" w:rsidRDefault="00EC4E2B" w:rsidP="00EC4E2B">
      <w:pPr>
        <w:pStyle w:val="2"/>
        <w:shd w:val="clear" w:color="auto" w:fill="auto"/>
        <w:tabs>
          <w:tab w:val="left" w:pos="590"/>
        </w:tabs>
        <w:spacing w:line="240" w:lineRule="auto"/>
        <w:ind w:left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>4) Список у</w:t>
      </w:r>
      <w:r>
        <w:rPr>
          <w:sz w:val="30"/>
          <w:szCs w:val="30"/>
        </w:rPr>
        <w:t>частников коллектива (ПРИЛОЖЕНИЕ</w:t>
      </w:r>
      <w:r w:rsidRPr="00EC4E2B">
        <w:rPr>
          <w:sz w:val="30"/>
          <w:szCs w:val="30"/>
        </w:rPr>
        <w:t xml:space="preserve"> 2) (в формат</w:t>
      </w:r>
      <w:r w:rsidR="00370843">
        <w:rPr>
          <w:sz w:val="30"/>
          <w:szCs w:val="30"/>
        </w:rPr>
        <w:t xml:space="preserve">е </w:t>
      </w:r>
      <w:proofErr w:type="spellStart"/>
      <w:r w:rsidR="00370843">
        <w:rPr>
          <w:sz w:val="30"/>
          <w:szCs w:val="30"/>
        </w:rPr>
        <w:t>Word</w:t>
      </w:r>
      <w:proofErr w:type="spellEnd"/>
      <w:r w:rsidRPr="00EC4E2B">
        <w:rPr>
          <w:sz w:val="30"/>
          <w:szCs w:val="30"/>
        </w:rPr>
        <w:t xml:space="preserve"> и отсканированном виде с подписью руководителя учреждения);</w:t>
      </w:r>
    </w:p>
    <w:p w:rsidR="00EC4E2B" w:rsidRPr="00173BCF" w:rsidRDefault="00EC4E2B" w:rsidP="00EC4E2B">
      <w:pPr>
        <w:pStyle w:val="2"/>
        <w:tabs>
          <w:tab w:val="left" w:pos="0"/>
          <w:tab w:val="left" w:pos="426"/>
        </w:tabs>
        <w:spacing w:line="240" w:lineRule="auto"/>
        <w:ind w:firstLine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 xml:space="preserve">5) </w:t>
      </w:r>
      <w:r>
        <w:rPr>
          <w:sz w:val="30"/>
          <w:szCs w:val="30"/>
        </w:rPr>
        <w:t>Ф</w:t>
      </w:r>
      <w:r w:rsidRPr="00EC4E2B">
        <w:rPr>
          <w:sz w:val="30"/>
          <w:szCs w:val="30"/>
        </w:rPr>
        <w:t>онограмма минус исполняемого произведения</w:t>
      </w:r>
      <w:r>
        <w:rPr>
          <w:sz w:val="30"/>
          <w:szCs w:val="30"/>
        </w:rPr>
        <w:t xml:space="preserve"> </w:t>
      </w:r>
      <w:r w:rsidR="00173BCF">
        <w:rPr>
          <w:sz w:val="30"/>
          <w:szCs w:val="30"/>
        </w:rPr>
        <w:br/>
      </w:r>
      <w:r>
        <w:rPr>
          <w:sz w:val="30"/>
          <w:szCs w:val="30"/>
        </w:rPr>
        <w:t>(</w:t>
      </w:r>
      <w:proofErr w:type="spellStart"/>
      <w:r w:rsidR="00173BCF">
        <w:rPr>
          <w:sz w:val="30"/>
          <w:szCs w:val="30"/>
          <w:lang w:val="en-US"/>
        </w:rPr>
        <w:t>Viber</w:t>
      </w:r>
      <w:proofErr w:type="spellEnd"/>
      <w:r w:rsidR="00173BCF" w:rsidRPr="00173BCF">
        <w:rPr>
          <w:sz w:val="30"/>
          <w:szCs w:val="30"/>
        </w:rPr>
        <w:t xml:space="preserve"> </w:t>
      </w:r>
      <w:r w:rsidR="00173BCF">
        <w:rPr>
          <w:sz w:val="30"/>
          <w:szCs w:val="30"/>
        </w:rPr>
        <w:t>+375</w:t>
      </w:r>
      <w:r w:rsidR="00173BCF" w:rsidRPr="001D380D">
        <w:rPr>
          <w:sz w:val="30"/>
          <w:szCs w:val="30"/>
        </w:rPr>
        <w:t>29</w:t>
      </w:r>
      <w:r w:rsidR="00173BCF" w:rsidRPr="00173BCF">
        <w:rPr>
          <w:sz w:val="30"/>
          <w:szCs w:val="30"/>
        </w:rPr>
        <w:t>5854095</w:t>
      </w:r>
      <w:r w:rsidR="00173BCF">
        <w:rPr>
          <w:sz w:val="30"/>
          <w:szCs w:val="30"/>
        </w:rPr>
        <w:t>);</w:t>
      </w:r>
    </w:p>
    <w:p w:rsidR="00EC4E2B" w:rsidRPr="00192295" w:rsidRDefault="00EC4E2B" w:rsidP="00EC4E2B">
      <w:pPr>
        <w:pStyle w:val="2"/>
        <w:tabs>
          <w:tab w:val="left" w:pos="0"/>
          <w:tab w:val="left" w:pos="426"/>
        </w:tabs>
        <w:spacing w:line="240" w:lineRule="auto"/>
        <w:ind w:firstLine="709"/>
        <w:jc w:val="both"/>
        <w:rPr>
          <w:sz w:val="30"/>
          <w:szCs w:val="30"/>
        </w:rPr>
      </w:pPr>
      <w:r w:rsidRPr="00EC4E2B">
        <w:rPr>
          <w:sz w:val="30"/>
          <w:szCs w:val="30"/>
        </w:rPr>
        <w:t>6)</w:t>
      </w:r>
      <w:r w:rsidRPr="00EC4E2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auto"/>
          <w:sz w:val="30"/>
          <w:szCs w:val="30"/>
          <w:shd w:val="clear" w:color="auto" w:fill="FFFFFF"/>
        </w:rPr>
        <w:t>Т</w:t>
      </w:r>
      <w:r w:rsidRPr="00EC4E2B">
        <w:rPr>
          <w:color w:val="auto"/>
          <w:sz w:val="30"/>
          <w:szCs w:val="30"/>
          <w:shd w:val="clear" w:color="auto" w:fill="FFFFFF"/>
        </w:rPr>
        <w:t>ехнический</w:t>
      </w:r>
      <w:proofErr w:type="gramEnd"/>
      <w:r w:rsidRPr="00EC4E2B">
        <w:rPr>
          <w:color w:val="auto"/>
          <w:sz w:val="30"/>
          <w:szCs w:val="30"/>
          <w:shd w:val="clear" w:color="auto" w:fill="FFFFFF"/>
        </w:rPr>
        <w:t xml:space="preserve"> </w:t>
      </w:r>
      <w:r w:rsidRPr="00EC4E2B">
        <w:rPr>
          <w:sz w:val="30"/>
          <w:szCs w:val="30"/>
        </w:rPr>
        <w:t>райдер</w:t>
      </w:r>
      <w:r>
        <w:rPr>
          <w:b/>
          <w:sz w:val="30"/>
          <w:szCs w:val="30"/>
        </w:rPr>
        <w:t xml:space="preserve"> </w:t>
      </w:r>
      <w:r w:rsidRPr="00192295">
        <w:rPr>
          <w:sz w:val="30"/>
          <w:szCs w:val="30"/>
        </w:rPr>
        <w:t>выступления</w:t>
      </w:r>
      <w:r>
        <w:rPr>
          <w:sz w:val="30"/>
          <w:szCs w:val="30"/>
        </w:rPr>
        <w:t>;</w:t>
      </w:r>
    </w:p>
    <w:p w:rsidR="00624DA5" w:rsidRPr="001D380D" w:rsidRDefault="00EC4E2B" w:rsidP="00C46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7</w:t>
      </w:r>
      <w:r w:rsidR="00C11657" w:rsidRPr="001D380D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="00720E23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F5E41" w:rsidRPr="001D380D">
        <w:rPr>
          <w:rFonts w:ascii="Times New Roman" w:hAnsi="Times New Roman" w:cs="Times New Roman"/>
          <w:bCs/>
          <w:sz w:val="30"/>
          <w:szCs w:val="30"/>
        </w:rPr>
        <w:t>Оргкомитет конкурса уведомляет участников о п</w:t>
      </w:r>
      <w:r w:rsidR="00AF5684" w:rsidRPr="001D380D">
        <w:rPr>
          <w:rFonts w:ascii="Times New Roman" w:hAnsi="Times New Roman" w:cs="Times New Roman"/>
          <w:bCs/>
          <w:sz w:val="30"/>
          <w:szCs w:val="30"/>
        </w:rPr>
        <w:t>олучении материалов в течение 3</w:t>
      </w:r>
      <w:r w:rsidR="00A52A62" w:rsidRPr="001D380D">
        <w:rPr>
          <w:rFonts w:ascii="Times New Roman" w:hAnsi="Times New Roman" w:cs="Times New Roman"/>
          <w:bCs/>
          <w:sz w:val="30"/>
          <w:szCs w:val="30"/>
        </w:rPr>
        <w:t>-</w:t>
      </w:r>
      <w:r w:rsidR="007F5E41" w:rsidRPr="001D380D">
        <w:rPr>
          <w:rFonts w:ascii="Times New Roman" w:hAnsi="Times New Roman" w:cs="Times New Roman"/>
          <w:bCs/>
          <w:sz w:val="30"/>
          <w:szCs w:val="30"/>
        </w:rPr>
        <w:t>х рабочих дней. В случае отсутствия уведомления руководитель делегации или коллектива обязан проверить прохождение заявки.</w:t>
      </w:r>
    </w:p>
    <w:p w:rsidR="00B10DAC" w:rsidRPr="001D380D" w:rsidRDefault="00834379" w:rsidP="0083437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10.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B10DAC" w:rsidRPr="001D380D">
        <w:rPr>
          <w:rFonts w:ascii="Times New Roman" w:hAnsi="Times New Roman" w:cs="Times New Roman"/>
          <w:sz w:val="30"/>
          <w:szCs w:val="30"/>
        </w:rPr>
        <w:t>НОМИНАЦИИ:</w:t>
      </w:r>
    </w:p>
    <w:p w:rsidR="00BE7B4A" w:rsidRPr="001D380D" w:rsidRDefault="00BE7B4A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«Академическое хоровое пение»</w:t>
      </w:r>
    </w:p>
    <w:p w:rsidR="00BE7B4A" w:rsidRPr="001D380D" w:rsidRDefault="00BE7B4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«Исполнение духовной музыки»</w:t>
      </w:r>
    </w:p>
    <w:p w:rsidR="00BE7B4A" w:rsidRPr="001D380D" w:rsidRDefault="00BE7B4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«Народное хоровое пение»</w:t>
      </w:r>
    </w:p>
    <w:p w:rsidR="00BE7B4A" w:rsidRPr="001D380D" w:rsidRDefault="00BE7B4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«Хоровая театрализация» </w:t>
      </w:r>
    </w:p>
    <w:p w:rsidR="00B10DAC" w:rsidRPr="001D380D" w:rsidRDefault="00A72C0F" w:rsidP="00A72C0F">
      <w:pPr>
        <w:pStyle w:val="a4"/>
        <w:spacing w:after="0" w:line="240" w:lineRule="auto"/>
        <w:ind w:left="722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11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  <w:r w:rsidR="00B10DAC" w:rsidRPr="001D380D">
        <w:rPr>
          <w:rFonts w:ascii="Times New Roman" w:hAnsi="Times New Roman" w:cs="Times New Roman"/>
          <w:color w:val="000000"/>
          <w:sz w:val="30"/>
          <w:szCs w:val="30"/>
        </w:rPr>
        <w:t>СОСТАВ УЧАСТНИКОВ:</w:t>
      </w:r>
    </w:p>
    <w:p w:rsidR="00B10DAC" w:rsidRPr="001D380D" w:rsidRDefault="00852C8F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Хоровые коллективы</w:t>
      </w:r>
      <w:r w:rsidR="00B10DA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– от 12 человек;</w:t>
      </w:r>
    </w:p>
    <w:p w:rsidR="00771743" w:rsidRPr="001D380D" w:rsidRDefault="00771743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Ансамбли</w:t>
      </w:r>
      <w:r w:rsidR="000713C7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от 5 до 12 человек;</w:t>
      </w:r>
    </w:p>
    <w:p w:rsidR="00771743" w:rsidRPr="001D380D" w:rsidRDefault="00771743" w:rsidP="007010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М</w:t>
      </w:r>
      <w:r w:rsidR="00FE3F04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алые ансамбли –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дуэт, трио, квартет.</w:t>
      </w:r>
    </w:p>
    <w:p w:rsidR="00624DA5" w:rsidRPr="001D380D" w:rsidRDefault="00A72C0F" w:rsidP="00A72C0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12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7010DE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1F2548" w:rsidRPr="001D380D">
        <w:rPr>
          <w:rFonts w:ascii="Times New Roman" w:hAnsi="Times New Roman" w:cs="Times New Roman"/>
          <w:color w:val="000000"/>
          <w:sz w:val="30"/>
          <w:szCs w:val="30"/>
        </w:rPr>
        <w:t>ВОЗРАСТНЫЕ КАТЕГОРИИ</w:t>
      </w:r>
      <w:r w:rsidR="0022016C" w:rsidRPr="001D380D">
        <w:rPr>
          <w:rFonts w:ascii="Times New Roman" w:hAnsi="Times New Roman" w:cs="Times New Roman"/>
          <w:color w:val="000000"/>
          <w:sz w:val="30"/>
          <w:szCs w:val="30"/>
        </w:rPr>
        <w:t>:</w:t>
      </w:r>
      <w:r w:rsidR="001F2548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624DA5" w:rsidRPr="001D380D" w:rsidRDefault="00C20FF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А</w:t>
      </w:r>
      <w:r w:rsidR="00624DA5" w:rsidRPr="001D380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Детские хоровые коллективы и ансамбли (возраст участников </w:t>
      </w:r>
      <w:r w:rsidR="00526059" w:rsidRPr="001D380D">
        <w:rPr>
          <w:rFonts w:ascii="Times New Roman" w:hAnsi="Times New Roman" w:cs="Times New Roman"/>
          <w:sz w:val="30"/>
          <w:szCs w:val="30"/>
        </w:rPr>
        <w:t>до 16 лет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) </w:t>
      </w:r>
    </w:p>
    <w:p w:rsidR="00624DA5" w:rsidRPr="001D380D" w:rsidRDefault="00C20FF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B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5F0DB1" w:rsidRPr="001D380D">
        <w:rPr>
          <w:rFonts w:ascii="Times New Roman" w:hAnsi="Times New Roman" w:cs="Times New Roman"/>
          <w:sz w:val="30"/>
          <w:szCs w:val="30"/>
        </w:rPr>
        <w:t xml:space="preserve">Однородные и </w:t>
      </w:r>
      <w:r w:rsidR="006E4762" w:rsidRPr="001D380D">
        <w:rPr>
          <w:rFonts w:ascii="Times New Roman" w:hAnsi="Times New Roman" w:cs="Times New Roman"/>
          <w:sz w:val="30"/>
          <w:szCs w:val="30"/>
        </w:rPr>
        <w:t>смешанные юношеские коллективы,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 и ансамбли (возраст участников от </w:t>
      </w:r>
      <w:r w:rsidR="004F4A5D" w:rsidRPr="001D380D">
        <w:rPr>
          <w:rFonts w:ascii="Times New Roman" w:hAnsi="Times New Roman" w:cs="Times New Roman"/>
          <w:sz w:val="30"/>
          <w:szCs w:val="30"/>
        </w:rPr>
        <w:t>14</w:t>
      </w:r>
      <w:r w:rsidR="005F0DB1" w:rsidRPr="001D380D">
        <w:rPr>
          <w:rFonts w:ascii="Times New Roman" w:hAnsi="Times New Roman" w:cs="Times New Roman"/>
          <w:sz w:val="30"/>
          <w:szCs w:val="30"/>
        </w:rPr>
        <w:t xml:space="preserve"> до 22 </w:t>
      </w:r>
      <w:r w:rsidR="00624DA5" w:rsidRPr="001D380D">
        <w:rPr>
          <w:rFonts w:ascii="Times New Roman" w:hAnsi="Times New Roman" w:cs="Times New Roman"/>
          <w:sz w:val="30"/>
          <w:szCs w:val="30"/>
        </w:rPr>
        <w:t>лет</w:t>
      </w:r>
      <w:r w:rsidR="005F0DB1" w:rsidRPr="001D380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="005F0DB1" w:rsidRPr="001D380D">
        <w:rPr>
          <w:rFonts w:ascii="Times New Roman" w:hAnsi="Times New Roman" w:cs="Times New Roman"/>
          <w:sz w:val="30"/>
          <w:szCs w:val="30"/>
        </w:rPr>
        <w:t>включительно</w:t>
      </w:r>
      <w:r w:rsidR="00624DA5" w:rsidRPr="001D380D">
        <w:rPr>
          <w:rFonts w:ascii="Times New Roman" w:hAnsi="Times New Roman" w:cs="Times New Roman"/>
          <w:sz w:val="30"/>
          <w:szCs w:val="30"/>
        </w:rPr>
        <w:t xml:space="preserve">) </w:t>
      </w:r>
    </w:p>
    <w:p w:rsidR="005F0DB1" w:rsidRPr="001D380D" w:rsidRDefault="00C20FFD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67070">
        <w:rPr>
          <w:rFonts w:ascii="Times New Roman" w:hAnsi="Times New Roman" w:cs="Times New Roman"/>
          <w:b/>
          <w:color w:val="000000"/>
          <w:sz w:val="30"/>
          <w:szCs w:val="30"/>
        </w:rPr>
        <w:t>С</w:t>
      </w:r>
      <w:r w:rsidR="00F67070" w:rsidRPr="00F6707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F67070"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="00834379" w:rsidRPr="001D380D">
        <w:rPr>
          <w:rFonts w:ascii="Times New Roman" w:hAnsi="Times New Roman" w:cs="Times New Roman"/>
          <w:color w:val="000000"/>
          <w:sz w:val="30"/>
          <w:szCs w:val="30"/>
        </w:rPr>
        <w:t>днородные</w:t>
      </w:r>
      <w:r w:rsidR="00FC3F7E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и смешанные 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>коллективы</w:t>
      </w:r>
      <w:r w:rsidR="00834379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и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013D7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ансамбли 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>(</w:t>
      </w:r>
      <w:r w:rsidR="005F0DB1" w:rsidRPr="001D380D">
        <w:rPr>
          <w:rFonts w:ascii="Times New Roman" w:hAnsi="Times New Roman" w:cs="Times New Roman"/>
          <w:sz w:val="30"/>
          <w:szCs w:val="30"/>
        </w:rPr>
        <w:t>возраст участников</w:t>
      </w:r>
      <w:r w:rsidR="005F0DB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от 23 лет)</w:t>
      </w:r>
      <w:r w:rsidR="007C1862"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983C58" w:rsidRPr="001D380D" w:rsidRDefault="00983C5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13.</w:t>
      </w:r>
      <w:r w:rsidR="00834379" w:rsidRPr="001D380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sz w:val="30"/>
          <w:szCs w:val="30"/>
        </w:rPr>
        <w:t>ПРОГРАМА ВЫСТУПЛЕНИЯ:</w:t>
      </w:r>
    </w:p>
    <w:p w:rsidR="00710D48" w:rsidRPr="001D380D" w:rsidRDefault="00983C5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А</w:t>
      </w:r>
      <w:r w:rsidR="00710D48" w:rsidRPr="001D380D">
        <w:rPr>
          <w:rFonts w:ascii="Times New Roman" w:hAnsi="Times New Roman" w:cs="Times New Roman"/>
          <w:b/>
          <w:i/>
          <w:sz w:val="30"/>
          <w:szCs w:val="30"/>
        </w:rPr>
        <w:t>)</w:t>
      </w:r>
      <w:r w:rsidRPr="001D380D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22016C" w:rsidRPr="001D380D">
        <w:rPr>
          <w:rFonts w:ascii="Times New Roman" w:hAnsi="Times New Roman" w:cs="Times New Roman"/>
          <w:i/>
          <w:sz w:val="30"/>
          <w:szCs w:val="30"/>
        </w:rPr>
        <w:t xml:space="preserve"> «Академическое хоровое пение»</w:t>
      </w:r>
      <w:r w:rsidR="0022016C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77A4B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К</w:t>
      </w:r>
      <w:r w:rsidR="00F06D57" w:rsidRPr="001D380D">
        <w:rPr>
          <w:rFonts w:ascii="Times New Roman" w:hAnsi="Times New Roman" w:cs="Times New Roman"/>
          <w:sz w:val="30"/>
          <w:szCs w:val="30"/>
        </w:rPr>
        <w:t>аждый коллектив-участник исполняет программу, состоящую из 2 (двух) произведений</w:t>
      </w:r>
      <w:r w:rsidR="00F26596" w:rsidRPr="001D380D">
        <w:rPr>
          <w:rFonts w:ascii="Times New Roman" w:hAnsi="Times New Roman" w:cs="Times New Roman"/>
          <w:sz w:val="30"/>
          <w:szCs w:val="30"/>
        </w:rPr>
        <w:t xml:space="preserve">. </w:t>
      </w:r>
      <w:r w:rsidR="004A2A74" w:rsidRPr="001D380D">
        <w:rPr>
          <w:rFonts w:ascii="Times New Roman" w:hAnsi="Times New Roman" w:cs="Times New Roman"/>
          <w:b/>
          <w:sz w:val="30"/>
          <w:szCs w:val="30"/>
        </w:rPr>
        <w:t>Обязательным является п</w:t>
      </w:r>
      <w:r w:rsidR="00877A4B" w:rsidRPr="001D380D">
        <w:rPr>
          <w:rFonts w:ascii="Times New Roman" w:hAnsi="Times New Roman" w:cs="Times New Roman"/>
          <w:b/>
          <w:sz w:val="30"/>
          <w:szCs w:val="30"/>
        </w:rPr>
        <w:t>роизведение белорусских авторов</w:t>
      </w:r>
      <w:r w:rsidR="004A2A74" w:rsidRPr="001D380D">
        <w:rPr>
          <w:rFonts w:ascii="Times New Roman" w:hAnsi="Times New Roman" w:cs="Times New Roman"/>
          <w:b/>
          <w:sz w:val="30"/>
          <w:szCs w:val="30"/>
        </w:rPr>
        <w:t>.</w:t>
      </w:r>
    </w:p>
    <w:p w:rsidR="00FD786B" w:rsidRPr="001D380D" w:rsidRDefault="00877A4B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Второе произведение по выбору участников.</w:t>
      </w:r>
      <w:r w:rsidR="00F26596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06D57" w:rsidRPr="001D380D" w:rsidRDefault="00C40C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И</w:t>
      </w:r>
      <w:r w:rsidR="00F06D57" w:rsidRPr="001D380D">
        <w:rPr>
          <w:rFonts w:ascii="Times New Roman" w:hAnsi="Times New Roman" w:cs="Times New Roman"/>
          <w:sz w:val="30"/>
          <w:szCs w:val="30"/>
        </w:rPr>
        <w:t xml:space="preserve">сполнение произведения без музыкального сопровождения (a </w:t>
      </w:r>
      <w:proofErr w:type="spellStart"/>
      <w:r w:rsidR="00F06D57" w:rsidRPr="001D380D">
        <w:rPr>
          <w:rFonts w:ascii="Times New Roman" w:hAnsi="Times New Roman" w:cs="Times New Roman"/>
          <w:sz w:val="30"/>
          <w:szCs w:val="30"/>
        </w:rPr>
        <w:t>cappella</w:t>
      </w:r>
      <w:proofErr w:type="spellEnd"/>
      <w:r w:rsidR="00F06D57" w:rsidRPr="001D380D">
        <w:rPr>
          <w:rFonts w:ascii="Times New Roman" w:hAnsi="Times New Roman" w:cs="Times New Roman"/>
          <w:sz w:val="30"/>
          <w:szCs w:val="30"/>
        </w:rPr>
        <w:t>) приветствуется, но не является обязательным.</w:t>
      </w:r>
    </w:p>
    <w:p w:rsidR="00F108C2" w:rsidRPr="001D380D" w:rsidRDefault="00F06D57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Общая продолжительность</w:t>
      </w:r>
      <w:r w:rsidR="00877A4B" w:rsidRPr="001D380D">
        <w:rPr>
          <w:rFonts w:ascii="Times New Roman" w:hAnsi="Times New Roman" w:cs="Times New Roman"/>
          <w:sz w:val="30"/>
          <w:szCs w:val="30"/>
        </w:rPr>
        <w:t xml:space="preserve"> звучания программы – не более 10</w:t>
      </w:r>
      <w:r w:rsidRPr="001D380D">
        <w:rPr>
          <w:rFonts w:ascii="Times New Roman" w:hAnsi="Times New Roman" w:cs="Times New Roman"/>
          <w:sz w:val="30"/>
          <w:szCs w:val="30"/>
        </w:rPr>
        <w:t xml:space="preserve"> минут.</w:t>
      </w:r>
    </w:p>
    <w:p w:rsidR="00FD786B" w:rsidRPr="001D380D" w:rsidRDefault="00710D48" w:rsidP="007010D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Б)</w:t>
      </w:r>
      <w:r w:rsidRPr="001D380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983C58"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="00983C58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983C58"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22016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22016C" w:rsidRPr="001D380D">
        <w:rPr>
          <w:rFonts w:ascii="Times New Roman" w:hAnsi="Times New Roman" w:cs="Times New Roman"/>
          <w:i/>
          <w:color w:val="000000"/>
          <w:sz w:val="30"/>
          <w:szCs w:val="30"/>
        </w:rPr>
        <w:t>«Исполнение духовной музыки»</w:t>
      </w:r>
      <w:r w:rsidR="00C40C70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00B84" w:rsidRPr="001D380D" w:rsidRDefault="00FD786B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lastRenderedPageBreak/>
        <w:t>К</w:t>
      </w:r>
      <w:r w:rsidR="00C40C70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аждый коллектив-участник исполняет программу, включающую не менее </w:t>
      </w:r>
      <w:r w:rsidR="00877A4B" w:rsidRPr="001D380D">
        <w:rPr>
          <w:rFonts w:ascii="Times New Roman" w:hAnsi="Times New Roman" w:cs="Times New Roman"/>
          <w:color w:val="000000"/>
          <w:sz w:val="30"/>
          <w:szCs w:val="30"/>
        </w:rPr>
        <w:t>2 (двух) произведений по выбору</w:t>
      </w:r>
      <w:r w:rsidR="00C40C70"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100B84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C40C70" w:rsidRPr="001D380D" w:rsidRDefault="00100B84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Во всех возрастных категориях исполнение не менее одного произведения без музыкального сопровождения</w:t>
      </w:r>
      <w:r w:rsid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(a </w:t>
      </w:r>
      <w:proofErr w:type="spellStart"/>
      <w:r w:rsidRPr="001D380D">
        <w:rPr>
          <w:rFonts w:ascii="Times New Roman" w:hAnsi="Times New Roman" w:cs="Times New Roman"/>
          <w:color w:val="000000"/>
          <w:sz w:val="30"/>
          <w:szCs w:val="30"/>
        </w:rPr>
        <w:t>cappella</w:t>
      </w:r>
      <w:proofErr w:type="spellEnd"/>
      <w:r w:rsidRPr="001D380D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является обязательным.</w:t>
      </w:r>
    </w:p>
    <w:p w:rsidR="00C40C70" w:rsidRPr="001D380D" w:rsidRDefault="00C40C70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Общая продолжительность звучания</w:t>
      </w:r>
      <w:r w:rsidR="00877A4B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программы – не более 10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минут.</w:t>
      </w:r>
    </w:p>
    <w:p w:rsidR="00100B84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 xml:space="preserve">С) </w:t>
      </w:r>
      <w:r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1E1BF9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FA0162" w:rsidRPr="001D380D">
        <w:rPr>
          <w:rFonts w:ascii="Times New Roman" w:hAnsi="Times New Roman" w:cs="Times New Roman"/>
          <w:i/>
          <w:sz w:val="30"/>
          <w:szCs w:val="30"/>
        </w:rPr>
        <w:t>«</w:t>
      </w:r>
      <w:r w:rsidR="00266DFA" w:rsidRPr="001D380D">
        <w:rPr>
          <w:rFonts w:ascii="Times New Roman" w:hAnsi="Times New Roman" w:cs="Times New Roman"/>
          <w:i/>
          <w:sz w:val="30"/>
          <w:szCs w:val="30"/>
        </w:rPr>
        <w:t>Народное хоровое пение</w:t>
      </w:r>
      <w:r w:rsidR="00FA0162" w:rsidRPr="001D380D">
        <w:rPr>
          <w:rFonts w:ascii="Times New Roman" w:hAnsi="Times New Roman" w:cs="Times New Roman"/>
          <w:i/>
          <w:sz w:val="30"/>
          <w:szCs w:val="30"/>
        </w:rPr>
        <w:t>»</w:t>
      </w:r>
      <w:r w:rsidR="006C00CC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A0162" w:rsidRPr="001D380D" w:rsidRDefault="00100B84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У</w:t>
      </w:r>
      <w:r w:rsidR="004F4A5D" w:rsidRPr="001D380D">
        <w:rPr>
          <w:rFonts w:ascii="Times New Roman" w:hAnsi="Times New Roman" w:cs="Times New Roman"/>
          <w:color w:val="000000"/>
          <w:sz w:val="30"/>
          <w:szCs w:val="30"/>
        </w:rPr>
        <w:t>частники номинации</w:t>
      </w:r>
      <w:r w:rsidR="00FA0162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F4A5D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– народные хоры и фольклорные ансамбли, ориентированные как на этнографическое, так и на сценическое прочтение песенного </w:t>
      </w:r>
      <w:r w:rsidR="00FD786B" w:rsidRPr="001D380D">
        <w:rPr>
          <w:rFonts w:ascii="Times New Roman" w:hAnsi="Times New Roman" w:cs="Times New Roman"/>
          <w:color w:val="000000"/>
          <w:sz w:val="30"/>
          <w:szCs w:val="30"/>
        </w:rPr>
        <w:t>материала</w:t>
      </w:r>
      <w:r w:rsidR="004F4A5D" w:rsidRPr="001D380D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4013D7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FA0162" w:rsidRPr="001D380D" w:rsidRDefault="00FA016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Каждый коллектив-участник исполняет программу, состоящую не менее чем из 2 (</w:t>
      </w:r>
      <w:r w:rsidR="00FD786B" w:rsidRPr="001D380D">
        <w:rPr>
          <w:rFonts w:ascii="Times New Roman" w:hAnsi="Times New Roman" w:cs="Times New Roman"/>
          <w:sz w:val="30"/>
          <w:szCs w:val="30"/>
        </w:rPr>
        <w:t>двух</w:t>
      </w:r>
      <w:r w:rsidRPr="001D380D">
        <w:rPr>
          <w:rFonts w:ascii="Times New Roman" w:hAnsi="Times New Roman" w:cs="Times New Roman"/>
          <w:sz w:val="30"/>
          <w:szCs w:val="30"/>
        </w:rPr>
        <w:t>) разнохарактерных произведений.</w:t>
      </w:r>
    </w:p>
    <w:p w:rsidR="00FD786B" w:rsidRPr="001D380D" w:rsidRDefault="00FD786B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Обязательным</w:t>
      </w:r>
      <w:r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852C8F" w:rsidRPr="001D380D">
        <w:rPr>
          <w:rFonts w:ascii="Times New Roman" w:hAnsi="Times New Roman" w:cs="Times New Roman"/>
          <w:b/>
          <w:sz w:val="30"/>
          <w:szCs w:val="30"/>
        </w:rPr>
        <w:t>является исполнение</w:t>
      </w:r>
      <w:r w:rsidRPr="001D380D">
        <w:rPr>
          <w:rFonts w:ascii="Times New Roman" w:hAnsi="Times New Roman" w:cs="Times New Roman"/>
          <w:b/>
          <w:sz w:val="30"/>
          <w:szCs w:val="30"/>
        </w:rPr>
        <w:t xml:space="preserve"> обработки</w:t>
      </w:r>
      <w:r w:rsidR="00F108C2" w:rsidRPr="001D380D">
        <w:rPr>
          <w:rFonts w:ascii="Times New Roman" w:hAnsi="Times New Roman" w:cs="Times New Roman"/>
          <w:b/>
          <w:sz w:val="30"/>
          <w:szCs w:val="30"/>
        </w:rPr>
        <w:t xml:space="preserve"> белорусской народной песни</w:t>
      </w:r>
      <w:r w:rsidR="00A47A26" w:rsidRPr="001D380D">
        <w:rPr>
          <w:rFonts w:ascii="Times New Roman" w:hAnsi="Times New Roman" w:cs="Times New Roman"/>
          <w:b/>
          <w:sz w:val="30"/>
          <w:szCs w:val="30"/>
        </w:rPr>
        <w:t xml:space="preserve"> (a </w:t>
      </w:r>
      <w:proofErr w:type="spellStart"/>
      <w:r w:rsidR="00A47A26" w:rsidRPr="001D380D">
        <w:rPr>
          <w:rFonts w:ascii="Times New Roman" w:hAnsi="Times New Roman" w:cs="Times New Roman"/>
          <w:b/>
          <w:sz w:val="30"/>
          <w:szCs w:val="30"/>
        </w:rPr>
        <w:t>cappella</w:t>
      </w:r>
      <w:proofErr w:type="spellEnd"/>
      <w:r w:rsidR="00A47A26" w:rsidRPr="001D380D">
        <w:rPr>
          <w:rFonts w:ascii="Times New Roman" w:hAnsi="Times New Roman" w:cs="Times New Roman"/>
          <w:b/>
          <w:sz w:val="30"/>
          <w:szCs w:val="30"/>
        </w:rPr>
        <w:t>)</w:t>
      </w:r>
      <w:r w:rsidR="00A72C0F" w:rsidRPr="001D380D">
        <w:rPr>
          <w:rFonts w:ascii="Times New Roman" w:hAnsi="Times New Roman" w:cs="Times New Roman"/>
          <w:b/>
          <w:sz w:val="30"/>
          <w:szCs w:val="30"/>
        </w:rPr>
        <w:t>, либо</w:t>
      </w:r>
      <w:r w:rsidR="00F108C2" w:rsidRPr="001D380D">
        <w:rPr>
          <w:rFonts w:ascii="Times New Roman" w:hAnsi="Times New Roman" w:cs="Times New Roman"/>
          <w:b/>
          <w:sz w:val="30"/>
          <w:szCs w:val="30"/>
        </w:rPr>
        <w:t xml:space="preserve"> произве</w:t>
      </w:r>
      <w:r w:rsidR="00877A4B" w:rsidRPr="001D380D">
        <w:rPr>
          <w:rFonts w:ascii="Times New Roman" w:hAnsi="Times New Roman" w:cs="Times New Roman"/>
          <w:b/>
          <w:sz w:val="30"/>
          <w:szCs w:val="30"/>
        </w:rPr>
        <w:t>дение белорусских авторов</w:t>
      </w:r>
      <w:r w:rsidR="00C500F1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FA0162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77A4B" w:rsidRPr="001D380D" w:rsidRDefault="00FA016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В программу конкурсного выступления могут быть включены поэтический фольклор, фрагменты </w:t>
      </w:r>
      <w:r w:rsidR="00C500F1" w:rsidRPr="001D380D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1D380D">
        <w:rPr>
          <w:rFonts w:ascii="Times New Roman" w:hAnsi="Times New Roman" w:cs="Times New Roman"/>
          <w:sz w:val="30"/>
          <w:szCs w:val="30"/>
        </w:rPr>
        <w:t>народных обрядов и праздников, бытовые танцы.</w:t>
      </w:r>
      <w:r w:rsidR="00877A4B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40C70" w:rsidRPr="001D380D" w:rsidRDefault="00877A4B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Общая продолжительность звучания программы – не более 10 минут.</w:t>
      </w:r>
    </w:p>
    <w:p w:rsidR="00100B84" w:rsidRPr="001D380D" w:rsidRDefault="007010DE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i/>
          <w:sz w:val="30"/>
          <w:szCs w:val="30"/>
        </w:rPr>
        <w:t>Д</w:t>
      </w:r>
      <w:r w:rsidR="00710D48" w:rsidRPr="001D380D">
        <w:rPr>
          <w:rFonts w:ascii="Times New Roman" w:hAnsi="Times New Roman" w:cs="Times New Roman"/>
          <w:b/>
          <w:i/>
          <w:sz w:val="30"/>
          <w:szCs w:val="30"/>
        </w:rPr>
        <w:t>)</w:t>
      </w:r>
      <w:r w:rsidR="00710D48" w:rsidRPr="001D380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10D48" w:rsidRPr="001D380D">
        <w:rPr>
          <w:rFonts w:ascii="Times New Roman" w:hAnsi="Times New Roman" w:cs="Times New Roman"/>
          <w:i/>
          <w:sz w:val="30"/>
          <w:szCs w:val="30"/>
        </w:rPr>
        <w:t>В</w:t>
      </w:r>
      <w:r w:rsidR="00710D48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710D48" w:rsidRPr="001D380D">
        <w:rPr>
          <w:rFonts w:ascii="Times New Roman" w:hAnsi="Times New Roman" w:cs="Times New Roman"/>
          <w:i/>
          <w:sz w:val="30"/>
          <w:szCs w:val="30"/>
        </w:rPr>
        <w:t>НОМИНАЦИИ</w:t>
      </w:r>
      <w:r w:rsidR="002A6652" w:rsidRPr="001D380D">
        <w:rPr>
          <w:rFonts w:ascii="Times New Roman" w:hAnsi="Times New Roman" w:cs="Times New Roman"/>
          <w:sz w:val="30"/>
          <w:szCs w:val="30"/>
        </w:rPr>
        <w:t xml:space="preserve"> «</w:t>
      </w:r>
      <w:r w:rsidR="00266DFA" w:rsidRPr="001D380D">
        <w:rPr>
          <w:rFonts w:ascii="Times New Roman" w:hAnsi="Times New Roman" w:cs="Times New Roman"/>
          <w:i/>
          <w:sz w:val="30"/>
          <w:szCs w:val="30"/>
        </w:rPr>
        <w:t>Хоровая театрализация</w:t>
      </w:r>
      <w:r w:rsidR="002A6652" w:rsidRPr="001D380D">
        <w:rPr>
          <w:rFonts w:ascii="Times New Roman" w:hAnsi="Times New Roman" w:cs="Times New Roman"/>
          <w:i/>
          <w:sz w:val="30"/>
          <w:szCs w:val="30"/>
        </w:rPr>
        <w:t>»</w:t>
      </w:r>
      <w:r w:rsidR="00100B84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00B84" w:rsidRPr="001D380D" w:rsidRDefault="00266DFA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У</w:t>
      </w:r>
      <w:r w:rsidR="002A6652" w:rsidRPr="001D380D">
        <w:rPr>
          <w:rFonts w:ascii="Times New Roman" w:hAnsi="Times New Roman" w:cs="Times New Roman"/>
          <w:sz w:val="30"/>
          <w:szCs w:val="30"/>
        </w:rPr>
        <w:t xml:space="preserve">частники заявляют программы, в которых вокально-хоровой жанр представлен в единстве с другими художественными жанрами: </w:t>
      </w:r>
      <w:r w:rsidRPr="001D380D">
        <w:rPr>
          <w:rFonts w:ascii="Times New Roman" w:hAnsi="Times New Roman" w:cs="Times New Roman"/>
          <w:sz w:val="30"/>
          <w:szCs w:val="30"/>
        </w:rPr>
        <w:t>художественным</w:t>
      </w:r>
      <w:r w:rsidR="00A47A26" w:rsidRPr="001D380D">
        <w:rPr>
          <w:rFonts w:ascii="Times New Roman" w:hAnsi="Times New Roman" w:cs="Times New Roman"/>
          <w:sz w:val="30"/>
          <w:szCs w:val="30"/>
        </w:rPr>
        <w:t xml:space="preserve"> слово</w:t>
      </w:r>
      <w:r w:rsidRPr="001D380D">
        <w:rPr>
          <w:rFonts w:ascii="Times New Roman" w:hAnsi="Times New Roman" w:cs="Times New Roman"/>
          <w:sz w:val="30"/>
          <w:szCs w:val="30"/>
        </w:rPr>
        <w:t>м</w:t>
      </w:r>
      <w:r w:rsidR="00A47A26" w:rsidRPr="001D380D">
        <w:rPr>
          <w:rFonts w:ascii="Times New Roman" w:hAnsi="Times New Roman" w:cs="Times New Roman"/>
          <w:sz w:val="30"/>
          <w:szCs w:val="30"/>
        </w:rPr>
        <w:t xml:space="preserve">, </w:t>
      </w:r>
      <w:r w:rsidR="002A6652" w:rsidRPr="001D380D">
        <w:rPr>
          <w:rFonts w:ascii="Times New Roman" w:hAnsi="Times New Roman" w:cs="Times New Roman"/>
          <w:sz w:val="30"/>
          <w:szCs w:val="30"/>
        </w:rPr>
        <w:t xml:space="preserve">театральным, инструментальным, хореографическим искусством и т.д. </w:t>
      </w:r>
    </w:p>
    <w:p w:rsidR="002A6652" w:rsidRPr="001D380D" w:rsidRDefault="002A665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Программа может включать несколько самостоятельных произведений, фрагменты музыкальных спектаклей или представлять целостную композицию.</w:t>
      </w:r>
    </w:p>
    <w:p w:rsidR="002A6652" w:rsidRPr="001D380D" w:rsidRDefault="002A665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Общая продолжительность конкурсно</w:t>
      </w:r>
      <w:r w:rsidR="00A47A26" w:rsidRPr="001D380D">
        <w:rPr>
          <w:rFonts w:ascii="Times New Roman" w:hAnsi="Times New Roman" w:cs="Times New Roman"/>
          <w:sz w:val="30"/>
          <w:szCs w:val="30"/>
        </w:rPr>
        <w:t>й программы – не более 15 минут оценивается целостно.</w:t>
      </w:r>
    </w:p>
    <w:p w:rsidR="00A47A26" w:rsidRPr="001D380D" w:rsidRDefault="00A47A26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 xml:space="preserve">Внимание! </w:t>
      </w:r>
    </w:p>
    <w:p w:rsidR="00A47A26" w:rsidRPr="001D380D" w:rsidRDefault="00A47A26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Произведения, посвящ</w:t>
      </w:r>
      <w:r w:rsidR="002662CB" w:rsidRPr="001D380D">
        <w:rPr>
          <w:rFonts w:ascii="Times New Roman" w:hAnsi="Times New Roman" w:cs="Times New Roman"/>
          <w:sz w:val="30"/>
          <w:szCs w:val="30"/>
        </w:rPr>
        <w:t xml:space="preserve">енные </w:t>
      </w:r>
      <w:r w:rsidR="001D380D">
        <w:rPr>
          <w:rFonts w:ascii="Times New Roman" w:hAnsi="Times New Roman" w:cs="Times New Roman"/>
          <w:sz w:val="30"/>
          <w:szCs w:val="30"/>
        </w:rPr>
        <w:t>Году белорусской женщины</w:t>
      </w:r>
      <w:r w:rsidR="001E1BF9" w:rsidRPr="001D380D">
        <w:rPr>
          <w:rFonts w:ascii="Times New Roman" w:hAnsi="Times New Roman" w:cs="Times New Roman"/>
          <w:sz w:val="30"/>
          <w:szCs w:val="30"/>
        </w:rPr>
        <w:t>,</w:t>
      </w:r>
      <w:r w:rsidRPr="001D380D">
        <w:rPr>
          <w:rFonts w:ascii="Times New Roman" w:hAnsi="Times New Roman" w:cs="Times New Roman"/>
          <w:sz w:val="30"/>
          <w:szCs w:val="30"/>
        </w:rPr>
        <w:t xml:space="preserve"> будут оцениваться дополнительно. Они могут быть включены в состав основной конкурсной программы</w:t>
      </w:r>
      <w:r w:rsidR="007E64EF" w:rsidRPr="001D380D">
        <w:rPr>
          <w:rFonts w:ascii="Times New Roman" w:hAnsi="Times New Roman" w:cs="Times New Roman"/>
          <w:sz w:val="30"/>
          <w:szCs w:val="30"/>
        </w:rPr>
        <w:t>,</w:t>
      </w:r>
      <w:r w:rsidRPr="001D380D">
        <w:rPr>
          <w:rFonts w:ascii="Times New Roman" w:hAnsi="Times New Roman" w:cs="Times New Roman"/>
          <w:sz w:val="30"/>
          <w:szCs w:val="30"/>
        </w:rPr>
        <w:t xml:space="preserve"> или исполнены как дополнительное произведение к основной программе (не более одного произведения свыше основной конкурсной программы).</w:t>
      </w:r>
    </w:p>
    <w:p w:rsidR="00100B84" w:rsidRPr="001D380D" w:rsidRDefault="007E64EF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</w:t>
      </w:r>
      <w:r w:rsidR="00710D48" w:rsidRPr="001D380D">
        <w:rPr>
          <w:rFonts w:ascii="Times New Roman" w:hAnsi="Times New Roman" w:cs="Times New Roman"/>
          <w:b/>
          <w:sz w:val="30"/>
          <w:szCs w:val="30"/>
        </w:rPr>
        <w:t>4</w:t>
      </w:r>
      <w:r w:rsidR="00E47A70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AD3D5F" w:rsidRPr="001D380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10D48" w:rsidRPr="001D380D">
        <w:rPr>
          <w:rFonts w:ascii="Times New Roman" w:hAnsi="Times New Roman" w:cs="Times New Roman"/>
          <w:sz w:val="30"/>
          <w:szCs w:val="30"/>
        </w:rPr>
        <w:t>П</w:t>
      </w:r>
      <w:r w:rsidR="00E47A70" w:rsidRPr="001D380D">
        <w:rPr>
          <w:rFonts w:ascii="Times New Roman" w:hAnsi="Times New Roman" w:cs="Times New Roman"/>
          <w:sz w:val="30"/>
          <w:szCs w:val="30"/>
        </w:rPr>
        <w:t xml:space="preserve">рослушивания </w:t>
      </w:r>
      <w:r w:rsidR="0022016C" w:rsidRPr="001D380D">
        <w:rPr>
          <w:rFonts w:ascii="Times New Roman" w:hAnsi="Times New Roman" w:cs="Times New Roman"/>
          <w:color w:val="000000"/>
          <w:sz w:val="30"/>
          <w:szCs w:val="30"/>
        </w:rPr>
        <w:t>проводятся публично</w:t>
      </w:r>
      <w:r w:rsidR="00905CA3" w:rsidRPr="001D380D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="0022016C" w:rsidRPr="001D380D">
        <w:rPr>
          <w:rFonts w:ascii="Times New Roman" w:hAnsi="Times New Roman" w:cs="Times New Roman"/>
          <w:sz w:val="30"/>
          <w:szCs w:val="30"/>
        </w:rPr>
        <w:t xml:space="preserve"> раздельно по категориям </w:t>
      </w:r>
      <w:r w:rsidR="00E47A70" w:rsidRPr="001D380D">
        <w:rPr>
          <w:rFonts w:ascii="Times New Roman" w:hAnsi="Times New Roman" w:cs="Times New Roman"/>
          <w:sz w:val="30"/>
          <w:szCs w:val="30"/>
        </w:rPr>
        <w:t>во всех номинациях</w:t>
      </w:r>
      <w:r w:rsidR="0022016C" w:rsidRPr="001D380D">
        <w:rPr>
          <w:rFonts w:ascii="Times New Roman" w:hAnsi="Times New Roman" w:cs="Times New Roman"/>
          <w:sz w:val="30"/>
          <w:szCs w:val="30"/>
        </w:rPr>
        <w:t>.</w:t>
      </w:r>
      <w:r w:rsidR="00E47A70" w:rsidRPr="001D38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47A70" w:rsidRPr="001D380D" w:rsidRDefault="0022016C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>Коллективы представляют программы в соответс</w:t>
      </w:r>
      <w:r w:rsidR="00100B84" w:rsidRPr="001D380D">
        <w:rPr>
          <w:rFonts w:ascii="Times New Roman" w:hAnsi="Times New Roman" w:cs="Times New Roman"/>
          <w:sz w:val="30"/>
          <w:szCs w:val="30"/>
        </w:rPr>
        <w:t>твии с заявленными номинациями</w:t>
      </w:r>
      <w:r w:rsidR="00E47A70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</w:p>
    <w:p w:rsidR="009340A5" w:rsidRPr="001D380D" w:rsidRDefault="00E47A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Порядок выступления </w:t>
      </w:r>
      <w:r w:rsidR="00710D48" w:rsidRPr="001D380D">
        <w:rPr>
          <w:rFonts w:ascii="Times New Roman" w:hAnsi="Times New Roman" w:cs="Times New Roman"/>
          <w:color w:val="000000"/>
          <w:sz w:val="30"/>
          <w:szCs w:val="30"/>
        </w:rPr>
        <w:t>коллективов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определяется организационным комитетом.</w:t>
      </w:r>
      <w:r w:rsidRPr="001D380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C32D42" w:rsidRPr="001D380D" w:rsidRDefault="00C32D42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</w:pPr>
      <w:r w:rsidRPr="001D380D">
        <w:rPr>
          <w:rFonts w:ascii="Times New Roman" w:hAnsi="Times New Roman" w:cs="Times New Roman"/>
          <w:sz w:val="30"/>
          <w:szCs w:val="30"/>
        </w:rPr>
        <w:lastRenderedPageBreak/>
        <w:t xml:space="preserve">Прослушивания проводятся </w:t>
      </w:r>
      <w:r w:rsidR="001D380D">
        <w:rPr>
          <w:rFonts w:ascii="Times New Roman" w:hAnsi="Times New Roman" w:cs="Times New Roman"/>
          <w:sz w:val="30"/>
          <w:szCs w:val="30"/>
        </w:rPr>
        <w:t>в Б</w:t>
      </w:r>
      <w:r w:rsidR="00BF2470" w:rsidRPr="001D380D">
        <w:rPr>
          <w:rFonts w:ascii="Times New Roman" w:hAnsi="Times New Roman" w:cs="Times New Roman"/>
          <w:sz w:val="30"/>
          <w:szCs w:val="30"/>
        </w:rPr>
        <w:t>ольшом зале Лидской детской музыкальной школе искусств.</w:t>
      </w:r>
      <w:r w:rsidRPr="001D380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173BCF">
        <w:rPr>
          <w:rFonts w:ascii="Times New Roman" w:hAnsi="Times New Roman" w:cs="Times New Roman"/>
          <w:sz w:val="30"/>
          <w:szCs w:val="30"/>
          <w:shd w:val="clear" w:color="auto" w:fill="FFFFFF"/>
        </w:rPr>
        <w:t>Возможны изменения.</w:t>
      </w:r>
    </w:p>
    <w:p w:rsidR="00E47A70" w:rsidRPr="001D380D" w:rsidRDefault="009340A5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Во всех номинациях в </w:t>
      </w:r>
      <w:r w:rsidR="00710D48" w:rsidRPr="001D380D">
        <w:rPr>
          <w:rFonts w:ascii="Times New Roman" w:hAnsi="Times New Roman" w:cs="Times New Roman"/>
          <w:sz w:val="30"/>
          <w:szCs w:val="30"/>
        </w:rPr>
        <w:t xml:space="preserve">качестве сопровождения </w:t>
      </w:r>
      <w:r w:rsidRPr="001D380D">
        <w:rPr>
          <w:rFonts w:ascii="Times New Roman" w:hAnsi="Times New Roman" w:cs="Times New Roman"/>
          <w:sz w:val="30"/>
          <w:szCs w:val="30"/>
        </w:rPr>
        <w:t xml:space="preserve">можно использовать инструменты: </w:t>
      </w:r>
      <w:r w:rsidR="00EB3CFE" w:rsidRPr="001D380D">
        <w:rPr>
          <w:rFonts w:ascii="Times New Roman" w:hAnsi="Times New Roman" w:cs="Times New Roman"/>
          <w:sz w:val="30"/>
          <w:szCs w:val="30"/>
        </w:rPr>
        <w:t>клавишный синтезатор</w:t>
      </w:r>
      <w:r w:rsidRPr="001D380D">
        <w:rPr>
          <w:rFonts w:ascii="Times New Roman" w:hAnsi="Times New Roman" w:cs="Times New Roman"/>
          <w:sz w:val="30"/>
          <w:szCs w:val="30"/>
        </w:rPr>
        <w:t xml:space="preserve">, баян, аккордеон, допускается использование фонограммы </w:t>
      </w:r>
      <w:r w:rsidRPr="001D380D">
        <w:rPr>
          <w:rFonts w:ascii="Times New Roman" w:hAnsi="Times New Roman" w:cs="Times New Roman"/>
          <w:i/>
          <w:sz w:val="30"/>
          <w:szCs w:val="30"/>
        </w:rPr>
        <w:t>«минус один»</w:t>
      </w:r>
      <w:r w:rsidR="007C1862" w:rsidRPr="001D380D">
        <w:rPr>
          <w:rFonts w:ascii="Times New Roman" w:hAnsi="Times New Roman" w:cs="Times New Roman"/>
          <w:i/>
          <w:sz w:val="30"/>
          <w:szCs w:val="30"/>
        </w:rPr>
        <w:t>.</w:t>
      </w:r>
    </w:p>
    <w:p w:rsidR="00100B84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1D380D">
        <w:rPr>
          <w:rFonts w:ascii="Times New Roman" w:hAnsi="Times New Roman" w:cs="Times New Roman"/>
          <w:b/>
          <w:sz w:val="30"/>
          <w:szCs w:val="30"/>
        </w:rPr>
        <w:t>15</w:t>
      </w:r>
      <w:r w:rsidR="00100B84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100B84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E47A70" w:rsidRPr="001D380D">
        <w:rPr>
          <w:rFonts w:ascii="Times New Roman" w:hAnsi="Times New Roman" w:cs="Times New Roman"/>
          <w:sz w:val="30"/>
          <w:szCs w:val="30"/>
        </w:rPr>
        <w:t>Допускается участие коллектива в конкурсных прослушиваниях нескольких номинаций.</w:t>
      </w:r>
      <w:r w:rsidR="00100B84" w:rsidRPr="001D380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:rsidR="00BE7B4A" w:rsidRPr="001D380D" w:rsidRDefault="006C00CC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1D380D">
        <w:rPr>
          <w:rFonts w:ascii="Times New Roman" w:hAnsi="Times New Roman" w:cs="Times New Roman"/>
          <w:sz w:val="30"/>
          <w:szCs w:val="30"/>
          <w:u w:val="single"/>
        </w:rPr>
        <w:t>Примечание!</w:t>
      </w:r>
    </w:p>
    <w:p w:rsidR="00624DA5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Возрастная группа (ДУЭТЫ) определяется по возрасту старшего участника ансамбля. </w:t>
      </w:r>
    </w:p>
    <w:p w:rsidR="00B53D27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Возрастная группа вокального ансамбля с количеством участников</w:t>
      </w:r>
      <w:r w:rsidR="00A72C0F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(МАЛЫЕ АНСАМБЛИ) от 3-х участников,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определяется по возрасту большинства участников.</w:t>
      </w:r>
    </w:p>
    <w:p w:rsidR="00624DA5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При равном количестве разновозрастных участников предпочтение отдается старшему возрасту. </w:t>
      </w:r>
    </w:p>
    <w:p w:rsidR="00624DA5" w:rsidRPr="001D380D" w:rsidRDefault="00624DA5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 составе детских хоровых коллективов допускается участие иллюс</w:t>
      </w:r>
      <w:r w:rsidR="006C00CC" w:rsidRPr="001D380D">
        <w:rPr>
          <w:rFonts w:ascii="Times New Roman" w:hAnsi="Times New Roman" w:cs="Times New Roman"/>
          <w:color w:val="000000"/>
          <w:sz w:val="30"/>
          <w:szCs w:val="30"/>
        </w:rPr>
        <w:t>траторов/</w:t>
      </w:r>
      <w:r w:rsidR="006C00CC" w:rsidRPr="001D380D">
        <w:rPr>
          <w:rFonts w:ascii="Times New Roman" w:hAnsi="Times New Roman" w:cs="Times New Roman"/>
          <w:sz w:val="30"/>
          <w:szCs w:val="30"/>
        </w:rPr>
        <w:t>участников из других возрастных категорий</w:t>
      </w:r>
      <w:r w:rsidR="006C00C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(до 15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% от общей численности участников коллектива). </w:t>
      </w:r>
    </w:p>
    <w:p w:rsidR="00624DA5" w:rsidRPr="001D380D" w:rsidRDefault="00624DA5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Возраст участников определяется на дату проведения конкурса. </w:t>
      </w:r>
    </w:p>
    <w:p w:rsidR="00D221A1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16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7C1862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 xml:space="preserve">Для оценки исполнения участников </w:t>
      </w:r>
      <w:r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 xml:space="preserve"> приказом начальника отдела</w:t>
      </w:r>
      <w:r w:rsidR="00A72C0F" w:rsidRPr="001D380D">
        <w:rPr>
          <w:rFonts w:ascii="Times New Roman" w:hAnsi="Times New Roman" w:cs="Times New Roman"/>
          <w:bCs/>
          <w:sz w:val="30"/>
          <w:szCs w:val="30"/>
        </w:rPr>
        <w:t xml:space="preserve"> культуры Лидского районного исполнительного комитета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 xml:space="preserve"> утверждается состав жюри, который формируется из педагогических работников учреждений образования в сфере музыкального искусства, деятелей культуры и искусства, творческих работников.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D221A1" w:rsidRPr="001D380D" w:rsidRDefault="00710D48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17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>Выступление коллективов оценивается профессиональным жюри по следующим критериям:</w:t>
      </w:r>
    </w:p>
    <w:p w:rsidR="00D221A1" w:rsidRPr="001D380D" w:rsidRDefault="00D221A1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•</w:t>
      </w:r>
      <w:r w:rsidR="007C1862" w:rsidRPr="001D380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bCs/>
          <w:sz w:val="30"/>
          <w:szCs w:val="30"/>
        </w:rPr>
        <w:t>уровень вокально-хорового мастерства и исполнительской культуры</w:t>
      </w:r>
      <w:r w:rsidR="00A72C0F" w:rsidRPr="001D380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D380D">
        <w:rPr>
          <w:rFonts w:ascii="Times New Roman" w:hAnsi="Times New Roman" w:cs="Times New Roman"/>
          <w:bCs/>
          <w:sz w:val="30"/>
          <w:szCs w:val="30"/>
        </w:rPr>
        <w:t>коллектива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(уровень ансамблевого взаимодействия, выразительность исполн</w:t>
      </w:r>
      <w:r w:rsidR="00FD786B" w:rsidRPr="001D380D">
        <w:rPr>
          <w:rFonts w:ascii="Times New Roman" w:hAnsi="Times New Roman" w:cs="Times New Roman"/>
          <w:color w:val="000000"/>
          <w:sz w:val="30"/>
          <w:szCs w:val="30"/>
        </w:rPr>
        <w:t>ения музыкального произведения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, культура звука)</w:t>
      </w:r>
      <w:r w:rsidRPr="001D380D">
        <w:rPr>
          <w:rFonts w:ascii="Times New Roman" w:hAnsi="Times New Roman" w:cs="Times New Roman"/>
          <w:bCs/>
          <w:sz w:val="30"/>
          <w:szCs w:val="30"/>
        </w:rPr>
        <w:t>;</w:t>
      </w:r>
    </w:p>
    <w:p w:rsidR="00D221A1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 xml:space="preserve">•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подбор и сложность репертуара, </w:t>
      </w:r>
      <w:r w:rsidRPr="001D380D">
        <w:rPr>
          <w:rFonts w:ascii="Times New Roman" w:hAnsi="Times New Roman" w:cs="Times New Roman"/>
          <w:bCs/>
          <w:sz w:val="30"/>
          <w:szCs w:val="30"/>
        </w:rPr>
        <w:t>стилистика и художественное воплощение исполняемого произведения;</w:t>
      </w:r>
    </w:p>
    <w:p w:rsidR="00D221A1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•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артистизм, эстетичность внешнего вида; общее музыка</w:t>
      </w:r>
      <w:r w:rsidR="00AF5684" w:rsidRPr="001D380D">
        <w:rPr>
          <w:rFonts w:ascii="Times New Roman" w:hAnsi="Times New Roman" w:cs="Times New Roman"/>
          <w:color w:val="000000"/>
          <w:sz w:val="30"/>
          <w:szCs w:val="30"/>
        </w:rPr>
        <w:t>льно-художественное впечатление.</w:t>
      </w:r>
    </w:p>
    <w:p w:rsidR="00FD786B" w:rsidRPr="001D380D" w:rsidRDefault="005A1BC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18</w:t>
      </w:r>
      <w:r w:rsidR="00D221A1" w:rsidRPr="001D380D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Жюри </w:t>
      </w:r>
      <w:r w:rsidR="00710D48"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A72C0F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оценивает конкурсные выступления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>участников,</w:t>
      </w:r>
      <w:r w:rsidR="00920A4C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определяет победителей конкурса. </w:t>
      </w:r>
    </w:p>
    <w:p w:rsidR="00D221A1" w:rsidRPr="001D380D" w:rsidRDefault="00710D48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ыступления участников оцениваются по десятибалльной шкале. </w:t>
      </w:r>
    </w:p>
    <w:p w:rsidR="00D221A1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Решение жюри принимается путем закрытого голосования и считается принятым, если за него проголосовало более половины членов жюри, присутствующих на заседании, оформляется протоколом, который подписывается председателем жюри. </w:t>
      </w:r>
    </w:p>
    <w:p w:rsidR="00FD786B" w:rsidRPr="001D380D" w:rsidRDefault="00D221A1" w:rsidP="00701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В случае равенства голосов мнение председателя жюри является определяющим. </w:t>
      </w:r>
    </w:p>
    <w:p w:rsidR="00710D48" w:rsidRPr="001D380D" w:rsidRDefault="005A1BC1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19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bCs/>
          <w:sz w:val="30"/>
          <w:szCs w:val="30"/>
        </w:rPr>
        <w:t>ОЦЕНКА ВЫСТУПЛЕНИЙ: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D221A1" w:rsidRPr="001D380D" w:rsidRDefault="00D221A1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Участники </w:t>
      </w:r>
      <w:r w:rsidR="00710D48" w:rsidRPr="001D380D">
        <w:rPr>
          <w:rFonts w:ascii="Times New Roman" w:hAnsi="Times New Roman" w:cs="Times New Roman"/>
          <w:sz w:val="30"/>
          <w:szCs w:val="30"/>
        </w:rPr>
        <w:t>фестиваля-конкурса</w:t>
      </w:r>
      <w:r w:rsidRPr="001D380D">
        <w:rPr>
          <w:rFonts w:ascii="Times New Roman" w:hAnsi="Times New Roman" w:cs="Times New Roman"/>
          <w:sz w:val="30"/>
          <w:szCs w:val="30"/>
        </w:rPr>
        <w:t xml:space="preserve"> награждаются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в каждой номинации и возрастной категории </w:t>
      </w:r>
      <w:r w:rsidRPr="001D380D">
        <w:rPr>
          <w:rFonts w:ascii="Times New Roman" w:hAnsi="Times New Roman" w:cs="Times New Roman"/>
          <w:sz w:val="30"/>
          <w:szCs w:val="30"/>
        </w:rPr>
        <w:t xml:space="preserve">дипломами І, ІІ, ІІІ степени с присвоением звания «лауреат», дипломами І, ІІ, ІІІ степени с присвоением звания «дипломант», дипломами участника.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sz w:val="30"/>
          <w:szCs w:val="30"/>
        </w:rPr>
        <w:t xml:space="preserve">По решению жюри присуждается Гран-При и специальные дипломы. </w:t>
      </w:r>
      <w:r w:rsidR="00A72C0F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Жюри имеет право: 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устанавливать свыше одного лауреата (кроме Гран-при) между </w:t>
      </w:r>
      <w:r w:rsidR="00710D48" w:rsidRPr="001D380D">
        <w:rPr>
          <w:rFonts w:ascii="Times New Roman" w:hAnsi="Times New Roman" w:cs="Times New Roman"/>
          <w:color w:val="000000"/>
          <w:sz w:val="30"/>
          <w:szCs w:val="30"/>
        </w:rPr>
        <w:t>коллективами</w:t>
      </w: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, набравшими равное количество баллов; </w:t>
      </w:r>
    </w:p>
    <w:p w:rsidR="00D221A1" w:rsidRPr="001D380D" w:rsidRDefault="003B0C0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>не присуждать Гран-при,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присуждать не все дипломы;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присуждать специальные дипломы за особое отличие в исполнении конкурсной программы;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не присуждать участникам данных номинаций автоматически призовые места, если уровень исполнения конкурсантов не соответствует призовому месту. </w:t>
      </w:r>
    </w:p>
    <w:p w:rsidR="00D221A1" w:rsidRPr="001D380D" w:rsidRDefault="00D221A1" w:rsidP="007010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Решение жюри считается окончательным и обжалованию не подлежит</w:t>
      </w:r>
      <w:r w:rsidR="00AF5684" w:rsidRPr="001D380D">
        <w:rPr>
          <w:rFonts w:ascii="Times New Roman" w:hAnsi="Times New Roman" w:cs="Times New Roman"/>
          <w:bCs/>
          <w:sz w:val="30"/>
          <w:szCs w:val="30"/>
        </w:rPr>
        <w:t>.</w:t>
      </w:r>
    </w:p>
    <w:p w:rsidR="00D221A1" w:rsidRPr="001D380D" w:rsidRDefault="00D221A1" w:rsidP="007010DE">
      <w:pPr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Результаты конкурсных выступлений всех участников фестиваля-конкурса размещаются на сайте государственного учреждения образования «Лидская детская музыкальная школа искусств» в течение </w:t>
      </w:r>
      <w:r w:rsidR="00710D48"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двух 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рабочих дней после конкурсного прослушивания. </w:t>
      </w:r>
    </w:p>
    <w:p w:rsidR="00D221A1" w:rsidRPr="001D380D" w:rsidRDefault="005A1BC1" w:rsidP="001D38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bCs/>
          <w:sz w:val="30"/>
          <w:szCs w:val="30"/>
        </w:rPr>
        <w:t>20</w:t>
      </w:r>
      <w:r w:rsidR="00D221A1" w:rsidRPr="001D380D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F3087D" w:rsidRPr="001D380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045371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Финансирование расходов по организации и проведению конкурса осуществляется за счёт вступительных взносов участников конкурса, а также иных источников, не запрещенных законодательством Республики Беларусь. </w:t>
      </w:r>
    </w:p>
    <w:p w:rsidR="00D221A1" w:rsidRPr="001D380D" w:rsidRDefault="005A1BC1" w:rsidP="00BA6B4D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  <w:lang w:eastAsia="ru-RU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21</w:t>
      </w:r>
      <w:r w:rsidR="00D221A1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.</w:t>
      </w:r>
      <w:r w:rsidR="00F3087D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 xml:space="preserve"> </w:t>
      </w:r>
      <w:r w:rsidR="00D221A1" w:rsidRPr="001D380D">
        <w:rPr>
          <w:rFonts w:ascii="Times New Roman" w:eastAsia="Microsoft Sans Serif" w:hAnsi="Times New Roman" w:cs="Times New Roman"/>
          <w:sz w:val="30"/>
          <w:szCs w:val="30"/>
          <w:lang w:eastAsia="ru-RU"/>
        </w:rPr>
        <w:t xml:space="preserve">Для каждой номинации заполняется отдельная заявка. </w:t>
      </w:r>
    </w:p>
    <w:p w:rsidR="00D221A1" w:rsidRPr="001D380D" w:rsidRDefault="005A1BC1" w:rsidP="00BA6B4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22</w:t>
      </w:r>
      <w:r w:rsidR="00D221A1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.</w:t>
      </w:r>
      <w:r w:rsidR="00F3087D" w:rsidRPr="001D380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Руководители (официальные представители) конкурсантов несут ответственность за жизнь и здоровье участников. </w:t>
      </w:r>
    </w:p>
    <w:p w:rsidR="00BA6B4D" w:rsidRPr="001D380D" w:rsidRDefault="00AF5684" w:rsidP="00BA6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hAnsi="Times New Roman" w:cs="Times New Roman"/>
          <w:b/>
          <w:color w:val="000000"/>
          <w:sz w:val="30"/>
          <w:szCs w:val="30"/>
        </w:rPr>
        <w:t>23</w:t>
      </w:r>
      <w:r w:rsidR="00D221A1" w:rsidRPr="001D380D"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 w:rsidR="00A72C0F" w:rsidRPr="001D380D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>Дополнительная информация</w:t>
      </w:r>
      <w:r w:rsidR="00BA6B4D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и</w:t>
      </w:r>
      <w:r w:rsidR="00D221A1" w:rsidRPr="001D380D">
        <w:rPr>
          <w:rFonts w:ascii="Times New Roman" w:hAnsi="Times New Roman" w:cs="Times New Roman"/>
          <w:color w:val="000000"/>
          <w:sz w:val="30"/>
          <w:szCs w:val="30"/>
        </w:rPr>
        <w:t xml:space="preserve"> списки конкурсантов размещаются на сайте школы не позднее, чем за одну неделю до проведения конкурса. </w:t>
      </w:r>
    </w:p>
    <w:p w:rsidR="00BA6B4D" w:rsidRPr="001D380D" w:rsidRDefault="00BA6B4D" w:rsidP="00045371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</w:rPr>
        <w:t>24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. Вступительный взнос на момент оплаты составляет:</w:t>
      </w:r>
    </w:p>
    <w:p w:rsidR="00BA6B4D" w:rsidRPr="001D380D" w:rsidRDefault="00BA6B4D" w:rsidP="0004537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для участников ансамбля </w:t>
      </w:r>
      <w:r w:rsidR="00F67070">
        <w:rPr>
          <w:rFonts w:ascii="Times New Roman" w:eastAsia="Microsoft Sans Serif" w:hAnsi="Times New Roman" w:cs="Times New Roman"/>
          <w:sz w:val="30"/>
          <w:szCs w:val="30"/>
        </w:rPr>
        <w:t>– 0,5 базовых величин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с каждого участника;</w:t>
      </w:r>
    </w:p>
    <w:p w:rsidR="00BA6B4D" w:rsidRPr="001D380D" w:rsidRDefault="00F67070" w:rsidP="0004537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>
        <w:rPr>
          <w:rFonts w:ascii="Times New Roman" w:eastAsia="Microsoft Sans Serif" w:hAnsi="Times New Roman" w:cs="Times New Roman"/>
          <w:sz w:val="30"/>
          <w:szCs w:val="30"/>
        </w:rPr>
        <w:t>для участников хора – 0,25 базовых величин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рублей</w:t>
      </w:r>
      <w:r w:rsidR="00BA6B4D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>с каждого участника.</w:t>
      </w:r>
    </w:p>
    <w:p w:rsidR="00BA6B4D" w:rsidRPr="001D380D" w:rsidRDefault="001D380D" w:rsidP="0004537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>
        <w:rPr>
          <w:rFonts w:ascii="Times New Roman" w:eastAsia="Microsoft Sans Serif" w:hAnsi="Times New Roman" w:cs="Times New Roman"/>
          <w:sz w:val="30"/>
          <w:szCs w:val="30"/>
        </w:rPr>
        <w:tab/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>За участие во второй и последующих номинациях сумма взноса не меняется.</w:t>
      </w:r>
    </w:p>
    <w:p w:rsidR="00BA6B4D" w:rsidRPr="001D380D" w:rsidRDefault="001D380D" w:rsidP="0004537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>
        <w:rPr>
          <w:rFonts w:ascii="Times New Roman" w:eastAsia="Microsoft Sans Serif" w:hAnsi="Times New Roman" w:cs="Times New Roman"/>
          <w:sz w:val="30"/>
          <w:szCs w:val="30"/>
        </w:rPr>
        <w:tab/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>Педагоги и концертмейстеры, выступающие в составе детского ансамбля</w:t>
      </w:r>
      <w:r w:rsidR="001E1BF9" w:rsidRPr="001D380D">
        <w:rPr>
          <w:rFonts w:ascii="Times New Roman" w:eastAsia="Microsoft Sans Serif" w:hAnsi="Times New Roman" w:cs="Times New Roman"/>
          <w:sz w:val="30"/>
          <w:szCs w:val="30"/>
        </w:rPr>
        <w:t>,</w:t>
      </w:r>
      <w:r w:rsidR="00BA6B4D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взнос не оплачивают и в количество участников ансамбля при определении суммы взноса не включаются.</w:t>
      </w:r>
    </w:p>
    <w:p w:rsidR="00F67070" w:rsidRDefault="00BA6B4D" w:rsidP="00BA6B4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b/>
          <w:sz w:val="30"/>
          <w:szCs w:val="30"/>
        </w:rPr>
        <w:t>25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. Вступительный взнос перечисляется на расчётный счёт отдела культуры Лидского райисполкома с пометкой «Фестиваль-конкурс «Лидский Х</w:t>
      </w:r>
      <w:r w:rsidR="001E1BF9" w:rsidRPr="001D380D">
        <w:rPr>
          <w:rFonts w:ascii="Times New Roman" w:eastAsia="Microsoft Sans Serif" w:hAnsi="Times New Roman" w:cs="Times New Roman"/>
          <w:sz w:val="30"/>
          <w:szCs w:val="30"/>
        </w:rPr>
        <w:t>ор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-</w:t>
      </w:r>
      <w:proofErr w:type="spellStart"/>
      <w:r w:rsidR="001E1BF9" w:rsidRPr="001D380D">
        <w:rPr>
          <w:rFonts w:ascii="Times New Roman" w:eastAsia="Microsoft Sans Serif" w:hAnsi="Times New Roman" w:cs="Times New Roman"/>
          <w:sz w:val="30"/>
          <w:szCs w:val="30"/>
        </w:rPr>
        <w:t>Фэст</w:t>
      </w:r>
      <w:proofErr w:type="spellEnd"/>
      <w:r w:rsidR="00BF2470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-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2026»: </w:t>
      </w:r>
    </w:p>
    <w:p w:rsidR="00BA6B4D" w:rsidRPr="001D380D" w:rsidRDefault="00BA6B4D" w:rsidP="00BA6B4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</w:rPr>
        <w:lastRenderedPageBreak/>
        <w:t xml:space="preserve">УНП 500826250, </w:t>
      </w:r>
      <w:proofErr w:type="gramStart"/>
      <w:r w:rsidRPr="001D380D">
        <w:rPr>
          <w:rFonts w:ascii="Times New Roman" w:eastAsia="Microsoft Sans Serif" w:hAnsi="Times New Roman" w:cs="Times New Roman"/>
          <w:sz w:val="30"/>
          <w:szCs w:val="30"/>
        </w:rPr>
        <w:t>р</w:t>
      </w:r>
      <w:proofErr w:type="gramEnd"/>
      <w:r w:rsidRPr="001D380D">
        <w:rPr>
          <w:rFonts w:ascii="Times New Roman" w:eastAsia="Microsoft Sans Serif" w:hAnsi="Times New Roman" w:cs="Times New Roman"/>
          <w:sz w:val="30"/>
          <w:szCs w:val="30"/>
        </w:rPr>
        <w:t>/с (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IBAN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) 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BY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30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AKBB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36322625000004200000, лицевой счет 300300030, ф-л 413 АСБ «</w:t>
      </w:r>
      <w:proofErr w:type="spellStart"/>
      <w:r w:rsidRPr="001D380D">
        <w:rPr>
          <w:rFonts w:ascii="Times New Roman" w:eastAsia="Microsoft Sans Serif" w:hAnsi="Times New Roman" w:cs="Times New Roman"/>
          <w:sz w:val="30"/>
          <w:szCs w:val="30"/>
        </w:rPr>
        <w:t>Беларусбанк</w:t>
      </w:r>
      <w:proofErr w:type="spellEnd"/>
      <w:r w:rsidRPr="001D380D">
        <w:rPr>
          <w:rFonts w:ascii="Times New Roman" w:eastAsia="Microsoft Sans Serif" w:hAnsi="Times New Roman" w:cs="Times New Roman"/>
          <w:sz w:val="30"/>
          <w:szCs w:val="30"/>
        </w:rPr>
        <w:t>», код (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BIC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) </w:t>
      </w:r>
      <w:r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AKBBBY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>2</w:t>
      </w:r>
      <w:r w:rsidR="001D380D" w:rsidRPr="001D380D">
        <w:rPr>
          <w:rFonts w:ascii="Times New Roman" w:eastAsia="Microsoft Sans Serif" w:hAnsi="Times New Roman" w:cs="Times New Roman"/>
          <w:sz w:val="30"/>
          <w:szCs w:val="30"/>
          <w:lang w:val="en-US"/>
        </w:rPr>
        <w:t>X</w:t>
      </w:r>
      <w:r w:rsidR="001D380D"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г.</w:t>
      </w: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 Лида, ул. Советская, д. 17.</w:t>
      </w:r>
    </w:p>
    <w:p w:rsidR="00BA6B4D" w:rsidRPr="001D380D" w:rsidRDefault="00BA6B4D" w:rsidP="00BA6B4D">
      <w:pPr>
        <w:widowControl w:val="0"/>
        <w:tabs>
          <w:tab w:val="left" w:pos="0"/>
        </w:tabs>
        <w:spacing w:after="0" w:line="240" w:lineRule="auto"/>
        <w:rPr>
          <w:rFonts w:ascii="Times New Roman" w:eastAsia="Microsoft Sans Serif" w:hAnsi="Times New Roman" w:cs="Times New Roman"/>
          <w:sz w:val="30"/>
          <w:szCs w:val="30"/>
        </w:rPr>
      </w:pPr>
      <w:r w:rsidRPr="001D380D">
        <w:rPr>
          <w:rFonts w:ascii="Times New Roman" w:eastAsia="Microsoft Sans Serif" w:hAnsi="Times New Roman" w:cs="Times New Roman"/>
          <w:sz w:val="30"/>
          <w:szCs w:val="30"/>
        </w:rPr>
        <w:t xml:space="preserve">Вступительный взнос возврату не подлежит. </w:t>
      </w:r>
    </w:p>
    <w:p w:rsidR="00FD786B" w:rsidRPr="001D380D" w:rsidRDefault="001D380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26</w:t>
      </w:r>
      <w:r w:rsidR="00D221A1" w:rsidRPr="001D380D">
        <w:rPr>
          <w:rFonts w:ascii="Times New Roman" w:hAnsi="Times New Roman" w:cs="Times New Roman"/>
          <w:b/>
          <w:sz w:val="30"/>
          <w:szCs w:val="30"/>
        </w:rPr>
        <w:t>.</w:t>
      </w:r>
      <w:r w:rsidR="00D221A1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FD786B" w:rsidRPr="001D380D">
        <w:rPr>
          <w:rFonts w:ascii="Times New Roman" w:hAnsi="Times New Roman" w:cs="Times New Roman"/>
          <w:sz w:val="30"/>
          <w:szCs w:val="30"/>
        </w:rPr>
        <w:t xml:space="preserve">Подача заявки является согласием заявителя (либо его законных </w:t>
      </w:r>
      <w:r w:rsidR="00852C8F" w:rsidRPr="001D380D">
        <w:rPr>
          <w:rFonts w:ascii="Times New Roman" w:hAnsi="Times New Roman" w:cs="Times New Roman"/>
          <w:sz w:val="30"/>
          <w:szCs w:val="30"/>
        </w:rPr>
        <w:t>представителей): с условиями</w:t>
      </w:r>
      <w:r w:rsidR="00BA6B4D" w:rsidRPr="001D380D">
        <w:rPr>
          <w:rFonts w:ascii="Times New Roman" w:hAnsi="Times New Roman" w:cs="Times New Roman"/>
          <w:sz w:val="30"/>
          <w:szCs w:val="30"/>
        </w:rPr>
        <w:t xml:space="preserve"> фестиваля-конкурса, на</w:t>
      </w:r>
      <w:r w:rsidR="00FD786B" w:rsidRPr="001D380D">
        <w:rPr>
          <w:rFonts w:ascii="Times New Roman" w:hAnsi="Times New Roman" w:cs="Times New Roman"/>
          <w:sz w:val="30"/>
          <w:szCs w:val="30"/>
        </w:rPr>
        <w:t xml:space="preserve"> обработку персональных данных в соответствии со ст. 5 Закона Республики Бел</w:t>
      </w:r>
      <w:r w:rsidR="007E64EF" w:rsidRPr="001D380D">
        <w:rPr>
          <w:rFonts w:ascii="Times New Roman" w:hAnsi="Times New Roman" w:cs="Times New Roman"/>
          <w:sz w:val="30"/>
          <w:szCs w:val="30"/>
        </w:rPr>
        <w:t>арусь от 7 мая 2021 г. №</w:t>
      </w:r>
      <w:r w:rsidR="007010DE" w:rsidRPr="001D380D">
        <w:rPr>
          <w:rFonts w:ascii="Times New Roman" w:hAnsi="Times New Roman" w:cs="Times New Roman"/>
          <w:sz w:val="30"/>
          <w:szCs w:val="30"/>
        </w:rPr>
        <w:t xml:space="preserve"> </w:t>
      </w:r>
      <w:r w:rsidR="00A72C0F" w:rsidRPr="001D380D">
        <w:rPr>
          <w:rFonts w:ascii="Times New Roman" w:hAnsi="Times New Roman" w:cs="Times New Roman"/>
          <w:sz w:val="30"/>
          <w:szCs w:val="30"/>
        </w:rPr>
        <w:t xml:space="preserve">99 – 3 </w:t>
      </w:r>
      <w:r w:rsidR="00FD786B" w:rsidRPr="001D380D">
        <w:rPr>
          <w:rFonts w:ascii="Times New Roman" w:hAnsi="Times New Roman" w:cs="Times New Roman"/>
          <w:sz w:val="30"/>
          <w:szCs w:val="30"/>
        </w:rPr>
        <w:t>«О защите персональных данных».</w:t>
      </w:r>
    </w:p>
    <w:p w:rsidR="00C7792A" w:rsidRPr="001D380D" w:rsidRDefault="001D380D" w:rsidP="00A72C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67070">
        <w:rPr>
          <w:rFonts w:ascii="Times New Roman" w:hAnsi="Times New Roman" w:cs="Times New Roman"/>
          <w:b/>
          <w:sz w:val="30"/>
          <w:szCs w:val="30"/>
        </w:rPr>
        <w:t>27</w:t>
      </w:r>
      <w:r w:rsidR="00FD786B" w:rsidRPr="00F67070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A72C0F" w:rsidRPr="00F67070">
        <w:rPr>
          <w:rFonts w:ascii="Times New Roman" w:hAnsi="Times New Roman" w:cs="Times New Roman"/>
          <w:sz w:val="30"/>
          <w:szCs w:val="30"/>
        </w:rPr>
        <w:t>Все коллективы - участники</w:t>
      </w:r>
      <w:r w:rsidR="007078FE" w:rsidRPr="00F67070">
        <w:rPr>
          <w:rFonts w:ascii="Times New Roman" w:hAnsi="Times New Roman" w:cs="Times New Roman"/>
          <w:sz w:val="30"/>
          <w:szCs w:val="30"/>
        </w:rPr>
        <w:t xml:space="preserve"> в составе </w:t>
      </w:r>
      <w:r w:rsidR="007078FE" w:rsidRPr="00F67070">
        <w:rPr>
          <w:rFonts w:ascii="Times New Roman" w:hAnsi="Times New Roman" w:cs="Times New Roman"/>
          <w:bCs/>
          <w:sz w:val="30"/>
          <w:szCs w:val="30"/>
        </w:rPr>
        <w:t>сводного хора</w:t>
      </w:r>
      <w:r w:rsidR="007078FE" w:rsidRPr="00F67070">
        <w:rPr>
          <w:rFonts w:ascii="Times New Roman" w:hAnsi="Times New Roman" w:cs="Times New Roman"/>
          <w:sz w:val="30"/>
          <w:szCs w:val="30"/>
        </w:rPr>
        <w:t xml:space="preserve"> принимают участие в финале фестиваля-конкурса.</w:t>
      </w:r>
    </w:p>
    <w:p w:rsidR="00E04824" w:rsidRPr="001D380D" w:rsidRDefault="00E04824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D380D">
        <w:rPr>
          <w:rFonts w:ascii="Times New Roman" w:hAnsi="Times New Roman" w:cs="Times New Roman"/>
          <w:bCs/>
          <w:sz w:val="30"/>
          <w:szCs w:val="30"/>
        </w:rPr>
        <w:t>Произведения для исполнения сводным хором</w:t>
      </w:r>
      <w:r w:rsidR="007C1862" w:rsidRPr="001D380D">
        <w:rPr>
          <w:rFonts w:ascii="Times New Roman" w:hAnsi="Times New Roman" w:cs="Times New Roman"/>
          <w:bCs/>
          <w:sz w:val="30"/>
          <w:szCs w:val="30"/>
        </w:rPr>
        <w:t>:</w:t>
      </w:r>
    </w:p>
    <w:p w:rsidR="00BA6B4D" w:rsidRDefault="001D380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67070">
        <w:rPr>
          <w:rFonts w:ascii="Times New Roman" w:hAnsi="Times New Roman" w:cs="Times New Roman"/>
          <w:sz w:val="30"/>
          <w:szCs w:val="30"/>
        </w:rPr>
        <w:t>1.</w:t>
      </w:r>
      <w:r w:rsidR="00852C8F" w:rsidRPr="00F67070">
        <w:rPr>
          <w:rFonts w:ascii="Times New Roman" w:hAnsi="Times New Roman" w:cs="Times New Roman"/>
          <w:sz w:val="30"/>
          <w:szCs w:val="30"/>
        </w:rPr>
        <w:t xml:space="preserve"> Муз</w:t>
      </w:r>
      <w:proofErr w:type="gramStart"/>
      <w:r w:rsidR="00852C8F" w:rsidRPr="00F67070">
        <w:rPr>
          <w:rFonts w:ascii="Times New Roman" w:hAnsi="Times New Roman" w:cs="Times New Roman"/>
          <w:sz w:val="30"/>
          <w:szCs w:val="30"/>
        </w:rPr>
        <w:t>.</w:t>
      </w:r>
      <w:proofErr w:type="gramEnd"/>
      <w:r w:rsidR="00852C8F" w:rsidRPr="00F67070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852C8F" w:rsidRPr="00F67070">
        <w:rPr>
          <w:rFonts w:ascii="Times New Roman" w:hAnsi="Times New Roman" w:cs="Times New Roman"/>
          <w:sz w:val="30"/>
          <w:szCs w:val="30"/>
        </w:rPr>
        <w:t>и</w:t>
      </w:r>
      <w:proofErr w:type="gramEnd"/>
      <w:r w:rsidR="00832D02" w:rsidRPr="00F67070">
        <w:rPr>
          <w:rFonts w:ascii="Times New Roman" w:hAnsi="Times New Roman" w:cs="Times New Roman"/>
          <w:sz w:val="30"/>
          <w:szCs w:val="30"/>
        </w:rPr>
        <w:t xml:space="preserve"> </w:t>
      </w:r>
      <w:r w:rsidR="005C65DA" w:rsidRPr="00F67070">
        <w:rPr>
          <w:rFonts w:ascii="Times New Roman" w:hAnsi="Times New Roman" w:cs="Times New Roman"/>
          <w:sz w:val="30"/>
          <w:szCs w:val="30"/>
          <w:lang w:val="be-BY"/>
        </w:rPr>
        <w:t>с</w:t>
      </w:r>
      <w:r w:rsidR="00832D02" w:rsidRPr="00F67070">
        <w:rPr>
          <w:rFonts w:ascii="Times New Roman" w:hAnsi="Times New Roman" w:cs="Times New Roman"/>
          <w:sz w:val="30"/>
          <w:szCs w:val="30"/>
        </w:rPr>
        <w:t xml:space="preserve">л. </w:t>
      </w:r>
      <w:proofErr w:type="spellStart"/>
      <w:r w:rsidR="00832D02" w:rsidRPr="00F67070">
        <w:rPr>
          <w:rFonts w:ascii="Times New Roman" w:hAnsi="Times New Roman" w:cs="Times New Roman"/>
          <w:sz w:val="30"/>
          <w:szCs w:val="30"/>
        </w:rPr>
        <w:t>Я.Жабко</w:t>
      </w:r>
      <w:proofErr w:type="spellEnd"/>
      <w:r w:rsidR="00832D02" w:rsidRPr="00F67070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832D02" w:rsidRPr="00F67070">
        <w:rPr>
          <w:rFonts w:ascii="Times New Roman" w:hAnsi="Times New Roman" w:cs="Times New Roman"/>
          <w:sz w:val="30"/>
          <w:szCs w:val="30"/>
        </w:rPr>
        <w:t>Куточак</w:t>
      </w:r>
      <w:proofErr w:type="spellEnd"/>
      <w:r w:rsidR="00832D02" w:rsidRPr="00F6707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C1862" w:rsidRPr="00F67070">
        <w:rPr>
          <w:rFonts w:ascii="Times New Roman" w:hAnsi="Times New Roman" w:cs="Times New Roman"/>
          <w:sz w:val="30"/>
          <w:szCs w:val="30"/>
        </w:rPr>
        <w:t>зямл</w:t>
      </w:r>
      <w:proofErr w:type="spellEnd"/>
      <w:r w:rsidR="007C1862" w:rsidRPr="00F67070">
        <w:rPr>
          <w:rFonts w:ascii="Times New Roman" w:hAnsi="Times New Roman" w:cs="Times New Roman"/>
          <w:sz w:val="30"/>
          <w:szCs w:val="30"/>
          <w:lang w:val="be-BY"/>
        </w:rPr>
        <w:t>і</w:t>
      </w:r>
      <w:r w:rsidR="00832D02" w:rsidRPr="00F67070">
        <w:rPr>
          <w:rFonts w:ascii="Times New Roman" w:hAnsi="Times New Roman" w:cs="Times New Roman"/>
          <w:sz w:val="30"/>
          <w:szCs w:val="30"/>
        </w:rPr>
        <w:t>»</w:t>
      </w:r>
    </w:p>
    <w:p w:rsidR="00F67070" w:rsidRDefault="00F670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Смешанный хор – ПРИЛОЖЕНИЕ 3.</w:t>
      </w:r>
    </w:p>
    <w:p w:rsidR="00F67070" w:rsidRPr="00F67070" w:rsidRDefault="00F67070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Детский хор – ПРИЛОЖЕНИЕ 4.</w:t>
      </w:r>
    </w:p>
    <w:p w:rsidR="005A1BC1" w:rsidRPr="00BA6B4D" w:rsidRDefault="00BA6B4D" w:rsidP="00701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380D">
        <w:rPr>
          <w:rFonts w:ascii="Times New Roman" w:hAnsi="Times New Roman" w:cs="Times New Roman"/>
          <w:sz w:val="30"/>
          <w:szCs w:val="30"/>
          <w:highlight w:val="yellow"/>
        </w:rPr>
        <w:br w:type="column"/>
      </w:r>
    </w:p>
    <w:p w:rsidR="001F4302" w:rsidRPr="00011F98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011F98">
        <w:rPr>
          <w:rFonts w:ascii="Times New Roman" w:hAnsi="Times New Roman" w:cs="Times New Roman"/>
          <w:b/>
          <w:color w:val="000000"/>
          <w:sz w:val="30"/>
          <w:szCs w:val="30"/>
        </w:rPr>
        <w:t>Приложение 1</w:t>
      </w:r>
    </w:p>
    <w:p w:rsid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30"/>
          <w:szCs w:val="30"/>
        </w:rPr>
      </w:pPr>
      <w:r w:rsidRPr="00FB2ED5">
        <w:rPr>
          <w:rFonts w:ascii="Times New Roman" w:hAnsi="Times New Roman" w:cs="Times New Roman"/>
          <w:color w:val="000000"/>
          <w:sz w:val="30"/>
          <w:szCs w:val="30"/>
        </w:rPr>
        <w:t>к Инструкции о порядке организации и проведения открытого</w:t>
      </w:r>
      <w:r w:rsidRPr="00FB2ED5"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хорового</w:t>
      </w:r>
      <w:r w:rsidRPr="00FB2ED5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фестиваля-конкурса </w:t>
      </w:r>
    </w:p>
    <w:p w:rsid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«ЛИДСКИЙ ХОР-ФЭСТ</w:t>
      </w:r>
      <w:r w:rsidRPr="00FB2ED5">
        <w:rPr>
          <w:rFonts w:ascii="Times New Roman" w:hAnsi="Times New Roman" w:cs="Times New Roman"/>
          <w:color w:val="000000"/>
          <w:sz w:val="30"/>
          <w:szCs w:val="30"/>
        </w:rPr>
        <w:t xml:space="preserve">» </w:t>
      </w:r>
    </w:p>
    <w:p w:rsidR="001F4302" w:rsidRDefault="001F4302" w:rsidP="001F4302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Pr="00073298" w:rsidRDefault="001F4302" w:rsidP="001F4302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73298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</w:p>
    <w:p w:rsidR="001F4302" w:rsidRPr="00363D3C" w:rsidRDefault="001F4302" w:rsidP="001F4302">
      <w:pPr>
        <w:widowControl w:val="0"/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732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участие в открытом </w:t>
      </w:r>
      <w:r w:rsidRPr="00363D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хоровом фестивале-конкурсе </w:t>
      </w:r>
    </w:p>
    <w:p w:rsidR="001F4302" w:rsidRDefault="001F4302" w:rsidP="001F4302">
      <w:pPr>
        <w:jc w:val="center"/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</w:pPr>
      <w:r w:rsidRPr="00F3087D">
        <w:rPr>
          <w:rFonts w:ascii="Times New Roman" w:hAnsi="Times New Roman" w:cs="Times New Roman"/>
          <w:b/>
          <w:sz w:val="32"/>
          <w:szCs w:val="32"/>
        </w:rPr>
        <w:t>«ЛИДСКИЙ ХОР-ФЭСТ</w:t>
      </w:r>
      <w:r w:rsidRPr="00F3087D">
        <w:rPr>
          <w:rFonts w:ascii="Times New Roman" w:eastAsia="Microsoft Sans Serif" w:hAnsi="Times New Roman" w:cs="Times New Roman"/>
          <w:b/>
          <w:sz w:val="30"/>
          <w:szCs w:val="30"/>
          <w:lang w:eastAsia="ru-RU"/>
        </w:rPr>
        <w:t>»</w:t>
      </w:r>
    </w:p>
    <w:tbl>
      <w:tblPr>
        <w:tblStyle w:val="ac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5"/>
        <w:gridCol w:w="2268"/>
        <w:gridCol w:w="1559"/>
        <w:gridCol w:w="1417"/>
        <w:gridCol w:w="1134"/>
      </w:tblGrid>
      <w:tr w:rsidR="001F4302" w:rsidTr="00075D8A">
        <w:tc>
          <w:tcPr>
            <w:tcW w:w="1418" w:type="dxa"/>
          </w:tcPr>
          <w:p w:rsidR="001F4302" w:rsidRPr="00863D0D" w:rsidRDefault="001F4302" w:rsidP="009119D2">
            <w:pPr>
              <w:rPr>
                <w:rFonts w:ascii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  <w:lang w:eastAsia="ru-RU"/>
              </w:rPr>
              <w:t>Название коллектива (</w:t>
            </w:r>
            <w:r w:rsidRPr="00863D0D">
              <w:rPr>
                <w:rFonts w:ascii="Times New Roman" w:eastAsia="Times New Roman" w:hAnsi="Times New Roman" w:cs="Times New Roman"/>
              </w:rPr>
              <w:t xml:space="preserve">с указанием количества участников </w:t>
            </w: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-у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>чащихся)</w:t>
            </w:r>
          </w:p>
        </w:tc>
        <w:tc>
          <w:tcPr>
            <w:tcW w:w="1418" w:type="dxa"/>
          </w:tcPr>
          <w:p w:rsidR="001F4302" w:rsidRPr="00863D0D" w:rsidRDefault="001F4302" w:rsidP="009119D2">
            <w:r w:rsidRPr="00863D0D">
              <w:rPr>
                <w:rFonts w:ascii="Times New Roman" w:eastAsia="Times New Roman" w:hAnsi="Times New Roman" w:cs="Times New Roman"/>
                <w:lang w:eastAsia="ru-RU"/>
              </w:rPr>
              <w:t>Номинация, возрастная категория</w:t>
            </w:r>
          </w:p>
        </w:tc>
        <w:tc>
          <w:tcPr>
            <w:tcW w:w="1985" w:type="dxa"/>
          </w:tcPr>
          <w:p w:rsidR="001F4302" w:rsidRPr="00863D0D" w:rsidRDefault="001F4302" w:rsidP="009119D2">
            <w:pPr>
              <w:ind w:firstLine="45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>Полное название учреждения почтовый адрес, индекс,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е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63D0D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(без сокращения) контактный телефон</w:t>
            </w:r>
          </w:p>
          <w:p w:rsidR="001F4302" w:rsidRPr="007F185C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 xml:space="preserve">!!!ФИО директора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863D0D">
              <w:rPr>
                <w:rFonts w:ascii="Times New Roman" w:eastAsia="Times New Roman" w:hAnsi="Times New Roman" w:cs="Times New Roman"/>
              </w:rPr>
              <w:t>указать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</w:rPr>
              <w:t>полностью</w:t>
            </w:r>
            <w:r w:rsidR="00173BC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1F4302" w:rsidRPr="00863D0D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>Ф.И.О. руководителя</w:t>
            </w:r>
          </w:p>
          <w:p w:rsidR="001F4302" w:rsidRPr="00863D0D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(ей),</w:t>
            </w:r>
            <w:r w:rsidRPr="00863D0D">
              <w:rPr>
                <w:rFonts w:ascii="Times New Roman" w:eastAsia="Times New Roman" w:hAnsi="Times New Roman" w:cs="Times New Roman"/>
              </w:rPr>
              <w:t xml:space="preserve"> учител</w:t>
            </w: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я(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 xml:space="preserve">ей), </w:t>
            </w:r>
            <w:r w:rsidR="00173BCF">
              <w:rPr>
                <w:rFonts w:ascii="Times New Roman" w:eastAsia="Times New Roman" w:hAnsi="Times New Roman" w:cs="Times New Roman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</w:rPr>
              <w:t>концертмейстера(</w:t>
            </w:r>
            <w:proofErr w:type="spellStart"/>
            <w:r w:rsidRPr="00863D0D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863D0D">
              <w:rPr>
                <w:rFonts w:ascii="Times New Roman" w:eastAsia="Times New Roman" w:hAnsi="Times New Roman" w:cs="Times New Roman"/>
              </w:rPr>
              <w:t>) (если есть).</w:t>
            </w:r>
            <w:r w:rsidR="00173BCF" w:rsidRPr="00173BCF">
              <w:rPr>
                <w:rFonts w:ascii="Times New Roman" w:eastAsia="Times New Roman" w:hAnsi="Times New Roman" w:cs="Times New Roman"/>
              </w:rPr>
              <w:t xml:space="preserve"> </w:t>
            </w:r>
            <w:r w:rsidR="00173BCF">
              <w:rPr>
                <w:rFonts w:ascii="Times New Roman" w:eastAsia="Times New Roman" w:hAnsi="Times New Roman" w:cs="Times New Roman"/>
              </w:rPr>
              <w:br/>
            </w:r>
            <w:r w:rsidR="00173BCF" w:rsidRPr="00173BCF">
              <w:rPr>
                <w:rFonts w:ascii="Times New Roman" w:eastAsia="Times New Roman" w:hAnsi="Times New Roman" w:cs="Times New Roman"/>
              </w:rPr>
              <w:t>(указать полностью</w:t>
            </w:r>
            <w:r w:rsidR="00173BCF">
              <w:rPr>
                <w:rFonts w:ascii="Times New Roman" w:eastAsia="Times New Roman" w:hAnsi="Times New Roman" w:cs="Times New Roman"/>
              </w:rPr>
              <w:t>!!!)</w:t>
            </w:r>
          </w:p>
          <w:p w:rsidR="001F4302" w:rsidRPr="00863D0D" w:rsidRDefault="001F4302" w:rsidP="009119D2">
            <w:pPr>
              <w:ind w:firstLine="43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eastAsia="Times New Roman" w:hAnsi="Times New Roman" w:cs="Times New Roman"/>
              </w:rPr>
              <w:t>Контактный телефон</w:t>
            </w:r>
          </w:p>
        </w:tc>
        <w:tc>
          <w:tcPr>
            <w:tcW w:w="1559" w:type="dxa"/>
          </w:tcPr>
          <w:p w:rsidR="001F4302" w:rsidRPr="00863D0D" w:rsidRDefault="001F4302" w:rsidP="009119D2">
            <w:r w:rsidRPr="00863D0D">
              <w:rPr>
                <w:rFonts w:ascii="Times New Roman" w:eastAsia="Times New Roman" w:hAnsi="Times New Roman" w:cs="Times New Roman"/>
                <w:lang w:eastAsia="ru-RU"/>
              </w:rPr>
              <w:t>Конкурсное произведение: название, композитор, автор текста, время исполнения,</w:t>
            </w:r>
          </w:p>
          <w:p w:rsidR="001F4302" w:rsidRPr="00863D0D" w:rsidRDefault="001F4302" w:rsidP="009119D2"/>
          <w:p w:rsidR="001F4302" w:rsidRPr="00863D0D" w:rsidRDefault="001F4302" w:rsidP="00911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F4302" w:rsidRPr="00863D0D" w:rsidRDefault="001F4302" w:rsidP="009119D2">
            <w:r w:rsidRPr="00863D0D">
              <w:rPr>
                <w:rFonts w:ascii="Times New Roman" w:eastAsia="Times New Roman" w:hAnsi="Times New Roman" w:cs="Times New Roman"/>
              </w:rPr>
              <w:t xml:space="preserve">Информация об оплате </w:t>
            </w:r>
            <w:proofErr w:type="spellStart"/>
            <w:r w:rsidRPr="00863D0D">
              <w:rPr>
                <w:rFonts w:ascii="Times New Roman" w:eastAsia="Times New Roman" w:hAnsi="Times New Roman" w:cs="Times New Roman"/>
              </w:rPr>
              <w:t>оргвзноса</w:t>
            </w:r>
            <w:proofErr w:type="spellEnd"/>
            <w:r w:rsidRPr="00863D0D">
              <w:rPr>
                <w:rFonts w:ascii="Times New Roman" w:eastAsia="Times New Roman" w:hAnsi="Times New Roman" w:cs="Times New Roman"/>
              </w:rPr>
              <w:t xml:space="preserve">  (сумма, дата, номер квитанции)</w:t>
            </w:r>
          </w:p>
        </w:tc>
        <w:tc>
          <w:tcPr>
            <w:tcW w:w="1134" w:type="dxa"/>
          </w:tcPr>
          <w:p w:rsidR="001F4302" w:rsidRPr="00863D0D" w:rsidRDefault="001F4302" w:rsidP="009119D2">
            <w:pPr>
              <w:snapToGrid w:val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863D0D">
              <w:rPr>
                <w:rFonts w:ascii="Times New Roman" w:eastAsia="Times New Roman" w:hAnsi="Times New Roman" w:cs="Times New Roman"/>
              </w:rPr>
              <w:t>Технический</w:t>
            </w:r>
            <w:proofErr w:type="gramEnd"/>
            <w:r w:rsidRPr="00863D0D">
              <w:rPr>
                <w:rFonts w:ascii="Times New Roman" w:eastAsia="Times New Roman" w:hAnsi="Times New Roman" w:cs="Times New Roman"/>
              </w:rPr>
              <w:t xml:space="preserve"> райдер выступления</w:t>
            </w:r>
          </w:p>
        </w:tc>
      </w:tr>
      <w:tr w:rsidR="001F4302" w:rsidTr="00075D8A">
        <w:tc>
          <w:tcPr>
            <w:tcW w:w="1418" w:type="dxa"/>
          </w:tcPr>
          <w:p w:rsidR="001F4302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Pr="002702BE" w:rsidRDefault="001F4302" w:rsidP="009119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F4302" w:rsidRPr="002702BE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F4302" w:rsidRPr="002702BE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F4302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F4302" w:rsidRPr="002702BE" w:rsidRDefault="001F4302" w:rsidP="00911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1F4302" w:rsidRDefault="001F4302" w:rsidP="009119D2">
            <w:pPr>
              <w:snapToGrid w:val="0"/>
              <w:spacing w:line="28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1F4302" w:rsidRDefault="001F4302" w:rsidP="009119D2">
            <w:pPr>
              <w:snapToGrid w:val="0"/>
              <w:spacing w:line="28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1F4302" w:rsidTr="00075D8A">
        <w:tc>
          <w:tcPr>
            <w:tcW w:w="11199" w:type="dxa"/>
            <w:gridSpan w:val="7"/>
          </w:tcPr>
          <w:p w:rsidR="001F4302" w:rsidRPr="00863D0D" w:rsidRDefault="001F4302" w:rsidP="009119D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Инструкцией о порядке организации и проведения открытого</w:t>
            </w:r>
            <w:r w:rsidRPr="00863D0D">
              <w:rPr>
                <w:sz w:val="24"/>
                <w:szCs w:val="24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фестиваля-конкурса «ЛИДСКИЙ ХОР-ФЭСТ» ознакомле</w:t>
            </w:r>
            <w:proofErr w:type="gramStart"/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и согласен(а)</w:t>
            </w:r>
          </w:p>
          <w:p w:rsidR="001F4302" w:rsidRPr="00863D0D" w:rsidRDefault="001F4302" w:rsidP="009119D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302" w:rsidRPr="00863D0D" w:rsidRDefault="001F4302" w:rsidP="009119D2">
            <w:pPr>
              <w:snapToGri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  <w:p w:rsidR="001F4302" w:rsidRPr="00863D0D" w:rsidRDefault="001F4302" w:rsidP="009119D2">
            <w:pPr>
              <w:snapToGri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______________________________________________________________,</w:t>
            </w:r>
          </w:p>
          <w:p w:rsidR="001F4302" w:rsidRPr="00863D0D" w:rsidRDefault="001F4302" w:rsidP="009119D2">
            <w:pPr>
              <w:snapToGri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1F4302" w:rsidRDefault="001F4302" w:rsidP="009119D2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863D0D">
              <w:rPr>
                <w:rFonts w:ascii="Times New Roman" w:hAnsi="Times New Roman" w:cs="Times New Roman"/>
                <w:sz w:val="24"/>
                <w:szCs w:val="24"/>
              </w:rPr>
              <w:t>даю согласие на обработку персональных данных и дальнейшее использование их оргкомитетом</w:t>
            </w:r>
            <w:r w:rsidRPr="00863D0D">
              <w:rPr>
                <w:sz w:val="24"/>
                <w:szCs w:val="24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</w:t>
            </w:r>
            <w:r w:rsidRPr="00863D0D">
              <w:rPr>
                <w:sz w:val="24"/>
                <w:szCs w:val="24"/>
              </w:rPr>
              <w:t xml:space="preserve"> </w:t>
            </w:r>
            <w:r w:rsidRPr="00863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фестиваля-конкурса «ЛИДСКИЙ ХОР-ФЭСТ»</w:t>
            </w:r>
          </w:p>
        </w:tc>
      </w:tr>
    </w:tbl>
    <w:p w:rsidR="001F4302" w:rsidRDefault="001F4302" w:rsidP="001F4302">
      <w:pPr>
        <w:jc w:val="center"/>
      </w:pPr>
    </w:p>
    <w:p w:rsidR="001F4302" w:rsidRDefault="001F4302" w:rsidP="001F4302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Pr="001F4302" w:rsidRDefault="001F4302" w:rsidP="001F4302">
      <w:pPr>
        <w:widowControl w:val="0"/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F4302" w:rsidRPr="001F4302" w:rsidRDefault="001F4302" w:rsidP="001F4302">
      <w:pPr>
        <w:tabs>
          <w:tab w:val="left" w:pos="0"/>
        </w:tabs>
        <w:spacing w:after="0" w:line="240" w:lineRule="auto"/>
        <w:ind w:firstLine="5670"/>
        <w:rPr>
          <w:rFonts w:ascii="Times New Roman" w:eastAsia="Calibri" w:hAnsi="Times New Roman" w:cs="Times New Roman"/>
          <w:b/>
          <w:sz w:val="30"/>
          <w:szCs w:val="30"/>
        </w:rPr>
      </w:pPr>
      <w:r w:rsidRPr="001F4302">
        <w:rPr>
          <w:rFonts w:ascii="Times New Roman" w:eastAsia="Calibri" w:hAnsi="Times New Roman" w:cs="Times New Roman"/>
          <w:b/>
          <w:sz w:val="30"/>
          <w:szCs w:val="30"/>
        </w:rPr>
        <w:t>Приложение 2</w:t>
      </w:r>
    </w:p>
    <w:p w:rsidR="001F4302" w:rsidRP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>к Инструкции о порядке организации и проведения открытого</w:t>
      </w:r>
      <w:r w:rsidRPr="001F4302">
        <w:rPr>
          <w:rFonts w:ascii="Calibri" w:eastAsia="Calibri" w:hAnsi="Calibri" w:cs="Times New Roman"/>
        </w:rPr>
        <w:t xml:space="preserve"> </w:t>
      </w: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хорового </w:t>
      </w:r>
    </w:p>
    <w:p w:rsidR="001F4302" w:rsidRPr="001F4302" w:rsidRDefault="001F4302" w:rsidP="001F430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фестиваля-конкурса </w:t>
      </w:r>
    </w:p>
    <w:p w:rsidR="001F4302" w:rsidRPr="001F4302" w:rsidRDefault="001F4302" w:rsidP="001F4302">
      <w:pPr>
        <w:tabs>
          <w:tab w:val="left" w:pos="0"/>
        </w:tabs>
        <w:spacing w:after="0" w:line="240" w:lineRule="auto"/>
        <w:ind w:left="80"/>
        <w:rPr>
          <w:rFonts w:ascii="Calibri" w:eastAsia="Calibri" w:hAnsi="Calibri" w:cs="Times New Roman"/>
          <w:sz w:val="30"/>
          <w:szCs w:val="30"/>
        </w:rPr>
      </w:pPr>
      <w:r w:rsidRPr="001F4302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                                                                         «ЛИДСКИЙ ХОР-ФЭСТ»</w:t>
      </w:r>
    </w:p>
    <w:p w:rsidR="001F4302" w:rsidRPr="001F4302" w:rsidRDefault="001F4302" w:rsidP="001F4302">
      <w:pPr>
        <w:widowControl w:val="0"/>
        <w:spacing w:after="0" w:line="240" w:lineRule="auto"/>
        <w:ind w:left="284" w:firstLine="567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</w:pPr>
    </w:p>
    <w:p w:rsidR="001F4302" w:rsidRPr="001F4302" w:rsidRDefault="001F4302" w:rsidP="001F4302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ar-SA"/>
        </w:rPr>
      </w:pPr>
      <w:r w:rsidRPr="001F4302">
        <w:rPr>
          <w:rFonts w:ascii="Times New Roman" w:eastAsia="Times New Roman" w:hAnsi="Times New Roman" w:cs="Times New Roman"/>
          <w:b/>
          <w:bCs/>
          <w:sz w:val="30"/>
          <w:szCs w:val="30"/>
          <w:lang w:eastAsia="ar-SA"/>
        </w:rPr>
        <w:t>СПИСОК УЧАСТНИКОВ</w:t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</w:pP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>Номинация</w:t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>Возрастная группа</w:t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>Название</w:t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u w:val="single"/>
          <w:lang w:eastAsia="ar-SA"/>
        </w:rPr>
        <w:tab/>
      </w:r>
      <w:r w:rsidRPr="001F4302">
        <w:rPr>
          <w:rFonts w:ascii="Times New Roman" w:eastAsia="Times New Roman" w:hAnsi="Times New Roman" w:cs="Microsoft Sans Serif"/>
          <w:bCs/>
          <w:color w:val="000000"/>
          <w:sz w:val="30"/>
          <w:szCs w:val="30"/>
          <w:lang w:eastAsia="ar-SA"/>
        </w:rPr>
        <w:t xml:space="preserve"> </w:t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20"/>
          <w:szCs w:val="20"/>
          <w:lang w:eastAsia="ar-SA"/>
        </w:rPr>
      </w:pPr>
      <w:r w:rsidRPr="001F4302">
        <w:rPr>
          <w:rFonts w:ascii="Times New Roman" w:eastAsia="Times New Roman" w:hAnsi="Times New Roman" w:cs="Microsoft Sans Serif"/>
          <w:bCs/>
          <w:color w:val="000000"/>
          <w:sz w:val="20"/>
          <w:szCs w:val="20"/>
          <w:lang w:eastAsia="ar-SA"/>
        </w:rPr>
        <w:t xml:space="preserve">                     (название обязательно для ансамблей и хоровых коллективов)</w:t>
      </w:r>
    </w:p>
    <w:p w:rsidR="001F4302" w:rsidRPr="001F4302" w:rsidRDefault="001F4302" w:rsidP="001F43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Microsoft Sans Serif"/>
          <w:bCs/>
          <w:color w:val="000000"/>
          <w:sz w:val="20"/>
          <w:szCs w:val="20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983"/>
        <w:gridCol w:w="2835"/>
      </w:tblGrid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№ </w:t>
            </w:r>
            <w:proofErr w:type="gramStart"/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Ф.И.О.</w:t>
            </w:r>
          </w:p>
          <w:p w:rsidR="001F4302" w:rsidRPr="001F4302" w:rsidRDefault="001F4302" w:rsidP="001F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участников</w:t>
            </w:r>
          </w:p>
          <w:p w:rsidR="001F4302" w:rsidRPr="001F4302" w:rsidRDefault="001F4302" w:rsidP="001F4302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Дата рождения</w:t>
            </w:r>
          </w:p>
        </w:tc>
      </w:tr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1F4302" w:rsidRPr="001F4302" w:rsidTr="009119D2">
        <w:tc>
          <w:tcPr>
            <w:tcW w:w="567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F4302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5983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1F4302" w:rsidRPr="001F4302" w:rsidRDefault="001F4302" w:rsidP="001F4302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</w:tbl>
    <w:p w:rsidR="001F4302" w:rsidRPr="001F4302" w:rsidRDefault="001F4302" w:rsidP="001F4302">
      <w:pPr>
        <w:widowControl w:val="0"/>
        <w:spacing w:after="0" w:line="240" w:lineRule="auto"/>
        <w:ind w:left="284" w:firstLine="567"/>
        <w:contextualSpacing/>
        <w:jc w:val="both"/>
        <w:rPr>
          <w:rFonts w:ascii="Times New Roman" w:eastAsia="Microsoft Sans Serif" w:hAnsi="Times New Roman" w:cs="Times New Roman"/>
          <w:color w:val="000000"/>
          <w:sz w:val="30"/>
          <w:szCs w:val="28"/>
          <w:lang w:eastAsia="ru-RU"/>
        </w:rPr>
      </w:pPr>
    </w:p>
    <w:p w:rsidR="001F4302" w:rsidRPr="001F4302" w:rsidRDefault="001F4302" w:rsidP="001F4302">
      <w:pPr>
        <w:widowControl w:val="0"/>
        <w:spacing w:after="0" w:line="240" w:lineRule="auto"/>
        <w:ind w:left="284" w:firstLine="567"/>
        <w:contextualSpacing/>
        <w:jc w:val="both"/>
        <w:rPr>
          <w:rFonts w:ascii="Times New Roman" w:eastAsia="Microsoft Sans Serif" w:hAnsi="Times New Roman" w:cs="Times New Roman"/>
          <w:color w:val="000000"/>
          <w:sz w:val="30"/>
          <w:szCs w:val="28"/>
          <w:lang w:eastAsia="ru-RU"/>
        </w:rPr>
      </w:pPr>
    </w:p>
    <w:p w:rsidR="001F4302" w:rsidRPr="001F4302" w:rsidRDefault="001F4302" w:rsidP="001F43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302">
        <w:rPr>
          <w:rFonts w:ascii="Times New Roman" w:eastAsia="Times New Roman" w:hAnsi="Times New Roman" w:cs="Times New Roman"/>
        </w:rPr>
        <w:t>______________________________                                                                       ____________________</w:t>
      </w:r>
    </w:p>
    <w:p w:rsidR="001F4302" w:rsidRPr="001F4302" w:rsidRDefault="001F4302" w:rsidP="001F43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302">
        <w:rPr>
          <w:rFonts w:ascii="Times New Roman" w:eastAsia="Times New Roman" w:hAnsi="Times New Roman" w:cs="Times New Roman"/>
        </w:rPr>
        <w:t>Подпись руководителя учреждения</w:t>
      </w:r>
      <w:r w:rsidRPr="001F4302">
        <w:rPr>
          <w:rFonts w:ascii="Times New Roman" w:eastAsia="Times New Roman" w:hAnsi="Times New Roman" w:cs="Times New Roman"/>
          <w:sz w:val="30"/>
          <w:szCs w:val="28"/>
        </w:rPr>
        <w:t xml:space="preserve">                                                    </w:t>
      </w:r>
      <w:r w:rsidRPr="001F4302">
        <w:rPr>
          <w:rFonts w:ascii="Times New Roman" w:eastAsia="Times New Roman" w:hAnsi="Times New Roman" w:cs="Times New Roman"/>
        </w:rPr>
        <w:t xml:space="preserve">(инициалы, фамилия)    </w:t>
      </w:r>
    </w:p>
    <w:p w:rsidR="001F4302" w:rsidRPr="001F4302" w:rsidRDefault="001F4302" w:rsidP="001F430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4302">
        <w:rPr>
          <w:rFonts w:ascii="Times New Roman" w:eastAsia="Times New Roman" w:hAnsi="Times New Roman" w:cs="Times New Roman"/>
          <w:lang w:eastAsia="ru-RU"/>
        </w:rPr>
        <w:t>М.П.</w:t>
      </w:r>
    </w:p>
    <w:p w:rsidR="001F4302" w:rsidRPr="001F4302" w:rsidRDefault="001F4302" w:rsidP="001F4302">
      <w:pPr>
        <w:spacing w:after="0" w:line="240" w:lineRule="auto"/>
        <w:rPr>
          <w:rFonts w:ascii="Calibri" w:eastAsia="Calibri" w:hAnsi="Calibri" w:cs="Times New Roman"/>
        </w:rPr>
      </w:pPr>
    </w:p>
    <w:p w:rsidR="001F4302" w:rsidRPr="001F4302" w:rsidRDefault="001F4302" w:rsidP="001F43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302">
        <w:rPr>
          <w:rFonts w:ascii="Times New Roman" w:eastAsia="Times New Roman" w:hAnsi="Times New Roman" w:cs="Times New Roman"/>
          <w:sz w:val="30"/>
          <w:szCs w:val="28"/>
        </w:rPr>
        <w:t>______________</w:t>
      </w:r>
    </w:p>
    <w:p w:rsidR="001F4302" w:rsidRDefault="001F4302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  <w:r w:rsidRPr="001F4302">
        <w:rPr>
          <w:rFonts w:ascii="Times New Roman" w:eastAsia="Calibri" w:hAnsi="Times New Roman" w:cs="Times New Roman"/>
        </w:rPr>
        <w:t xml:space="preserve">      дата составления</w:t>
      </w: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43365D" w:rsidRDefault="0043365D" w:rsidP="001F4302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</w:rPr>
      </w:pPr>
    </w:p>
    <w:p w:rsidR="003A5B93" w:rsidRDefault="003A5B9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:rsidR="0043365D" w:rsidRDefault="002E4A2A" w:rsidP="003A5B93">
      <w:pPr>
        <w:widowControl w:val="0"/>
        <w:tabs>
          <w:tab w:val="left" w:pos="0"/>
        </w:tabs>
        <w:spacing w:after="0" w:line="280" w:lineRule="exact"/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-32.2pt;margin-top:-7.85pt;width:529.45pt;height:742.05pt;z-index:-251641856;mso-position-horizontal-relative:margin;mso-position-vertical-relative:margin;mso-width-relative:page;mso-height-relative:page" wrapcoords="-34 0 -34 21575 21600 21575 21600 0 -34 0">
            <v:imagedata r:id="rId10" o:title="File_page-0001 (1)" croptop="2526f" cropbottom="3080f"/>
            <w10:wrap anchorx="margin" anchory="margin"/>
          </v:shape>
        </w:pict>
      </w:r>
      <w:r w:rsidR="003A5B93" w:rsidRPr="003A5B93">
        <w:rPr>
          <w:rFonts w:ascii="Times New Roman" w:eastAsia="Calibri" w:hAnsi="Times New Roman" w:cs="Times New Roman"/>
          <w:b/>
          <w:sz w:val="30"/>
          <w:szCs w:val="30"/>
        </w:rPr>
        <w:t>Приложение 3</w:t>
      </w:r>
    </w:p>
    <w:p w:rsidR="003A5B93" w:rsidRPr="003A5B93" w:rsidRDefault="003D6BCC" w:rsidP="003A5B93">
      <w:pPr>
        <w:widowControl w:val="0"/>
        <w:tabs>
          <w:tab w:val="left" w:pos="0"/>
        </w:tabs>
        <w:spacing w:after="0" w:line="280" w:lineRule="exact"/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noProof/>
          <w:lang w:eastAsia="ru-RU"/>
        </w:rPr>
        <w:pict>
          <v:shape id="_x0000_i1025" type="#_x0000_t75" style="width:481.2pt;height:680.4pt">
            <v:imagedata r:id="rId11" o:title="File0005_page-0001"/>
          </v:shape>
        </w:pict>
      </w:r>
    </w:p>
    <w:p w:rsidR="00915107" w:rsidRPr="00915107" w:rsidRDefault="00915107" w:rsidP="00915107">
      <w:pPr>
        <w:rPr>
          <w:rFonts w:ascii="Times New Roman" w:eastAsia="Calibri" w:hAnsi="Times New Roman" w:cs="Times New Roman"/>
        </w:rPr>
      </w:pPr>
    </w:p>
    <w:p w:rsidR="00915107" w:rsidRDefault="002E4A2A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pict>
          <v:shape id="_x0000_s1033" type="#_x0000_t75" style="position:absolute;left:0;text-align:left;margin-left:-9.75pt;margin-top:0;width:491.25pt;height:689.35pt;z-index:-251645952;mso-position-horizontal:absolute;mso-position-horizontal-relative:text;mso-position-vertical:top;mso-position-vertical-relative:text;mso-width-relative:page;mso-height-relative:page" wrapcoords="-34 0 -34 21576 21600 21576 21600 0 -34 0">
            <v:imagedata r:id="rId12" o:title="File_page-0001" croptop="4751f" cropbottom="-3745f" cropleft="398f"/>
          </v:shape>
        </w:pict>
      </w: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915107" w:rsidRDefault="00915107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A81B96" w:rsidP="00901BE8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A81B96" w:rsidRDefault="002E4A2A" w:rsidP="00FE546D">
      <w:pPr>
        <w:tabs>
          <w:tab w:val="left" w:pos="3510"/>
        </w:tabs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41" type="#_x0000_t75" style="position:absolute;margin-left:-27.75pt;margin-top:0;width:519.8pt;height:703.3pt;z-index:-251633664;mso-position-horizontal:absolute;mso-position-horizontal-relative:text;mso-position-vertical:top;mso-position-vertical-relative:text;mso-width-relative:page;mso-height-relative:page" wrapcoords="-34 0 -34 21576 21600 21576 21600 0 -34 0">
            <v:imagedata r:id="rId12" o:title="2" croptop="4759f" cropbottom="2175f"/>
            <w10:wrap type="through"/>
          </v:shape>
        </w:pict>
      </w:r>
    </w:p>
    <w:p w:rsidR="00A81B96" w:rsidRDefault="002E4A2A" w:rsidP="00FE546D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42" type="#_x0000_t75" style="position:absolute;left:0;text-align:left;margin-left:-25.5pt;margin-top:12.7pt;width:525.05pt;height:704.25pt;z-index:-251631616;mso-position-horizontal:absolute;mso-position-horizontal-relative:text;mso-position-vertical:absolute;mso-position-vertical-relative:text;mso-width-relative:page;mso-height-relative:page" wrapcoords="-34 0 -34 21574 21600 21574 21600 0 -34 0">
            <v:imagedata r:id="rId13" o:title="3" croptop="4403f" cropbottom="1732f"/>
            <w10:wrap type="through"/>
          </v:shape>
        </w:pict>
      </w:r>
    </w:p>
    <w:p w:rsidR="00901BE8" w:rsidRDefault="002E4A2A" w:rsidP="00634CC5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37" type="#_x0000_t75" style="position:absolute;left:0;text-align:left;margin-left:-43.5pt;margin-top:-.8pt;width:531.75pt;height:732pt;z-index:-251637760;mso-position-horizontal-relative:text;mso-position-vertical-relative:text;mso-width-relative:page;mso-height-relative:page">
            <v:imagedata r:id="rId14" o:title="File0002_page-0001" croptop="2305f" cropbottom="2216f"/>
          </v:shape>
        </w:pict>
      </w:r>
      <w:r w:rsidR="00901BE8" w:rsidRPr="003A5B93">
        <w:rPr>
          <w:rFonts w:ascii="Times New Roman" w:eastAsia="Calibri" w:hAnsi="Times New Roman" w:cs="Times New Roman"/>
          <w:b/>
          <w:sz w:val="30"/>
          <w:szCs w:val="30"/>
        </w:rPr>
        <w:t>Приложение 4</w:t>
      </w:r>
    </w:p>
    <w:p w:rsidR="00634CC5" w:rsidRDefault="00634CC5" w:rsidP="00634CC5">
      <w:pPr>
        <w:jc w:val="right"/>
        <w:rPr>
          <w:rFonts w:ascii="Times New Roman" w:eastAsia="Calibri" w:hAnsi="Times New Roman" w:cs="Times New Roman"/>
          <w:b/>
          <w:sz w:val="30"/>
          <w:szCs w:val="30"/>
        </w:rPr>
      </w:pPr>
    </w:p>
    <w:p w:rsidR="00901BE8" w:rsidRPr="00901BE8" w:rsidRDefault="00901BE8" w:rsidP="00901BE8">
      <w:pPr>
        <w:jc w:val="right"/>
        <w:rPr>
          <w:rFonts w:ascii="Times New Roman" w:eastAsia="Calibri" w:hAnsi="Times New Roman" w:cs="Times New Roman"/>
        </w:rPr>
      </w:pPr>
    </w:p>
    <w:p w:rsidR="00901BE8" w:rsidRDefault="00901BE8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Default="00634CC5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</w:p>
    <w:p w:rsidR="00634CC5" w:rsidRPr="003A5B93" w:rsidRDefault="002E4A2A" w:rsidP="00901BE8">
      <w:pPr>
        <w:widowControl w:val="0"/>
        <w:tabs>
          <w:tab w:val="left" w:pos="0"/>
        </w:tabs>
        <w:spacing w:after="0" w:line="280" w:lineRule="exact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noProof/>
        </w:rPr>
        <w:lastRenderedPageBreak/>
        <w:pict>
          <v:shape id="_x0000_s1039" type="#_x0000_t75" style="position:absolute;margin-left:-43.4pt;margin-top:5.2pt;width:536.05pt;height:596.25pt;z-index:-251635712;mso-position-horizontal-relative:text;mso-position-vertical-relative:text;mso-width-relative:page;mso-height-relative:page" wrapcoords="-34 0 -34 21576 21600 21576 21600 0 -34 0">
            <v:imagedata r:id="rId15" o:title="5" croptop="4403f" cropbottom="9672f"/>
            <w10:wrap type="through"/>
          </v:shape>
        </w:pict>
      </w:r>
    </w:p>
    <w:sectPr w:rsidR="00634CC5" w:rsidRPr="003A5B93" w:rsidSect="007078FE">
      <w:headerReference w:type="default" r:id="rId16"/>
      <w:pgSz w:w="11906" w:h="16838" w:code="9"/>
      <w:pgMar w:top="720" w:right="720" w:bottom="720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A2A" w:rsidRDefault="002E4A2A" w:rsidP="007078FE">
      <w:pPr>
        <w:spacing w:after="0" w:line="240" w:lineRule="auto"/>
      </w:pPr>
      <w:r>
        <w:separator/>
      </w:r>
    </w:p>
  </w:endnote>
  <w:endnote w:type="continuationSeparator" w:id="0">
    <w:p w:rsidR="002E4A2A" w:rsidRDefault="002E4A2A" w:rsidP="0070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A2A" w:rsidRDefault="002E4A2A" w:rsidP="007078FE">
      <w:pPr>
        <w:spacing w:after="0" w:line="240" w:lineRule="auto"/>
      </w:pPr>
      <w:r>
        <w:separator/>
      </w:r>
    </w:p>
  </w:footnote>
  <w:footnote w:type="continuationSeparator" w:id="0">
    <w:p w:rsidR="002E4A2A" w:rsidRDefault="002E4A2A" w:rsidP="00707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137837"/>
      <w:docPartObj>
        <w:docPartGallery w:val="Page Numbers (Top of Page)"/>
        <w:docPartUnique/>
      </w:docPartObj>
    </w:sdtPr>
    <w:sdtEndPr/>
    <w:sdtContent>
      <w:p w:rsidR="007078FE" w:rsidRDefault="007078F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BCC">
          <w:rPr>
            <w:noProof/>
          </w:rPr>
          <w:t>2</w:t>
        </w:r>
        <w:r>
          <w:fldChar w:fldCharType="end"/>
        </w:r>
      </w:p>
    </w:sdtContent>
  </w:sdt>
  <w:p w:rsidR="007078FE" w:rsidRDefault="007078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17B"/>
    <w:multiLevelType w:val="hybridMultilevel"/>
    <w:tmpl w:val="A00EADDE"/>
    <w:lvl w:ilvl="0" w:tplc="E1924886">
      <w:start w:val="10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52004F"/>
    <w:multiLevelType w:val="hybridMultilevel"/>
    <w:tmpl w:val="9422425A"/>
    <w:lvl w:ilvl="0" w:tplc="E9760A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430857"/>
    <w:multiLevelType w:val="hybridMultilevel"/>
    <w:tmpl w:val="A0906066"/>
    <w:lvl w:ilvl="0" w:tplc="0D9EE6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8397C4D"/>
    <w:multiLevelType w:val="hybridMultilevel"/>
    <w:tmpl w:val="5726A8BA"/>
    <w:lvl w:ilvl="0" w:tplc="88C08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107410"/>
    <w:multiLevelType w:val="hybridMultilevel"/>
    <w:tmpl w:val="F3B6359C"/>
    <w:lvl w:ilvl="0" w:tplc="14A8E7FC">
      <w:start w:val="10"/>
      <w:numFmt w:val="decimal"/>
      <w:lvlText w:val="%1."/>
      <w:lvlJc w:val="left"/>
      <w:pPr>
        <w:ind w:left="1793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33D94AE9"/>
    <w:multiLevelType w:val="hybridMultilevel"/>
    <w:tmpl w:val="72EA004A"/>
    <w:lvl w:ilvl="0" w:tplc="7D72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DA3FB7"/>
    <w:multiLevelType w:val="hybridMultilevel"/>
    <w:tmpl w:val="D90EA0AC"/>
    <w:lvl w:ilvl="0" w:tplc="C6AA12D6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C5E75BF"/>
    <w:multiLevelType w:val="hybridMultilevel"/>
    <w:tmpl w:val="E7344128"/>
    <w:lvl w:ilvl="0" w:tplc="1C04045E">
      <w:start w:val="10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D25237"/>
    <w:multiLevelType w:val="hybridMultilevel"/>
    <w:tmpl w:val="FAD45802"/>
    <w:lvl w:ilvl="0" w:tplc="C58653AA">
      <w:start w:val="10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A5"/>
    <w:rsid w:val="00000523"/>
    <w:rsid w:val="00001D2F"/>
    <w:rsid w:val="000056A6"/>
    <w:rsid w:val="00005BA5"/>
    <w:rsid w:val="00005D43"/>
    <w:rsid w:val="000070BE"/>
    <w:rsid w:val="00007A9C"/>
    <w:rsid w:val="00010323"/>
    <w:rsid w:val="0001048F"/>
    <w:rsid w:val="00010CE1"/>
    <w:rsid w:val="00011D05"/>
    <w:rsid w:val="00011F98"/>
    <w:rsid w:val="00012802"/>
    <w:rsid w:val="00013693"/>
    <w:rsid w:val="0001380D"/>
    <w:rsid w:val="00013E6D"/>
    <w:rsid w:val="00014D43"/>
    <w:rsid w:val="000152A9"/>
    <w:rsid w:val="00015A17"/>
    <w:rsid w:val="00016880"/>
    <w:rsid w:val="0002057E"/>
    <w:rsid w:val="000228F0"/>
    <w:rsid w:val="0002297C"/>
    <w:rsid w:val="00023C93"/>
    <w:rsid w:val="0002479F"/>
    <w:rsid w:val="00024942"/>
    <w:rsid w:val="00025D68"/>
    <w:rsid w:val="0002635C"/>
    <w:rsid w:val="0002725B"/>
    <w:rsid w:val="00031B2B"/>
    <w:rsid w:val="000322B3"/>
    <w:rsid w:val="00032CAD"/>
    <w:rsid w:val="00033949"/>
    <w:rsid w:val="00035A15"/>
    <w:rsid w:val="00040EAA"/>
    <w:rsid w:val="0004109F"/>
    <w:rsid w:val="000411F1"/>
    <w:rsid w:val="000413EC"/>
    <w:rsid w:val="00044A1D"/>
    <w:rsid w:val="00045371"/>
    <w:rsid w:val="00046BD2"/>
    <w:rsid w:val="00046DC9"/>
    <w:rsid w:val="00046DF5"/>
    <w:rsid w:val="0005107F"/>
    <w:rsid w:val="00051D46"/>
    <w:rsid w:val="00052311"/>
    <w:rsid w:val="000538DA"/>
    <w:rsid w:val="0005417A"/>
    <w:rsid w:val="00054697"/>
    <w:rsid w:val="00054B58"/>
    <w:rsid w:val="000550FD"/>
    <w:rsid w:val="00055367"/>
    <w:rsid w:val="00055BEC"/>
    <w:rsid w:val="00056D17"/>
    <w:rsid w:val="000609FB"/>
    <w:rsid w:val="000616AF"/>
    <w:rsid w:val="00063CEF"/>
    <w:rsid w:val="000641ED"/>
    <w:rsid w:val="0006541D"/>
    <w:rsid w:val="000671EC"/>
    <w:rsid w:val="00070189"/>
    <w:rsid w:val="000713C7"/>
    <w:rsid w:val="0007195A"/>
    <w:rsid w:val="00072382"/>
    <w:rsid w:val="00073298"/>
    <w:rsid w:val="00073F61"/>
    <w:rsid w:val="00075009"/>
    <w:rsid w:val="00075CCE"/>
    <w:rsid w:val="00075D8A"/>
    <w:rsid w:val="00076C25"/>
    <w:rsid w:val="00077170"/>
    <w:rsid w:val="000775BC"/>
    <w:rsid w:val="0008005C"/>
    <w:rsid w:val="000814B7"/>
    <w:rsid w:val="00081BEB"/>
    <w:rsid w:val="000852AF"/>
    <w:rsid w:val="00086642"/>
    <w:rsid w:val="000867C0"/>
    <w:rsid w:val="00086C95"/>
    <w:rsid w:val="00087DBF"/>
    <w:rsid w:val="000917BC"/>
    <w:rsid w:val="00091AB0"/>
    <w:rsid w:val="00091E0A"/>
    <w:rsid w:val="0009266A"/>
    <w:rsid w:val="00093B51"/>
    <w:rsid w:val="00094201"/>
    <w:rsid w:val="000949F0"/>
    <w:rsid w:val="00094C68"/>
    <w:rsid w:val="0009593F"/>
    <w:rsid w:val="00097354"/>
    <w:rsid w:val="0009748C"/>
    <w:rsid w:val="00097C96"/>
    <w:rsid w:val="000A14F3"/>
    <w:rsid w:val="000A224E"/>
    <w:rsid w:val="000A27B0"/>
    <w:rsid w:val="000A2E40"/>
    <w:rsid w:val="000A2F4D"/>
    <w:rsid w:val="000A3A1D"/>
    <w:rsid w:val="000A3A33"/>
    <w:rsid w:val="000A3EFE"/>
    <w:rsid w:val="000A490F"/>
    <w:rsid w:val="000A7D4A"/>
    <w:rsid w:val="000B063B"/>
    <w:rsid w:val="000B1268"/>
    <w:rsid w:val="000B1E03"/>
    <w:rsid w:val="000B1E45"/>
    <w:rsid w:val="000B28E2"/>
    <w:rsid w:val="000B3C8C"/>
    <w:rsid w:val="000B3E85"/>
    <w:rsid w:val="000B3F38"/>
    <w:rsid w:val="000B428C"/>
    <w:rsid w:val="000B49C2"/>
    <w:rsid w:val="000B4A62"/>
    <w:rsid w:val="000B4A86"/>
    <w:rsid w:val="000B4B21"/>
    <w:rsid w:val="000B4D38"/>
    <w:rsid w:val="000B6E6C"/>
    <w:rsid w:val="000B741D"/>
    <w:rsid w:val="000B74FC"/>
    <w:rsid w:val="000C04E0"/>
    <w:rsid w:val="000C2759"/>
    <w:rsid w:val="000C46A6"/>
    <w:rsid w:val="000C4961"/>
    <w:rsid w:val="000C4B42"/>
    <w:rsid w:val="000C6415"/>
    <w:rsid w:val="000D003F"/>
    <w:rsid w:val="000D1065"/>
    <w:rsid w:val="000D16C2"/>
    <w:rsid w:val="000D1C31"/>
    <w:rsid w:val="000D2E0F"/>
    <w:rsid w:val="000D3321"/>
    <w:rsid w:val="000D3377"/>
    <w:rsid w:val="000D4576"/>
    <w:rsid w:val="000D5157"/>
    <w:rsid w:val="000E2A18"/>
    <w:rsid w:val="000E4EE3"/>
    <w:rsid w:val="000F070D"/>
    <w:rsid w:val="000F0867"/>
    <w:rsid w:val="000F0BC6"/>
    <w:rsid w:val="000F1A43"/>
    <w:rsid w:val="000F2059"/>
    <w:rsid w:val="000F20AA"/>
    <w:rsid w:val="000F3228"/>
    <w:rsid w:val="000F4312"/>
    <w:rsid w:val="000F5818"/>
    <w:rsid w:val="000F5DFB"/>
    <w:rsid w:val="00100402"/>
    <w:rsid w:val="00100B84"/>
    <w:rsid w:val="00101EB8"/>
    <w:rsid w:val="00102E62"/>
    <w:rsid w:val="0010474E"/>
    <w:rsid w:val="0010513A"/>
    <w:rsid w:val="001056E8"/>
    <w:rsid w:val="00107612"/>
    <w:rsid w:val="00107B82"/>
    <w:rsid w:val="00110396"/>
    <w:rsid w:val="00110492"/>
    <w:rsid w:val="00111F53"/>
    <w:rsid w:val="00112207"/>
    <w:rsid w:val="001122A0"/>
    <w:rsid w:val="001125E8"/>
    <w:rsid w:val="001129F0"/>
    <w:rsid w:val="0011436B"/>
    <w:rsid w:val="001143B9"/>
    <w:rsid w:val="00115776"/>
    <w:rsid w:val="001161E5"/>
    <w:rsid w:val="00117239"/>
    <w:rsid w:val="00117ED0"/>
    <w:rsid w:val="0012207A"/>
    <w:rsid w:val="001220CF"/>
    <w:rsid w:val="001228FA"/>
    <w:rsid w:val="00122ABC"/>
    <w:rsid w:val="00123A3F"/>
    <w:rsid w:val="00124300"/>
    <w:rsid w:val="0012460A"/>
    <w:rsid w:val="00124B69"/>
    <w:rsid w:val="00124D09"/>
    <w:rsid w:val="00124D4D"/>
    <w:rsid w:val="001256DB"/>
    <w:rsid w:val="00125718"/>
    <w:rsid w:val="00130874"/>
    <w:rsid w:val="001308B9"/>
    <w:rsid w:val="00133FC9"/>
    <w:rsid w:val="00134086"/>
    <w:rsid w:val="001344B5"/>
    <w:rsid w:val="00134DD6"/>
    <w:rsid w:val="00135173"/>
    <w:rsid w:val="00136730"/>
    <w:rsid w:val="0014021B"/>
    <w:rsid w:val="0014208C"/>
    <w:rsid w:val="00142DB7"/>
    <w:rsid w:val="00143079"/>
    <w:rsid w:val="00146D8C"/>
    <w:rsid w:val="00147736"/>
    <w:rsid w:val="00147EC6"/>
    <w:rsid w:val="00151554"/>
    <w:rsid w:val="00152004"/>
    <w:rsid w:val="00154C30"/>
    <w:rsid w:val="00155172"/>
    <w:rsid w:val="0015534B"/>
    <w:rsid w:val="00155E5C"/>
    <w:rsid w:val="0015750D"/>
    <w:rsid w:val="00161C1D"/>
    <w:rsid w:val="0016408B"/>
    <w:rsid w:val="00165E48"/>
    <w:rsid w:val="00166701"/>
    <w:rsid w:val="0016796A"/>
    <w:rsid w:val="00167CCF"/>
    <w:rsid w:val="001705E1"/>
    <w:rsid w:val="00171B32"/>
    <w:rsid w:val="00171D05"/>
    <w:rsid w:val="00173BCF"/>
    <w:rsid w:val="00174FAC"/>
    <w:rsid w:val="0017606C"/>
    <w:rsid w:val="0017740E"/>
    <w:rsid w:val="00177EDE"/>
    <w:rsid w:val="00181330"/>
    <w:rsid w:val="001831BC"/>
    <w:rsid w:val="0018336F"/>
    <w:rsid w:val="001836F5"/>
    <w:rsid w:val="00183F58"/>
    <w:rsid w:val="00184663"/>
    <w:rsid w:val="0018522D"/>
    <w:rsid w:val="0018699A"/>
    <w:rsid w:val="00186A0F"/>
    <w:rsid w:val="001874A6"/>
    <w:rsid w:val="001878D7"/>
    <w:rsid w:val="00187993"/>
    <w:rsid w:val="00190D34"/>
    <w:rsid w:val="00190E67"/>
    <w:rsid w:val="0019180C"/>
    <w:rsid w:val="00191A62"/>
    <w:rsid w:val="0019230A"/>
    <w:rsid w:val="00193712"/>
    <w:rsid w:val="00194EAB"/>
    <w:rsid w:val="0019522F"/>
    <w:rsid w:val="00195445"/>
    <w:rsid w:val="00196946"/>
    <w:rsid w:val="0019777A"/>
    <w:rsid w:val="00197D86"/>
    <w:rsid w:val="001A168A"/>
    <w:rsid w:val="001A1EF7"/>
    <w:rsid w:val="001A2F92"/>
    <w:rsid w:val="001A526B"/>
    <w:rsid w:val="001A54C4"/>
    <w:rsid w:val="001A6073"/>
    <w:rsid w:val="001A69EC"/>
    <w:rsid w:val="001A6EA7"/>
    <w:rsid w:val="001A79A6"/>
    <w:rsid w:val="001B082B"/>
    <w:rsid w:val="001B0908"/>
    <w:rsid w:val="001B0B26"/>
    <w:rsid w:val="001B2071"/>
    <w:rsid w:val="001B3306"/>
    <w:rsid w:val="001B3440"/>
    <w:rsid w:val="001B5F8A"/>
    <w:rsid w:val="001B66B7"/>
    <w:rsid w:val="001B6CB0"/>
    <w:rsid w:val="001B6EF3"/>
    <w:rsid w:val="001B7216"/>
    <w:rsid w:val="001B7C8A"/>
    <w:rsid w:val="001C01C8"/>
    <w:rsid w:val="001C01E6"/>
    <w:rsid w:val="001C029F"/>
    <w:rsid w:val="001C0954"/>
    <w:rsid w:val="001C1FF3"/>
    <w:rsid w:val="001C2AE0"/>
    <w:rsid w:val="001C427C"/>
    <w:rsid w:val="001C565D"/>
    <w:rsid w:val="001C622E"/>
    <w:rsid w:val="001C66D2"/>
    <w:rsid w:val="001C66EA"/>
    <w:rsid w:val="001C7A16"/>
    <w:rsid w:val="001D0677"/>
    <w:rsid w:val="001D380D"/>
    <w:rsid w:val="001D4766"/>
    <w:rsid w:val="001D6586"/>
    <w:rsid w:val="001D6FAF"/>
    <w:rsid w:val="001D7CAF"/>
    <w:rsid w:val="001D7FB8"/>
    <w:rsid w:val="001E0321"/>
    <w:rsid w:val="001E1BF9"/>
    <w:rsid w:val="001E1F60"/>
    <w:rsid w:val="001E36FF"/>
    <w:rsid w:val="001E3C25"/>
    <w:rsid w:val="001E4828"/>
    <w:rsid w:val="001E6CD1"/>
    <w:rsid w:val="001F0580"/>
    <w:rsid w:val="001F120A"/>
    <w:rsid w:val="001F19EB"/>
    <w:rsid w:val="001F2548"/>
    <w:rsid w:val="001F4302"/>
    <w:rsid w:val="001F5931"/>
    <w:rsid w:val="00200CFA"/>
    <w:rsid w:val="00202B86"/>
    <w:rsid w:val="002035F4"/>
    <w:rsid w:val="00204CAE"/>
    <w:rsid w:val="00205AF8"/>
    <w:rsid w:val="0020626E"/>
    <w:rsid w:val="00206594"/>
    <w:rsid w:val="0020751F"/>
    <w:rsid w:val="00210102"/>
    <w:rsid w:val="002101AD"/>
    <w:rsid w:val="002115C2"/>
    <w:rsid w:val="00212E03"/>
    <w:rsid w:val="00212EA1"/>
    <w:rsid w:val="0021429A"/>
    <w:rsid w:val="002143EE"/>
    <w:rsid w:val="002146F3"/>
    <w:rsid w:val="00216A8F"/>
    <w:rsid w:val="00217C19"/>
    <w:rsid w:val="00217F17"/>
    <w:rsid w:val="0022016C"/>
    <w:rsid w:val="00221A89"/>
    <w:rsid w:val="00224099"/>
    <w:rsid w:val="0022461F"/>
    <w:rsid w:val="00226D83"/>
    <w:rsid w:val="00227D7A"/>
    <w:rsid w:val="00230288"/>
    <w:rsid w:val="00230390"/>
    <w:rsid w:val="00230659"/>
    <w:rsid w:val="00233C13"/>
    <w:rsid w:val="00233CC2"/>
    <w:rsid w:val="00233F37"/>
    <w:rsid w:val="00234A9B"/>
    <w:rsid w:val="002363A2"/>
    <w:rsid w:val="002364E0"/>
    <w:rsid w:val="0023664C"/>
    <w:rsid w:val="00236DA1"/>
    <w:rsid w:val="002371B8"/>
    <w:rsid w:val="00240527"/>
    <w:rsid w:val="002419F0"/>
    <w:rsid w:val="00243161"/>
    <w:rsid w:val="00243398"/>
    <w:rsid w:val="00243982"/>
    <w:rsid w:val="00243E04"/>
    <w:rsid w:val="002441D1"/>
    <w:rsid w:val="002444A4"/>
    <w:rsid w:val="002445F8"/>
    <w:rsid w:val="00245870"/>
    <w:rsid w:val="00246617"/>
    <w:rsid w:val="00246731"/>
    <w:rsid w:val="00246AF5"/>
    <w:rsid w:val="0025165C"/>
    <w:rsid w:val="00251AB8"/>
    <w:rsid w:val="00251FD4"/>
    <w:rsid w:val="0025322D"/>
    <w:rsid w:val="002532AF"/>
    <w:rsid w:val="00253A02"/>
    <w:rsid w:val="002619E8"/>
    <w:rsid w:val="0026261F"/>
    <w:rsid w:val="00262C8F"/>
    <w:rsid w:val="00263503"/>
    <w:rsid w:val="002642C1"/>
    <w:rsid w:val="002662CB"/>
    <w:rsid w:val="00266DFA"/>
    <w:rsid w:val="00267358"/>
    <w:rsid w:val="002678B6"/>
    <w:rsid w:val="0027047E"/>
    <w:rsid w:val="002719A3"/>
    <w:rsid w:val="0027300B"/>
    <w:rsid w:val="00274F49"/>
    <w:rsid w:val="00276CC5"/>
    <w:rsid w:val="002773C3"/>
    <w:rsid w:val="00277C8E"/>
    <w:rsid w:val="00280774"/>
    <w:rsid w:val="00280A9D"/>
    <w:rsid w:val="00280DC3"/>
    <w:rsid w:val="00280F9B"/>
    <w:rsid w:val="00280FEB"/>
    <w:rsid w:val="0028166D"/>
    <w:rsid w:val="00281FE5"/>
    <w:rsid w:val="00282126"/>
    <w:rsid w:val="00282EE6"/>
    <w:rsid w:val="00283793"/>
    <w:rsid w:val="00283A69"/>
    <w:rsid w:val="00283B7A"/>
    <w:rsid w:val="00284CB5"/>
    <w:rsid w:val="002855C6"/>
    <w:rsid w:val="00286A35"/>
    <w:rsid w:val="00286D86"/>
    <w:rsid w:val="00286DDC"/>
    <w:rsid w:val="00286F5C"/>
    <w:rsid w:val="00287337"/>
    <w:rsid w:val="0029018B"/>
    <w:rsid w:val="00290B65"/>
    <w:rsid w:val="00291FD9"/>
    <w:rsid w:val="00293149"/>
    <w:rsid w:val="00293CDE"/>
    <w:rsid w:val="00294122"/>
    <w:rsid w:val="00294132"/>
    <w:rsid w:val="00295A75"/>
    <w:rsid w:val="0029678B"/>
    <w:rsid w:val="00297DB6"/>
    <w:rsid w:val="002A04A0"/>
    <w:rsid w:val="002A0B03"/>
    <w:rsid w:val="002A0C60"/>
    <w:rsid w:val="002A11E5"/>
    <w:rsid w:val="002A13DB"/>
    <w:rsid w:val="002A1430"/>
    <w:rsid w:val="002A40CE"/>
    <w:rsid w:val="002A4D54"/>
    <w:rsid w:val="002A581D"/>
    <w:rsid w:val="002A5CCD"/>
    <w:rsid w:val="002A6517"/>
    <w:rsid w:val="002A6652"/>
    <w:rsid w:val="002A7772"/>
    <w:rsid w:val="002A77A3"/>
    <w:rsid w:val="002A7A5D"/>
    <w:rsid w:val="002B0B89"/>
    <w:rsid w:val="002B11B5"/>
    <w:rsid w:val="002B170D"/>
    <w:rsid w:val="002B18C3"/>
    <w:rsid w:val="002B1F34"/>
    <w:rsid w:val="002B22E0"/>
    <w:rsid w:val="002B3B62"/>
    <w:rsid w:val="002B3BA0"/>
    <w:rsid w:val="002B4670"/>
    <w:rsid w:val="002B4CB7"/>
    <w:rsid w:val="002B51F9"/>
    <w:rsid w:val="002B5604"/>
    <w:rsid w:val="002B658B"/>
    <w:rsid w:val="002B69A3"/>
    <w:rsid w:val="002B74F3"/>
    <w:rsid w:val="002C0481"/>
    <w:rsid w:val="002C1AC9"/>
    <w:rsid w:val="002C1CDF"/>
    <w:rsid w:val="002C2D40"/>
    <w:rsid w:val="002C2FBE"/>
    <w:rsid w:val="002C6698"/>
    <w:rsid w:val="002C7151"/>
    <w:rsid w:val="002C7723"/>
    <w:rsid w:val="002D06EF"/>
    <w:rsid w:val="002D1380"/>
    <w:rsid w:val="002D209F"/>
    <w:rsid w:val="002D279D"/>
    <w:rsid w:val="002D27B8"/>
    <w:rsid w:val="002D3C11"/>
    <w:rsid w:val="002D515C"/>
    <w:rsid w:val="002D54FE"/>
    <w:rsid w:val="002E0F61"/>
    <w:rsid w:val="002E2B8F"/>
    <w:rsid w:val="002E3723"/>
    <w:rsid w:val="002E3B6D"/>
    <w:rsid w:val="002E45B8"/>
    <w:rsid w:val="002E4A2A"/>
    <w:rsid w:val="002E588B"/>
    <w:rsid w:val="002E622B"/>
    <w:rsid w:val="002E6F5C"/>
    <w:rsid w:val="002E7DBD"/>
    <w:rsid w:val="002F0D90"/>
    <w:rsid w:val="002F1A95"/>
    <w:rsid w:val="002F276F"/>
    <w:rsid w:val="002F2AF4"/>
    <w:rsid w:val="002F434B"/>
    <w:rsid w:val="002F477D"/>
    <w:rsid w:val="002F4ABC"/>
    <w:rsid w:val="002F4C06"/>
    <w:rsid w:val="002F6ED6"/>
    <w:rsid w:val="0030070F"/>
    <w:rsid w:val="003008F6"/>
    <w:rsid w:val="00300F9E"/>
    <w:rsid w:val="00302D7A"/>
    <w:rsid w:val="00307094"/>
    <w:rsid w:val="00307DF8"/>
    <w:rsid w:val="00310A69"/>
    <w:rsid w:val="00312D50"/>
    <w:rsid w:val="00315F5C"/>
    <w:rsid w:val="0031688D"/>
    <w:rsid w:val="00320C14"/>
    <w:rsid w:val="00320FAE"/>
    <w:rsid w:val="00322133"/>
    <w:rsid w:val="0032306D"/>
    <w:rsid w:val="003241EA"/>
    <w:rsid w:val="0032514E"/>
    <w:rsid w:val="00326FB8"/>
    <w:rsid w:val="00330489"/>
    <w:rsid w:val="00330B0C"/>
    <w:rsid w:val="00331E88"/>
    <w:rsid w:val="0033356B"/>
    <w:rsid w:val="003336BB"/>
    <w:rsid w:val="003337E8"/>
    <w:rsid w:val="00333AF0"/>
    <w:rsid w:val="003341C5"/>
    <w:rsid w:val="00334AA1"/>
    <w:rsid w:val="003359A0"/>
    <w:rsid w:val="0033710D"/>
    <w:rsid w:val="00337528"/>
    <w:rsid w:val="0033778A"/>
    <w:rsid w:val="0033793C"/>
    <w:rsid w:val="00337DA2"/>
    <w:rsid w:val="00337DE1"/>
    <w:rsid w:val="00340820"/>
    <w:rsid w:val="003447F6"/>
    <w:rsid w:val="003448CD"/>
    <w:rsid w:val="00344B01"/>
    <w:rsid w:val="00344C3D"/>
    <w:rsid w:val="003461EA"/>
    <w:rsid w:val="003475BC"/>
    <w:rsid w:val="00347AC8"/>
    <w:rsid w:val="00347C37"/>
    <w:rsid w:val="00350C8A"/>
    <w:rsid w:val="00351464"/>
    <w:rsid w:val="003518F2"/>
    <w:rsid w:val="0035232F"/>
    <w:rsid w:val="00352A48"/>
    <w:rsid w:val="00354111"/>
    <w:rsid w:val="00354D64"/>
    <w:rsid w:val="00354F0A"/>
    <w:rsid w:val="00360C4A"/>
    <w:rsid w:val="00361473"/>
    <w:rsid w:val="00361DED"/>
    <w:rsid w:val="00361FCD"/>
    <w:rsid w:val="003630AC"/>
    <w:rsid w:val="00363D3C"/>
    <w:rsid w:val="00364CD0"/>
    <w:rsid w:val="00365DFE"/>
    <w:rsid w:val="00366AC4"/>
    <w:rsid w:val="00367286"/>
    <w:rsid w:val="00370843"/>
    <w:rsid w:val="00370942"/>
    <w:rsid w:val="00371D8B"/>
    <w:rsid w:val="0037335C"/>
    <w:rsid w:val="003761B3"/>
    <w:rsid w:val="00376BB5"/>
    <w:rsid w:val="00376C0E"/>
    <w:rsid w:val="0037717A"/>
    <w:rsid w:val="00377BA3"/>
    <w:rsid w:val="003807D5"/>
    <w:rsid w:val="003810CB"/>
    <w:rsid w:val="0038171C"/>
    <w:rsid w:val="00381BF4"/>
    <w:rsid w:val="003834B0"/>
    <w:rsid w:val="00383EBF"/>
    <w:rsid w:val="0038437B"/>
    <w:rsid w:val="003860B6"/>
    <w:rsid w:val="00387ECC"/>
    <w:rsid w:val="0039019A"/>
    <w:rsid w:val="00391289"/>
    <w:rsid w:val="00391B16"/>
    <w:rsid w:val="0039414D"/>
    <w:rsid w:val="00395574"/>
    <w:rsid w:val="003A2062"/>
    <w:rsid w:val="003A27A9"/>
    <w:rsid w:val="003A3E73"/>
    <w:rsid w:val="003A40BA"/>
    <w:rsid w:val="003A43C5"/>
    <w:rsid w:val="003A4D13"/>
    <w:rsid w:val="003A4F1A"/>
    <w:rsid w:val="003A53CE"/>
    <w:rsid w:val="003A5B93"/>
    <w:rsid w:val="003A774A"/>
    <w:rsid w:val="003A7946"/>
    <w:rsid w:val="003B0C01"/>
    <w:rsid w:val="003B18CE"/>
    <w:rsid w:val="003B22CE"/>
    <w:rsid w:val="003B244B"/>
    <w:rsid w:val="003B2825"/>
    <w:rsid w:val="003B3A36"/>
    <w:rsid w:val="003B3A96"/>
    <w:rsid w:val="003B3C25"/>
    <w:rsid w:val="003C37C8"/>
    <w:rsid w:val="003C6771"/>
    <w:rsid w:val="003C74E4"/>
    <w:rsid w:val="003C769E"/>
    <w:rsid w:val="003C7FD9"/>
    <w:rsid w:val="003D038E"/>
    <w:rsid w:val="003D0C47"/>
    <w:rsid w:val="003D1065"/>
    <w:rsid w:val="003D59D2"/>
    <w:rsid w:val="003D68BA"/>
    <w:rsid w:val="003D6BCC"/>
    <w:rsid w:val="003E039B"/>
    <w:rsid w:val="003E224C"/>
    <w:rsid w:val="003E3638"/>
    <w:rsid w:val="003E363E"/>
    <w:rsid w:val="003E4201"/>
    <w:rsid w:val="003E7CAB"/>
    <w:rsid w:val="003F0185"/>
    <w:rsid w:val="003F0751"/>
    <w:rsid w:val="003F15DC"/>
    <w:rsid w:val="003F3184"/>
    <w:rsid w:val="003F42D4"/>
    <w:rsid w:val="003F4361"/>
    <w:rsid w:val="003F4927"/>
    <w:rsid w:val="003F49E3"/>
    <w:rsid w:val="003F4D1D"/>
    <w:rsid w:val="003F5DF7"/>
    <w:rsid w:val="003F60D8"/>
    <w:rsid w:val="004002A4"/>
    <w:rsid w:val="004013D7"/>
    <w:rsid w:val="004017CA"/>
    <w:rsid w:val="004026AA"/>
    <w:rsid w:val="004036C9"/>
    <w:rsid w:val="004050A7"/>
    <w:rsid w:val="0040597A"/>
    <w:rsid w:val="00407DCB"/>
    <w:rsid w:val="004113F7"/>
    <w:rsid w:val="00411518"/>
    <w:rsid w:val="00411B75"/>
    <w:rsid w:val="00412AE3"/>
    <w:rsid w:val="0041316A"/>
    <w:rsid w:val="00414889"/>
    <w:rsid w:val="00414EC8"/>
    <w:rsid w:val="00415391"/>
    <w:rsid w:val="00415CBA"/>
    <w:rsid w:val="00420DCF"/>
    <w:rsid w:val="004214B8"/>
    <w:rsid w:val="00421590"/>
    <w:rsid w:val="00423035"/>
    <w:rsid w:val="00423208"/>
    <w:rsid w:val="00425A62"/>
    <w:rsid w:val="00426142"/>
    <w:rsid w:val="00430733"/>
    <w:rsid w:val="00432385"/>
    <w:rsid w:val="004329C9"/>
    <w:rsid w:val="00432F12"/>
    <w:rsid w:val="0043365D"/>
    <w:rsid w:val="0043624D"/>
    <w:rsid w:val="00436902"/>
    <w:rsid w:val="00440CDD"/>
    <w:rsid w:val="004431F9"/>
    <w:rsid w:val="004433C6"/>
    <w:rsid w:val="00443CC3"/>
    <w:rsid w:val="00445D1C"/>
    <w:rsid w:val="004468AA"/>
    <w:rsid w:val="004468F8"/>
    <w:rsid w:val="004473AB"/>
    <w:rsid w:val="00450A57"/>
    <w:rsid w:val="004512BD"/>
    <w:rsid w:val="00453187"/>
    <w:rsid w:val="00453C7D"/>
    <w:rsid w:val="004541E3"/>
    <w:rsid w:val="00454909"/>
    <w:rsid w:val="00454992"/>
    <w:rsid w:val="00454B3C"/>
    <w:rsid w:val="00454FF1"/>
    <w:rsid w:val="00457246"/>
    <w:rsid w:val="00457D89"/>
    <w:rsid w:val="00460842"/>
    <w:rsid w:val="00462F0A"/>
    <w:rsid w:val="00463DEB"/>
    <w:rsid w:val="00464066"/>
    <w:rsid w:val="00464491"/>
    <w:rsid w:val="0046567E"/>
    <w:rsid w:val="00466656"/>
    <w:rsid w:val="0046680A"/>
    <w:rsid w:val="004668C8"/>
    <w:rsid w:val="00466AFE"/>
    <w:rsid w:val="00467B21"/>
    <w:rsid w:val="004706BE"/>
    <w:rsid w:val="0047085A"/>
    <w:rsid w:val="004709D8"/>
    <w:rsid w:val="00471264"/>
    <w:rsid w:val="00472253"/>
    <w:rsid w:val="004735AE"/>
    <w:rsid w:val="00473BB8"/>
    <w:rsid w:val="00473F5A"/>
    <w:rsid w:val="004743D2"/>
    <w:rsid w:val="00475680"/>
    <w:rsid w:val="00475F0E"/>
    <w:rsid w:val="004774C7"/>
    <w:rsid w:val="00477E0E"/>
    <w:rsid w:val="00480C8F"/>
    <w:rsid w:val="00481533"/>
    <w:rsid w:val="00483A21"/>
    <w:rsid w:val="0048458B"/>
    <w:rsid w:val="004864BA"/>
    <w:rsid w:val="00490B17"/>
    <w:rsid w:val="00490B2C"/>
    <w:rsid w:val="00490E8B"/>
    <w:rsid w:val="00491785"/>
    <w:rsid w:val="00492167"/>
    <w:rsid w:val="004932FB"/>
    <w:rsid w:val="0049330D"/>
    <w:rsid w:val="00495139"/>
    <w:rsid w:val="00496511"/>
    <w:rsid w:val="004A1279"/>
    <w:rsid w:val="004A26F9"/>
    <w:rsid w:val="004A2A74"/>
    <w:rsid w:val="004A4173"/>
    <w:rsid w:val="004A5903"/>
    <w:rsid w:val="004A72FD"/>
    <w:rsid w:val="004A7EDA"/>
    <w:rsid w:val="004B02CF"/>
    <w:rsid w:val="004B05E1"/>
    <w:rsid w:val="004B09DC"/>
    <w:rsid w:val="004B2E72"/>
    <w:rsid w:val="004B5438"/>
    <w:rsid w:val="004B793D"/>
    <w:rsid w:val="004B7AED"/>
    <w:rsid w:val="004C0267"/>
    <w:rsid w:val="004C0525"/>
    <w:rsid w:val="004C107B"/>
    <w:rsid w:val="004C170D"/>
    <w:rsid w:val="004C2942"/>
    <w:rsid w:val="004C3270"/>
    <w:rsid w:val="004C47D0"/>
    <w:rsid w:val="004C532F"/>
    <w:rsid w:val="004C5A4D"/>
    <w:rsid w:val="004C6F31"/>
    <w:rsid w:val="004C7E50"/>
    <w:rsid w:val="004C7F23"/>
    <w:rsid w:val="004C7F9D"/>
    <w:rsid w:val="004D0798"/>
    <w:rsid w:val="004D0947"/>
    <w:rsid w:val="004D1049"/>
    <w:rsid w:val="004D330B"/>
    <w:rsid w:val="004D3DAC"/>
    <w:rsid w:val="004D5A88"/>
    <w:rsid w:val="004D65B3"/>
    <w:rsid w:val="004D6F43"/>
    <w:rsid w:val="004D7851"/>
    <w:rsid w:val="004D7ECE"/>
    <w:rsid w:val="004D7EE4"/>
    <w:rsid w:val="004E2606"/>
    <w:rsid w:val="004E379A"/>
    <w:rsid w:val="004E3D64"/>
    <w:rsid w:val="004E3DF3"/>
    <w:rsid w:val="004E512E"/>
    <w:rsid w:val="004E5341"/>
    <w:rsid w:val="004E5F1C"/>
    <w:rsid w:val="004E6287"/>
    <w:rsid w:val="004F33DE"/>
    <w:rsid w:val="004F3470"/>
    <w:rsid w:val="004F41B9"/>
    <w:rsid w:val="004F45E5"/>
    <w:rsid w:val="004F4A5D"/>
    <w:rsid w:val="004F4CB5"/>
    <w:rsid w:val="004F59D6"/>
    <w:rsid w:val="004F66B8"/>
    <w:rsid w:val="004F732B"/>
    <w:rsid w:val="004F7F6F"/>
    <w:rsid w:val="005011F6"/>
    <w:rsid w:val="00502DAC"/>
    <w:rsid w:val="00502F59"/>
    <w:rsid w:val="0050364F"/>
    <w:rsid w:val="0050390E"/>
    <w:rsid w:val="005047D7"/>
    <w:rsid w:val="00504847"/>
    <w:rsid w:val="00510E2B"/>
    <w:rsid w:val="0051246B"/>
    <w:rsid w:val="00512FAE"/>
    <w:rsid w:val="0051367E"/>
    <w:rsid w:val="005151FB"/>
    <w:rsid w:val="00515A16"/>
    <w:rsid w:val="00517170"/>
    <w:rsid w:val="0052117B"/>
    <w:rsid w:val="00523964"/>
    <w:rsid w:val="005258FC"/>
    <w:rsid w:val="00525FBF"/>
    <w:rsid w:val="00526059"/>
    <w:rsid w:val="00527AC5"/>
    <w:rsid w:val="00530358"/>
    <w:rsid w:val="00530DAC"/>
    <w:rsid w:val="005322C7"/>
    <w:rsid w:val="005323E5"/>
    <w:rsid w:val="00532982"/>
    <w:rsid w:val="005331A0"/>
    <w:rsid w:val="00534116"/>
    <w:rsid w:val="0053411B"/>
    <w:rsid w:val="00535E13"/>
    <w:rsid w:val="00536F37"/>
    <w:rsid w:val="00540F5B"/>
    <w:rsid w:val="00542F45"/>
    <w:rsid w:val="00543665"/>
    <w:rsid w:val="0054421D"/>
    <w:rsid w:val="00545032"/>
    <w:rsid w:val="00545B1A"/>
    <w:rsid w:val="00547E7D"/>
    <w:rsid w:val="005501B6"/>
    <w:rsid w:val="005529F3"/>
    <w:rsid w:val="00553415"/>
    <w:rsid w:val="005544EF"/>
    <w:rsid w:val="0055508F"/>
    <w:rsid w:val="0055589B"/>
    <w:rsid w:val="0056012B"/>
    <w:rsid w:val="00560E41"/>
    <w:rsid w:val="00560FB4"/>
    <w:rsid w:val="005617D7"/>
    <w:rsid w:val="00561B33"/>
    <w:rsid w:val="00562810"/>
    <w:rsid w:val="00562BC8"/>
    <w:rsid w:val="00563846"/>
    <w:rsid w:val="00563EE0"/>
    <w:rsid w:val="00564858"/>
    <w:rsid w:val="005650A4"/>
    <w:rsid w:val="005653B4"/>
    <w:rsid w:val="00565B6A"/>
    <w:rsid w:val="00566320"/>
    <w:rsid w:val="00566C46"/>
    <w:rsid w:val="00574A33"/>
    <w:rsid w:val="00574CF1"/>
    <w:rsid w:val="00575D9E"/>
    <w:rsid w:val="00582617"/>
    <w:rsid w:val="0058288A"/>
    <w:rsid w:val="00582B3A"/>
    <w:rsid w:val="005840D7"/>
    <w:rsid w:val="00585C96"/>
    <w:rsid w:val="00586006"/>
    <w:rsid w:val="0058625E"/>
    <w:rsid w:val="005867EB"/>
    <w:rsid w:val="0058749B"/>
    <w:rsid w:val="00590969"/>
    <w:rsid w:val="0059129B"/>
    <w:rsid w:val="0059239B"/>
    <w:rsid w:val="00592660"/>
    <w:rsid w:val="00592C85"/>
    <w:rsid w:val="005938F6"/>
    <w:rsid w:val="0059474D"/>
    <w:rsid w:val="00594F67"/>
    <w:rsid w:val="00594FC5"/>
    <w:rsid w:val="00597130"/>
    <w:rsid w:val="00597196"/>
    <w:rsid w:val="00597483"/>
    <w:rsid w:val="005975B6"/>
    <w:rsid w:val="00597FEE"/>
    <w:rsid w:val="005A073B"/>
    <w:rsid w:val="005A1275"/>
    <w:rsid w:val="005A13B4"/>
    <w:rsid w:val="005A18D9"/>
    <w:rsid w:val="005A1BC1"/>
    <w:rsid w:val="005A2C17"/>
    <w:rsid w:val="005A36C3"/>
    <w:rsid w:val="005A46C0"/>
    <w:rsid w:val="005A48E9"/>
    <w:rsid w:val="005A5787"/>
    <w:rsid w:val="005A60FF"/>
    <w:rsid w:val="005A6D1B"/>
    <w:rsid w:val="005B05DE"/>
    <w:rsid w:val="005B2A63"/>
    <w:rsid w:val="005B2B4B"/>
    <w:rsid w:val="005B359C"/>
    <w:rsid w:val="005B5602"/>
    <w:rsid w:val="005B7527"/>
    <w:rsid w:val="005C0491"/>
    <w:rsid w:val="005C04DB"/>
    <w:rsid w:val="005C236D"/>
    <w:rsid w:val="005C2DA5"/>
    <w:rsid w:val="005C2E1F"/>
    <w:rsid w:val="005C51EA"/>
    <w:rsid w:val="005C5526"/>
    <w:rsid w:val="005C65DA"/>
    <w:rsid w:val="005C6AD6"/>
    <w:rsid w:val="005D0807"/>
    <w:rsid w:val="005D2A15"/>
    <w:rsid w:val="005D3067"/>
    <w:rsid w:val="005D4E54"/>
    <w:rsid w:val="005D5625"/>
    <w:rsid w:val="005D7A8B"/>
    <w:rsid w:val="005E0EE0"/>
    <w:rsid w:val="005E1B28"/>
    <w:rsid w:val="005E1C82"/>
    <w:rsid w:val="005E1E50"/>
    <w:rsid w:val="005E5CFC"/>
    <w:rsid w:val="005E6F51"/>
    <w:rsid w:val="005E7058"/>
    <w:rsid w:val="005F0DB1"/>
    <w:rsid w:val="005F1D0F"/>
    <w:rsid w:val="005F202D"/>
    <w:rsid w:val="005F34F3"/>
    <w:rsid w:val="005F3BAB"/>
    <w:rsid w:val="005F4CE2"/>
    <w:rsid w:val="005F5B71"/>
    <w:rsid w:val="006020B2"/>
    <w:rsid w:val="00602591"/>
    <w:rsid w:val="00602DCB"/>
    <w:rsid w:val="0060424A"/>
    <w:rsid w:val="00604D69"/>
    <w:rsid w:val="0060553C"/>
    <w:rsid w:val="0060647B"/>
    <w:rsid w:val="00606C94"/>
    <w:rsid w:val="00607278"/>
    <w:rsid w:val="00607A74"/>
    <w:rsid w:val="00610628"/>
    <w:rsid w:val="00610C55"/>
    <w:rsid w:val="00612014"/>
    <w:rsid w:val="006143D7"/>
    <w:rsid w:val="006149B9"/>
    <w:rsid w:val="0062077C"/>
    <w:rsid w:val="00620E13"/>
    <w:rsid w:val="00621F9E"/>
    <w:rsid w:val="006227B9"/>
    <w:rsid w:val="006234DF"/>
    <w:rsid w:val="006240B9"/>
    <w:rsid w:val="00624DA5"/>
    <w:rsid w:val="006256BD"/>
    <w:rsid w:val="006258C2"/>
    <w:rsid w:val="00627A60"/>
    <w:rsid w:val="00630329"/>
    <w:rsid w:val="00632CF4"/>
    <w:rsid w:val="00633B14"/>
    <w:rsid w:val="00634CC5"/>
    <w:rsid w:val="00635144"/>
    <w:rsid w:val="006359FD"/>
    <w:rsid w:val="00637142"/>
    <w:rsid w:val="006374BC"/>
    <w:rsid w:val="00637D35"/>
    <w:rsid w:val="00640927"/>
    <w:rsid w:val="006413C9"/>
    <w:rsid w:val="00641708"/>
    <w:rsid w:val="006417E4"/>
    <w:rsid w:val="006420FC"/>
    <w:rsid w:val="00642C9C"/>
    <w:rsid w:val="0064327F"/>
    <w:rsid w:val="00652FB1"/>
    <w:rsid w:val="00653575"/>
    <w:rsid w:val="00654E6D"/>
    <w:rsid w:val="00654EDC"/>
    <w:rsid w:val="00656089"/>
    <w:rsid w:val="006577E4"/>
    <w:rsid w:val="00657C45"/>
    <w:rsid w:val="00660FD9"/>
    <w:rsid w:val="006614B2"/>
    <w:rsid w:val="00664810"/>
    <w:rsid w:val="00665D9B"/>
    <w:rsid w:val="00666353"/>
    <w:rsid w:val="0067196D"/>
    <w:rsid w:val="006722A9"/>
    <w:rsid w:val="0067249E"/>
    <w:rsid w:val="006727B6"/>
    <w:rsid w:val="00673599"/>
    <w:rsid w:val="006739E5"/>
    <w:rsid w:val="0067775C"/>
    <w:rsid w:val="00677A9A"/>
    <w:rsid w:val="00684537"/>
    <w:rsid w:val="0068486F"/>
    <w:rsid w:val="00684B60"/>
    <w:rsid w:val="00684FD0"/>
    <w:rsid w:val="00687113"/>
    <w:rsid w:val="00687438"/>
    <w:rsid w:val="00691851"/>
    <w:rsid w:val="006929DD"/>
    <w:rsid w:val="00694262"/>
    <w:rsid w:val="00696D47"/>
    <w:rsid w:val="00697B01"/>
    <w:rsid w:val="006A09BA"/>
    <w:rsid w:val="006A0C92"/>
    <w:rsid w:val="006A2FAC"/>
    <w:rsid w:val="006A5AB0"/>
    <w:rsid w:val="006B210D"/>
    <w:rsid w:val="006B2902"/>
    <w:rsid w:val="006B2F9E"/>
    <w:rsid w:val="006B304D"/>
    <w:rsid w:val="006B41BC"/>
    <w:rsid w:val="006B4407"/>
    <w:rsid w:val="006B56A6"/>
    <w:rsid w:val="006B5CE9"/>
    <w:rsid w:val="006B6FF3"/>
    <w:rsid w:val="006B765F"/>
    <w:rsid w:val="006B7B62"/>
    <w:rsid w:val="006C00CC"/>
    <w:rsid w:val="006C0A97"/>
    <w:rsid w:val="006C0D9A"/>
    <w:rsid w:val="006C13B8"/>
    <w:rsid w:val="006C1725"/>
    <w:rsid w:val="006C293F"/>
    <w:rsid w:val="006C521B"/>
    <w:rsid w:val="006C739B"/>
    <w:rsid w:val="006C7C2E"/>
    <w:rsid w:val="006C7DAD"/>
    <w:rsid w:val="006D0759"/>
    <w:rsid w:val="006D118C"/>
    <w:rsid w:val="006D1248"/>
    <w:rsid w:val="006D147F"/>
    <w:rsid w:val="006D14E4"/>
    <w:rsid w:val="006D1B00"/>
    <w:rsid w:val="006D1EA9"/>
    <w:rsid w:val="006D446A"/>
    <w:rsid w:val="006D549D"/>
    <w:rsid w:val="006E02A1"/>
    <w:rsid w:val="006E1856"/>
    <w:rsid w:val="006E1CFD"/>
    <w:rsid w:val="006E1DEC"/>
    <w:rsid w:val="006E2B0C"/>
    <w:rsid w:val="006E3C9A"/>
    <w:rsid w:val="006E3D1A"/>
    <w:rsid w:val="006E4762"/>
    <w:rsid w:val="006E597D"/>
    <w:rsid w:val="006E788E"/>
    <w:rsid w:val="006E7D37"/>
    <w:rsid w:val="006F1328"/>
    <w:rsid w:val="006F2239"/>
    <w:rsid w:val="006F2682"/>
    <w:rsid w:val="006F2FBA"/>
    <w:rsid w:val="006F52BF"/>
    <w:rsid w:val="006F6348"/>
    <w:rsid w:val="006F6721"/>
    <w:rsid w:val="006F6C4F"/>
    <w:rsid w:val="006F6D72"/>
    <w:rsid w:val="006F7739"/>
    <w:rsid w:val="007010DE"/>
    <w:rsid w:val="00701663"/>
    <w:rsid w:val="007017D0"/>
    <w:rsid w:val="007043EF"/>
    <w:rsid w:val="00704D30"/>
    <w:rsid w:val="007054DC"/>
    <w:rsid w:val="00705548"/>
    <w:rsid w:val="00706074"/>
    <w:rsid w:val="00707234"/>
    <w:rsid w:val="007078FE"/>
    <w:rsid w:val="00710158"/>
    <w:rsid w:val="00710D48"/>
    <w:rsid w:val="0071315C"/>
    <w:rsid w:val="007157AD"/>
    <w:rsid w:val="00715FFA"/>
    <w:rsid w:val="00717076"/>
    <w:rsid w:val="00717EBA"/>
    <w:rsid w:val="00720E23"/>
    <w:rsid w:val="007212F6"/>
    <w:rsid w:val="00722990"/>
    <w:rsid w:val="00724B43"/>
    <w:rsid w:val="00725EDC"/>
    <w:rsid w:val="00726F54"/>
    <w:rsid w:val="0073051A"/>
    <w:rsid w:val="00730A05"/>
    <w:rsid w:val="007317EC"/>
    <w:rsid w:val="00731A81"/>
    <w:rsid w:val="00731F02"/>
    <w:rsid w:val="00732330"/>
    <w:rsid w:val="0073281A"/>
    <w:rsid w:val="007334CE"/>
    <w:rsid w:val="0073526A"/>
    <w:rsid w:val="007373CF"/>
    <w:rsid w:val="007418A5"/>
    <w:rsid w:val="00741A32"/>
    <w:rsid w:val="00743146"/>
    <w:rsid w:val="00743454"/>
    <w:rsid w:val="007442D2"/>
    <w:rsid w:val="007448CD"/>
    <w:rsid w:val="00745BF2"/>
    <w:rsid w:val="00745C88"/>
    <w:rsid w:val="00745F79"/>
    <w:rsid w:val="00746E6E"/>
    <w:rsid w:val="007549D0"/>
    <w:rsid w:val="0075543A"/>
    <w:rsid w:val="007555A1"/>
    <w:rsid w:val="00757EBB"/>
    <w:rsid w:val="00760A9A"/>
    <w:rsid w:val="00763108"/>
    <w:rsid w:val="00763813"/>
    <w:rsid w:val="00763B76"/>
    <w:rsid w:val="0076422F"/>
    <w:rsid w:val="0076559F"/>
    <w:rsid w:val="007669BB"/>
    <w:rsid w:val="007671E1"/>
    <w:rsid w:val="00770692"/>
    <w:rsid w:val="00770984"/>
    <w:rsid w:val="00771743"/>
    <w:rsid w:val="007719FA"/>
    <w:rsid w:val="0077213A"/>
    <w:rsid w:val="00772856"/>
    <w:rsid w:val="00772865"/>
    <w:rsid w:val="007731E4"/>
    <w:rsid w:val="0077346D"/>
    <w:rsid w:val="0077355C"/>
    <w:rsid w:val="00773B34"/>
    <w:rsid w:val="007746D6"/>
    <w:rsid w:val="00774D16"/>
    <w:rsid w:val="00777D87"/>
    <w:rsid w:val="0078059F"/>
    <w:rsid w:val="00781B0C"/>
    <w:rsid w:val="0078552A"/>
    <w:rsid w:val="007855DA"/>
    <w:rsid w:val="007872D5"/>
    <w:rsid w:val="00791159"/>
    <w:rsid w:val="0079201B"/>
    <w:rsid w:val="00793817"/>
    <w:rsid w:val="0079541E"/>
    <w:rsid w:val="00797AE3"/>
    <w:rsid w:val="00797C24"/>
    <w:rsid w:val="007A0778"/>
    <w:rsid w:val="007A0821"/>
    <w:rsid w:val="007A15A7"/>
    <w:rsid w:val="007A44D4"/>
    <w:rsid w:val="007A5EE1"/>
    <w:rsid w:val="007A62B9"/>
    <w:rsid w:val="007B0B0A"/>
    <w:rsid w:val="007B0B4E"/>
    <w:rsid w:val="007B0C4A"/>
    <w:rsid w:val="007B178A"/>
    <w:rsid w:val="007B213D"/>
    <w:rsid w:val="007B4768"/>
    <w:rsid w:val="007B4FC2"/>
    <w:rsid w:val="007B5159"/>
    <w:rsid w:val="007B5F77"/>
    <w:rsid w:val="007B5FD2"/>
    <w:rsid w:val="007B64A7"/>
    <w:rsid w:val="007B7B8B"/>
    <w:rsid w:val="007C0620"/>
    <w:rsid w:val="007C161C"/>
    <w:rsid w:val="007C1862"/>
    <w:rsid w:val="007C20F9"/>
    <w:rsid w:val="007C27A6"/>
    <w:rsid w:val="007C34E1"/>
    <w:rsid w:val="007C45D0"/>
    <w:rsid w:val="007C469E"/>
    <w:rsid w:val="007C7A61"/>
    <w:rsid w:val="007C7FDE"/>
    <w:rsid w:val="007D00E5"/>
    <w:rsid w:val="007D2989"/>
    <w:rsid w:val="007D3CBA"/>
    <w:rsid w:val="007D5445"/>
    <w:rsid w:val="007D5FB9"/>
    <w:rsid w:val="007D618F"/>
    <w:rsid w:val="007E12C8"/>
    <w:rsid w:val="007E2137"/>
    <w:rsid w:val="007E2DDA"/>
    <w:rsid w:val="007E2E9B"/>
    <w:rsid w:val="007E2F20"/>
    <w:rsid w:val="007E43DB"/>
    <w:rsid w:val="007E4652"/>
    <w:rsid w:val="007E4ECC"/>
    <w:rsid w:val="007E5980"/>
    <w:rsid w:val="007E64EF"/>
    <w:rsid w:val="007F0825"/>
    <w:rsid w:val="007F08CD"/>
    <w:rsid w:val="007F0E7F"/>
    <w:rsid w:val="007F20E3"/>
    <w:rsid w:val="007F2256"/>
    <w:rsid w:val="007F37E2"/>
    <w:rsid w:val="007F3D46"/>
    <w:rsid w:val="007F3DAA"/>
    <w:rsid w:val="007F4299"/>
    <w:rsid w:val="007F4E3C"/>
    <w:rsid w:val="007F58D1"/>
    <w:rsid w:val="007F5E41"/>
    <w:rsid w:val="00800CA0"/>
    <w:rsid w:val="0080120F"/>
    <w:rsid w:val="008015AB"/>
    <w:rsid w:val="00803628"/>
    <w:rsid w:val="00804711"/>
    <w:rsid w:val="0080552D"/>
    <w:rsid w:val="008057F8"/>
    <w:rsid w:val="008063C0"/>
    <w:rsid w:val="008066CC"/>
    <w:rsid w:val="00806B12"/>
    <w:rsid w:val="00807288"/>
    <w:rsid w:val="0080787E"/>
    <w:rsid w:val="008126D9"/>
    <w:rsid w:val="008131B7"/>
    <w:rsid w:val="008173B6"/>
    <w:rsid w:val="008203B2"/>
    <w:rsid w:val="008214AD"/>
    <w:rsid w:val="00821F92"/>
    <w:rsid w:val="0082258D"/>
    <w:rsid w:val="0082379E"/>
    <w:rsid w:val="008249CC"/>
    <w:rsid w:val="00824AFF"/>
    <w:rsid w:val="00824D6E"/>
    <w:rsid w:val="00824DD4"/>
    <w:rsid w:val="008257C6"/>
    <w:rsid w:val="00827915"/>
    <w:rsid w:val="00830EEE"/>
    <w:rsid w:val="008312C8"/>
    <w:rsid w:val="00832772"/>
    <w:rsid w:val="00832878"/>
    <w:rsid w:val="00832A9D"/>
    <w:rsid w:val="00832D02"/>
    <w:rsid w:val="00834379"/>
    <w:rsid w:val="00835086"/>
    <w:rsid w:val="008401D1"/>
    <w:rsid w:val="00840A9D"/>
    <w:rsid w:val="00840D96"/>
    <w:rsid w:val="008424C4"/>
    <w:rsid w:val="00842CF8"/>
    <w:rsid w:val="00843BE9"/>
    <w:rsid w:val="00847327"/>
    <w:rsid w:val="00852C8F"/>
    <w:rsid w:val="0085393D"/>
    <w:rsid w:val="008556B5"/>
    <w:rsid w:val="008560A5"/>
    <w:rsid w:val="00856233"/>
    <w:rsid w:val="008567EF"/>
    <w:rsid w:val="00856B85"/>
    <w:rsid w:val="00857688"/>
    <w:rsid w:val="0085788C"/>
    <w:rsid w:val="008605AF"/>
    <w:rsid w:val="008628E0"/>
    <w:rsid w:val="00862FCE"/>
    <w:rsid w:val="00863D36"/>
    <w:rsid w:val="00864033"/>
    <w:rsid w:val="008649F3"/>
    <w:rsid w:val="008710FB"/>
    <w:rsid w:val="00871F5C"/>
    <w:rsid w:val="00873748"/>
    <w:rsid w:val="00874039"/>
    <w:rsid w:val="00875536"/>
    <w:rsid w:val="00877A4B"/>
    <w:rsid w:val="008808FB"/>
    <w:rsid w:val="008810D6"/>
    <w:rsid w:val="00881376"/>
    <w:rsid w:val="00882295"/>
    <w:rsid w:val="00882375"/>
    <w:rsid w:val="008825D2"/>
    <w:rsid w:val="008840E8"/>
    <w:rsid w:val="00884178"/>
    <w:rsid w:val="00890466"/>
    <w:rsid w:val="00890D5B"/>
    <w:rsid w:val="0089171D"/>
    <w:rsid w:val="00891E47"/>
    <w:rsid w:val="00892EE7"/>
    <w:rsid w:val="008934E9"/>
    <w:rsid w:val="00893818"/>
    <w:rsid w:val="00893EA2"/>
    <w:rsid w:val="00894E1C"/>
    <w:rsid w:val="00895A58"/>
    <w:rsid w:val="008960FA"/>
    <w:rsid w:val="00896EC4"/>
    <w:rsid w:val="00897A41"/>
    <w:rsid w:val="00897E6D"/>
    <w:rsid w:val="008A109D"/>
    <w:rsid w:val="008A12CC"/>
    <w:rsid w:val="008A1806"/>
    <w:rsid w:val="008A183A"/>
    <w:rsid w:val="008A1A56"/>
    <w:rsid w:val="008A2270"/>
    <w:rsid w:val="008A293E"/>
    <w:rsid w:val="008A4DFB"/>
    <w:rsid w:val="008A6E8F"/>
    <w:rsid w:val="008A75CD"/>
    <w:rsid w:val="008B0489"/>
    <w:rsid w:val="008B1A23"/>
    <w:rsid w:val="008B3196"/>
    <w:rsid w:val="008B5B1C"/>
    <w:rsid w:val="008B63A8"/>
    <w:rsid w:val="008B675E"/>
    <w:rsid w:val="008B7AA4"/>
    <w:rsid w:val="008C2F08"/>
    <w:rsid w:val="008C3106"/>
    <w:rsid w:val="008C32F7"/>
    <w:rsid w:val="008C347C"/>
    <w:rsid w:val="008C379D"/>
    <w:rsid w:val="008C3BA0"/>
    <w:rsid w:val="008D0C59"/>
    <w:rsid w:val="008D5C22"/>
    <w:rsid w:val="008D6188"/>
    <w:rsid w:val="008D6917"/>
    <w:rsid w:val="008E1060"/>
    <w:rsid w:val="008E1D96"/>
    <w:rsid w:val="008E397E"/>
    <w:rsid w:val="008E4ED5"/>
    <w:rsid w:val="008E6B3A"/>
    <w:rsid w:val="008E7AC0"/>
    <w:rsid w:val="008F08DC"/>
    <w:rsid w:val="008F0B3F"/>
    <w:rsid w:val="008F133C"/>
    <w:rsid w:val="008F1440"/>
    <w:rsid w:val="008F1889"/>
    <w:rsid w:val="008F2B27"/>
    <w:rsid w:val="008F38AD"/>
    <w:rsid w:val="008F5194"/>
    <w:rsid w:val="008F6A2D"/>
    <w:rsid w:val="008F74B9"/>
    <w:rsid w:val="009006BF"/>
    <w:rsid w:val="00901A60"/>
    <w:rsid w:val="00901BE8"/>
    <w:rsid w:val="00903A14"/>
    <w:rsid w:val="00903E28"/>
    <w:rsid w:val="00904790"/>
    <w:rsid w:val="00905469"/>
    <w:rsid w:val="00905A32"/>
    <w:rsid w:val="00905B0A"/>
    <w:rsid w:val="00905CA3"/>
    <w:rsid w:val="00912D57"/>
    <w:rsid w:val="009138DC"/>
    <w:rsid w:val="00913B92"/>
    <w:rsid w:val="009147B7"/>
    <w:rsid w:val="00915107"/>
    <w:rsid w:val="00916262"/>
    <w:rsid w:val="00916566"/>
    <w:rsid w:val="0091786B"/>
    <w:rsid w:val="00920A4C"/>
    <w:rsid w:val="00922257"/>
    <w:rsid w:val="0092278F"/>
    <w:rsid w:val="00922BBF"/>
    <w:rsid w:val="0092508F"/>
    <w:rsid w:val="00925F59"/>
    <w:rsid w:val="009275E7"/>
    <w:rsid w:val="00931BE4"/>
    <w:rsid w:val="00932D76"/>
    <w:rsid w:val="00933DA0"/>
    <w:rsid w:val="00933E5A"/>
    <w:rsid w:val="009340A5"/>
    <w:rsid w:val="00935D0F"/>
    <w:rsid w:val="00941748"/>
    <w:rsid w:val="00941E5A"/>
    <w:rsid w:val="0094241E"/>
    <w:rsid w:val="0094320C"/>
    <w:rsid w:val="009450B6"/>
    <w:rsid w:val="009466F9"/>
    <w:rsid w:val="00946A5A"/>
    <w:rsid w:val="00947921"/>
    <w:rsid w:val="009502F8"/>
    <w:rsid w:val="0095049C"/>
    <w:rsid w:val="00950665"/>
    <w:rsid w:val="00950F38"/>
    <w:rsid w:val="00951037"/>
    <w:rsid w:val="0095258A"/>
    <w:rsid w:val="009542E7"/>
    <w:rsid w:val="0095445D"/>
    <w:rsid w:val="00955818"/>
    <w:rsid w:val="009559FB"/>
    <w:rsid w:val="00956238"/>
    <w:rsid w:val="0095698D"/>
    <w:rsid w:val="0095716D"/>
    <w:rsid w:val="009574C4"/>
    <w:rsid w:val="0095769F"/>
    <w:rsid w:val="00960DD7"/>
    <w:rsid w:val="00962144"/>
    <w:rsid w:val="00962B1C"/>
    <w:rsid w:val="00962BD7"/>
    <w:rsid w:val="00964006"/>
    <w:rsid w:val="00965CB8"/>
    <w:rsid w:val="00965ECB"/>
    <w:rsid w:val="00967422"/>
    <w:rsid w:val="00970DFF"/>
    <w:rsid w:val="00971B5F"/>
    <w:rsid w:val="00971B9A"/>
    <w:rsid w:val="009726ED"/>
    <w:rsid w:val="00974122"/>
    <w:rsid w:val="00976058"/>
    <w:rsid w:val="009764E9"/>
    <w:rsid w:val="00976533"/>
    <w:rsid w:val="00977BEF"/>
    <w:rsid w:val="009802C1"/>
    <w:rsid w:val="00980A9B"/>
    <w:rsid w:val="00982545"/>
    <w:rsid w:val="00983C58"/>
    <w:rsid w:val="00984171"/>
    <w:rsid w:val="00984B41"/>
    <w:rsid w:val="009865E1"/>
    <w:rsid w:val="00987390"/>
    <w:rsid w:val="0099005E"/>
    <w:rsid w:val="00990DD5"/>
    <w:rsid w:val="00991640"/>
    <w:rsid w:val="00992523"/>
    <w:rsid w:val="00994D81"/>
    <w:rsid w:val="0099551C"/>
    <w:rsid w:val="0099599C"/>
    <w:rsid w:val="00996CC7"/>
    <w:rsid w:val="009A05EA"/>
    <w:rsid w:val="009A14B7"/>
    <w:rsid w:val="009A2DC6"/>
    <w:rsid w:val="009A3492"/>
    <w:rsid w:val="009A4696"/>
    <w:rsid w:val="009A4DE8"/>
    <w:rsid w:val="009A60A5"/>
    <w:rsid w:val="009A6FB3"/>
    <w:rsid w:val="009B01FD"/>
    <w:rsid w:val="009B0B52"/>
    <w:rsid w:val="009B28DF"/>
    <w:rsid w:val="009B552B"/>
    <w:rsid w:val="009B5671"/>
    <w:rsid w:val="009B594E"/>
    <w:rsid w:val="009B5B0B"/>
    <w:rsid w:val="009B6D8D"/>
    <w:rsid w:val="009C0E76"/>
    <w:rsid w:val="009C4A90"/>
    <w:rsid w:val="009C4AEF"/>
    <w:rsid w:val="009C4EC9"/>
    <w:rsid w:val="009C5B48"/>
    <w:rsid w:val="009C5B56"/>
    <w:rsid w:val="009C7379"/>
    <w:rsid w:val="009C7CD1"/>
    <w:rsid w:val="009C7DDC"/>
    <w:rsid w:val="009C7EDE"/>
    <w:rsid w:val="009D02BB"/>
    <w:rsid w:val="009D0A52"/>
    <w:rsid w:val="009D0F54"/>
    <w:rsid w:val="009D1352"/>
    <w:rsid w:val="009D3017"/>
    <w:rsid w:val="009E0B13"/>
    <w:rsid w:val="009E338C"/>
    <w:rsid w:val="009E3CCC"/>
    <w:rsid w:val="009E4C2D"/>
    <w:rsid w:val="009E518A"/>
    <w:rsid w:val="009E5BE3"/>
    <w:rsid w:val="009E6051"/>
    <w:rsid w:val="009E6B2D"/>
    <w:rsid w:val="009F1002"/>
    <w:rsid w:val="009F1121"/>
    <w:rsid w:val="009F2629"/>
    <w:rsid w:val="009F3850"/>
    <w:rsid w:val="009F405F"/>
    <w:rsid w:val="009F46CC"/>
    <w:rsid w:val="009F65AA"/>
    <w:rsid w:val="009F6BE6"/>
    <w:rsid w:val="009F6F75"/>
    <w:rsid w:val="009F738E"/>
    <w:rsid w:val="009F77AD"/>
    <w:rsid w:val="00A000BF"/>
    <w:rsid w:val="00A00181"/>
    <w:rsid w:val="00A00228"/>
    <w:rsid w:val="00A023AB"/>
    <w:rsid w:val="00A02E79"/>
    <w:rsid w:val="00A03337"/>
    <w:rsid w:val="00A0393D"/>
    <w:rsid w:val="00A0453E"/>
    <w:rsid w:val="00A04A7D"/>
    <w:rsid w:val="00A069B0"/>
    <w:rsid w:val="00A06B03"/>
    <w:rsid w:val="00A13CE6"/>
    <w:rsid w:val="00A14645"/>
    <w:rsid w:val="00A14AB4"/>
    <w:rsid w:val="00A16A49"/>
    <w:rsid w:val="00A16F2F"/>
    <w:rsid w:val="00A2112F"/>
    <w:rsid w:val="00A21786"/>
    <w:rsid w:val="00A22D88"/>
    <w:rsid w:val="00A231C9"/>
    <w:rsid w:val="00A251AE"/>
    <w:rsid w:val="00A26829"/>
    <w:rsid w:val="00A26FB2"/>
    <w:rsid w:val="00A2702E"/>
    <w:rsid w:val="00A2720A"/>
    <w:rsid w:val="00A276B3"/>
    <w:rsid w:val="00A30430"/>
    <w:rsid w:val="00A32522"/>
    <w:rsid w:val="00A326D5"/>
    <w:rsid w:val="00A3378A"/>
    <w:rsid w:val="00A33F0F"/>
    <w:rsid w:val="00A344CF"/>
    <w:rsid w:val="00A34887"/>
    <w:rsid w:val="00A352DF"/>
    <w:rsid w:val="00A36497"/>
    <w:rsid w:val="00A40AF0"/>
    <w:rsid w:val="00A415ED"/>
    <w:rsid w:val="00A42F55"/>
    <w:rsid w:val="00A4401D"/>
    <w:rsid w:val="00A44B78"/>
    <w:rsid w:val="00A4590B"/>
    <w:rsid w:val="00A4694A"/>
    <w:rsid w:val="00A46BE1"/>
    <w:rsid w:val="00A46D84"/>
    <w:rsid w:val="00A47528"/>
    <w:rsid w:val="00A47A23"/>
    <w:rsid w:val="00A47A26"/>
    <w:rsid w:val="00A5001D"/>
    <w:rsid w:val="00A508E6"/>
    <w:rsid w:val="00A51138"/>
    <w:rsid w:val="00A51401"/>
    <w:rsid w:val="00A520A0"/>
    <w:rsid w:val="00A5249E"/>
    <w:rsid w:val="00A52597"/>
    <w:rsid w:val="00A52A62"/>
    <w:rsid w:val="00A53E4D"/>
    <w:rsid w:val="00A53FFE"/>
    <w:rsid w:val="00A55DAA"/>
    <w:rsid w:val="00A569DA"/>
    <w:rsid w:val="00A57687"/>
    <w:rsid w:val="00A57F72"/>
    <w:rsid w:val="00A60406"/>
    <w:rsid w:val="00A62687"/>
    <w:rsid w:val="00A62E3E"/>
    <w:rsid w:val="00A6313C"/>
    <w:rsid w:val="00A63C2E"/>
    <w:rsid w:val="00A64F33"/>
    <w:rsid w:val="00A65D00"/>
    <w:rsid w:val="00A66E46"/>
    <w:rsid w:val="00A71210"/>
    <w:rsid w:val="00A713DB"/>
    <w:rsid w:val="00A72C0F"/>
    <w:rsid w:val="00A73503"/>
    <w:rsid w:val="00A74233"/>
    <w:rsid w:val="00A81081"/>
    <w:rsid w:val="00A81B96"/>
    <w:rsid w:val="00A82A95"/>
    <w:rsid w:val="00A82D1D"/>
    <w:rsid w:val="00A83637"/>
    <w:rsid w:val="00A83770"/>
    <w:rsid w:val="00A83920"/>
    <w:rsid w:val="00A84326"/>
    <w:rsid w:val="00A84C3E"/>
    <w:rsid w:val="00A8517E"/>
    <w:rsid w:val="00A851C3"/>
    <w:rsid w:val="00A86CB1"/>
    <w:rsid w:val="00A8708C"/>
    <w:rsid w:val="00A877D5"/>
    <w:rsid w:val="00A90399"/>
    <w:rsid w:val="00A91C95"/>
    <w:rsid w:val="00A92D3E"/>
    <w:rsid w:val="00A92F2C"/>
    <w:rsid w:val="00A93CEA"/>
    <w:rsid w:val="00A94D04"/>
    <w:rsid w:val="00A95C56"/>
    <w:rsid w:val="00A96260"/>
    <w:rsid w:val="00AA00B9"/>
    <w:rsid w:val="00AA071A"/>
    <w:rsid w:val="00AA1454"/>
    <w:rsid w:val="00AA21D8"/>
    <w:rsid w:val="00AA2C37"/>
    <w:rsid w:val="00AA2D73"/>
    <w:rsid w:val="00AA2FF9"/>
    <w:rsid w:val="00AA400A"/>
    <w:rsid w:val="00AA413E"/>
    <w:rsid w:val="00AA52F4"/>
    <w:rsid w:val="00AA5ED0"/>
    <w:rsid w:val="00AB1AF1"/>
    <w:rsid w:val="00AB226F"/>
    <w:rsid w:val="00AB2F73"/>
    <w:rsid w:val="00AB6623"/>
    <w:rsid w:val="00AB7385"/>
    <w:rsid w:val="00AB7D82"/>
    <w:rsid w:val="00AC02D6"/>
    <w:rsid w:val="00AC14D7"/>
    <w:rsid w:val="00AC3686"/>
    <w:rsid w:val="00AC48CC"/>
    <w:rsid w:val="00AC4914"/>
    <w:rsid w:val="00AC5107"/>
    <w:rsid w:val="00AC5325"/>
    <w:rsid w:val="00AC642F"/>
    <w:rsid w:val="00AD16A4"/>
    <w:rsid w:val="00AD170E"/>
    <w:rsid w:val="00AD286F"/>
    <w:rsid w:val="00AD2EEE"/>
    <w:rsid w:val="00AD3823"/>
    <w:rsid w:val="00AD3D5F"/>
    <w:rsid w:val="00AD464B"/>
    <w:rsid w:val="00AD5778"/>
    <w:rsid w:val="00AD5F2A"/>
    <w:rsid w:val="00AD6C65"/>
    <w:rsid w:val="00AE02CB"/>
    <w:rsid w:val="00AE1250"/>
    <w:rsid w:val="00AE1C01"/>
    <w:rsid w:val="00AE20B5"/>
    <w:rsid w:val="00AE323C"/>
    <w:rsid w:val="00AE46B5"/>
    <w:rsid w:val="00AE4C08"/>
    <w:rsid w:val="00AE60E3"/>
    <w:rsid w:val="00AE6E2F"/>
    <w:rsid w:val="00AE6EAD"/>
    <w:rsid w:val="00AF2030"/>
    <w:rsid w:val="00AF4354"/>
    <w:rsid w:val="00AF49E6"/>
    <w:rsid w:val="00AF5132"/>
    <w:rsid w:val="00AF5684"/>
    <w:rsid w:val="00AF58AF"/>
    <w:rsid w:val="00AF6AA8"/>
    <w:rsid w:val="00B015AA"/>
    <w:rsid w:val="00B02AB5"/>
    <w:rsid w:val="00B03DCF"/>
    <w:rsid w:val="00B0651C"/>
    <w:rsid w:val="00B0754C"/>
    <w:rsid w:val="00B100AA"/>
    <w:rsid w:val="00B10DAC"/>
    <w:rsid w:val="00B10F16"/>
    <w:rsid w:val="00B11B63"/>
    <w:rsid w:val="00B12236"/>
    <w:rsid w:val="00B123E1"/>
    <w:rsid w:val="00B12E8B"/>
    <w:rsid w:val="00B14762"/>
    <w:rsid w:val="00B14952"/>
    <w:rsid w:val="00B165BB"/>
    <w:rsid w:val="00B177AF"/>
    <w:rsid w:val="00B17A31"/>
    <w:rsid w:val="00B20563"/>
    <w:rsid w:val="00B21FFB"/>
    <w:rsid w:val="00B24244"/>
    <w:rsid w:val="00B24DCE"/>
    <w:rsid w:val="00B25185"/>
    <w:rsid w:val="00B25969"/>
    <w:rsid w:val="00B26967"/>
    <w:rsid w:val="00B26DAB"/>
    <w:rsid w:val="00B27623"/>
    <w:rsid w:val="00B27A86"/>
    <w:rsid w:val="00B32790"/>
    <w:rsid w:val="00B33722"/>
    <w:rsid w:val="00B350AB"/>
    <w:rsid w:val="00B360E8"/>
    <w:rsid w:val="00B37859"/>
    <w:rsid w:val="00B405A7"/>
    <w:rsid w:val="00B406AE"/>
    <w:rsid w:val="00B406E4"/>
    <w:rsid w:val="00B40878"/>
    <w:rsid w:val="00B40CA2"/>
    <w:rsid w:val="00B41BBD"/>
    <w:rsid w:val="00B41BE6"/>
    <w:rsid w:val="00B43A4B"/>
    <w:rsid w:val="00B45747"/>
    <w:rsid w:val="00B464C4"/>
    <w:rsid w:val="00B5013C"/>
    <w:rsid w:val="00B51062"/>
    <w:rsid w:val="00B5188E"/>
    <w:rsid w:val="00B520AE"/>
    <w:rsid w:val="00B539E0"/>
    <w:rsid w:val="00B53D27"/>
    <w:rsid w:val="00B54990"/>
    <w:rsid w:val="00B54A9A"/>
    <w:rsid w:val="00B54F10"/>
    <w:rsid w:val="00B56918"/>
    <w:rsid w:val="00B61674"/>
    <w:rsid w:val="00B61E48"/>
    <w:rsid w:val="00B63F16"/>
    <w:rsid w:val="00B641DC"/>
    <w:rsid w:val="00B67845"/>
    <w:rsid w:val="00B67B3A"/>
    <w:rsid w:val="00B715C9"/>
    <w:rsid w:val="00B71DC0"/>
    <w:rsid w:val="00B73619"/>
    <w:rsid w:val="00B74631"/>
    <w:rsid w:val="00B76CC4"/>
    <w:rsid w:val="00B76DD3"/>
    <w:rsid w:val="00B80064"/>
    <w:rsid w:val="00B817D7"/>
    <w:rsid w:val="00B85358"/>
    <w:rsid w:val="00B859B9"/>
    <w:rsid w:val="00B8602A"/>
    <w:rsid w:val="00B91D56"/>
    <w:rsid w:val="00B92DCB"/>
    <w:rsid w:val="00B941D6"/>
    <w:rsid w:val="00B94375"/>
    <w:rsid w:val="00B9540A"/>
    <w:rsid w:val="00B96C18"/>
    <w:rsid w:val="00B9784A"/>
    <w:rsid w:val="00B9797E"/>
    <w:rsid w:val="00BA0E7F"/>
    <w:rsid w:val="00BA51F0"/>
    <w:rsid w:val="00BA5A3F"/>
    <w:rsid w:val="00BA6697"/>
    <w:rsid w:val="00BA6B4D"/>
    <w:rsid w:val="00BB0053"/>
    <w:rsid w:val="00BB251E"/>
    <w:rsid w:val="00BB3054"/>
    <w:rsid w:val="00BB3085"/>
    <w:rsid w:val="00BB4382"/>
    <w:rsid w:val="00BB4E48"/>
    <w:rsid w:val="00BB5137"/>
    <w:rsid w:val="00BB6D5F"/>
    <w:rsid w:val="00BB7846"/>
    <w:rsid w:val="00BB787D"/>
    <w:rsid w:val="00BC1C8D"/>
    <w:rsid w:val="00BC1D68"/>
    <w:rsid w:val="00BC4F3F"/>
    <w:rsid w:val="00BC4FB6"/>
    <w:rsid w:val="00BC6232"/>
    <w:rsid w:val="00BC68A2"/>
    <w:rsid w:val="00BC70BD"/>
    <w:rsid w:val="00BD2C31"/>
    <w:rsid w:val="00BD38DD"/>
    <w:rsid w:val="00BD396D"/>
    <w:rsid w:val="00BD45EA"/>
    <w:rsid w:val="00BD691B"/>
    <w:rsid w:val="00BD6E46"/>
    <w:rsid w:val="00BD7BA8"/>
    <w:rsid w:val="00BE072A"/>
    <w:rsid w:val="00BE22D6"/>
    <w:rsid w:val="00BE5571"/>
    <w:rsid w:val="00BE683D"/>
    <w:rsid w:val="00BE73A3"/>
    <w:rsid w:val="00BE760D"/>
    <w:rsid w:val="00BE7B4A"/>
    <w:rsid w:val="00BF062E"/>
    <w:rsid w:val="00BF15C1"/>
    <w:rsid w:val="00BF18BE"/>
    <w:rsid w:val="00BF242C"/>
    <w:rsid w:val="00BF2470"/>
    <w:rsid w:val="00BF264C"/>
    <w:rsid w:val="00BF2D00"/>
    <w:rsid w:val="00BF2D9A"/>
    <w:rsid w:val="00BF3756"/>
    <w:rsid w:val="00BF37A0"/>
    <w:rsid w:val="00BF38F2"/>
    <w:rsid w:val="00BF3AD4"/>
    <w:rsid w:val="00BF40EC"/>
    <w:rsid w:val="00BF5213"/>
    <w:rsid w:val="00BF548E"/>
    <w:rsid w:val="00BF568C"/>
    <w:rsid w:val="00BF5CBD"/>
    <w:rsid w:val="00BF5E42"/>
    <w:rsid w:val="00BF6703"/>
    <w:rsid w:val="00BF673F"/>
    <w:rsid w:val="00C00869"/>
    <w:rsid w:val="00C00941"/>
    <w:rsid w:val="00C020A0"/>
    <w:rsid w:val="00C05F74"/>
    <w:rsid w:val="00C0603D"/>
    <w:rsid w:val="00C070EB"/>
    <w:rsid w:val="00C10DC5"/>
    <w:rsid w:val="00C11528"/>
    <w:rsid w:val="00C11657"/>
    <w:rsid w:val="00C11E44"/>
    <w:rsid w:val="00C11F5A"/>
    <w:rsid w:val="00C11FD3"/>
    <w:rsid w:val="00C159EB"/>
    <w:rsid w:val="00C15AEF"/>
    <w:rsid w:val="00C15B2C"/>
    <w:rsid w:val="00C1702B"/>
    <w:rsid w:val="00C20FFD"/>
    <w:rsid w:val="00C21161"/>
    <w:rsid w:val="00C21324"/>
    <w:rsid w:val="00C2160E"/>
    <w:rsid w:val="00C21673"/>
    <w:rsid w:val="00C21ED7"/>
    <w:rsid w:val="00C22C73"/>
    <w:rsid w:val="00C240E4"/>
    <w:rsid w:val="00C24819"/>
    <w:rsid w:val="00C25418"/>
    <w:rsid w:val="00C25B7E"/>
    <w:rsid w:val="00C317FD"/>
    <w:rsid w:val="00C32804"/>
    <w:rsid w:val="00C32D42"/>
    <w:rsid w:val="00C3316F"/>
    <w:rsid w:val="00C33BB0"/>
    <w:rsid w:val="00C3594E"/>
    <w:rsid w:val="00C35B3A"/>
    <w:rsid w:val="00C36707"/>
    <w:rsid w:val="00C36B18"/>
    <w:rsid w:val="00C403A0"/>
    <w:rsid w:val="00C40C70"/>
    <w:rsid w:val="00C40E10"/>
    <w:rsid w:val="00C41231"/>
    <w:rsid w:val="00C41955"/>
    <w:rsid w:val="00C43FDB"/>
    <w:rsid w:val="00C44018"/>
    <w:rsid w:val="00C45419"/>
    <w:rsid w:val="00C467E9"/>
    <w:rsid w:val="00C46C17"/>
    <w:rsid w:val="00C47B9A"/>
    <w:rsid w:val="00C500F1"/>
    <w:rsid w:val="00C51A44"/>
    <w:rsid w:val="00C51C11"/>
    <w:rsid w:val="00C521DE"/>
    <w:rsid w:val="00C52533"/>
    <w:rsid w:val="00C528CF"/>
    <w:rsid w:val="00C52C2B"/>
    <w:rsid w:val="00C542F8"/>
    <w:rsid w:val="00C5588B"/>
    <w:rsid w:val="00C55935"/>
    <w:rsid w:val="00C55E23"/>
    <w:rsid w:val="00C57184"/>
    <w:rsid w:val="00C61BA4"/>
    <w:rsid w:val="00C6296F"/>
    <w:rsid w:val="00C62D0F"/>
    <w:rsid w:val="00C63C64"/>
    <w:rsid w:val="00C63FCE"/>
    <w:rsid w:val="00C64204"/>
    <w:rsid w:val="00C64AC4"/>
    <w:rsid w:val="00C65D03"/>
    <w:rsid w:val="00C66DB4"/>
    <w:rsid w:val="00C66F45"/>
    <w:rsid w:val="00C703BE"/>
    <w:rsid w:val="00C7144E"/>
    <w:rsid w:val="00C74126"/>
    <w:rsid w:val="00C7433E"/>
    <w:rsid w:val="00C7665D"/>
    <w:rsid w:val="00C76D41"/>
    <w:rsid w:val="00C7719B"/>
    <w:rsid w:val="00C7792A"/>
    <w:rsid w:val="00C81B4D"/>
    <w:rsid w:val="00C825F2"/>
    <w:rsid w:val="00C8617B"/>
    <w:rsid w:val="00C873F0"/>
    <w:rsid w:val="00C87818"/>
    <w:rsid w:val="00C90C91"/>
    <w:rsid w:val="00C9144D"/>
    <w:rsid w:val="00C921CA"/>
    <w:rsid w:val="00C928D7"/>
    <w:rsid w:val="00C92A3F"/>
    <w:rsid w:val="00C92E00"/>
    <w:rsid w:val="00C94153"/>
    <w:rsid w:val="00C950A1"/>
    <w:rsid w:val="00C95329"/>
    <w:rsid w:val="00CA0A54"/>
    <w:rsid w:val="00CA0E91"/>
    <w:rsid w:val="00CA3CC2"/>
    <w:rsid w:val="00CA49B8"/>
    <w:rsid w:val="00CA55F9"/>
    <w:rsid w:val="00CA7806"/>
    <w:rsid w:val="00CB0466"/>
    <w:rsid w:val="00CB17AA"/>
    <w:rsid w:val="00CB21BF"/>
    <w:rsid w:val="00CB2B76"/>
    <w:rsid w:val="00CB3A56"/>
    <w:rsid w:val="00CB4E2C"/>
    <w:rsid w:val="00CB7107"/>
    <w:rsid w:val="00CB7A94"/>
    <w:rsid w:val="00CC007F"/>
    <w:rsid w:val="00CC0435"/>
    <w:rsid w:val="00CC0623"/>
    <w:rsid w:val="00CC0E5A"/>
    <w:rsid w:val="00CC2AD0"/>
    <w:rsid w:val="00CC4DED"/>
    <w:rsid w:val="00CC7683"/>
    <w:rsid w:val="00CD0684"/>
    <w:rsid w:val="00CD1DE1"/>
    <w:rsid w:val="00CD326D"/>
    <w:rsid w:val="00CD34BC"/>
    <w:rsid w:val="00CD37FE"/>
    <w:rsid w:val="00CD4356"/>
    <w:rsid w:val="00CD536D"/>
    <w:rsid w:val="00CD5CAA"/>
    <w:rsid w:val="00CD5D23"/>
    <w:rsid w:val="00CD783D"/>
    <w:rsid w:val="00CE020D"/>
    <w:rsid w:val="00CE30B6"/>
    <w:rsid w:val="00CE333B"/>
    <w:rsid w:val="00CE3875"/>
    <w:rsid w:val="00CE4EB4"/>
    <w:rsid w:val="00CE6DE3"/>
    <w:rsid w:val="00CF0287"/>
    <w:rsid w:val="00CF160D"/>
    <w:rsid w:val="00CF378F"/>
    <w:rsid w:val="00CF43F6"/>
    <w:rsid w:val="00CF445F"/>
    <w:rsid w:val="00CF4C90"/>
    <w:rsid w:val="00D020B6"/>
    <w:rsid w:val="00D028D3"/>
    <w:rsid w:val="00D04251"/>
    <w:rsid w:val="00D043CA"/>
    <w:rsid w:val="00D06425"/>
    <w:rsid w:val="00D07024"/>
    <w:rsid w:val="00D078EF"/>
    <w:rsid w:val="00D07F12"/>
    <w:rsid w:val="00D1051E"/>
    <w:rsid w:val="00D10E2C"/>
    <w:rsid w:val="00D11445"/>
    <w:rsid w:val="00D11FB0"/>
    <w:rsid w:val="00D13925"/>
    <w:rsid w:val="00D1448D"/>
    <w:rsid w:val="00D16685"/>
    <w:rsid w:val="00D2058A"/>
    <w:rsid w:val="00D221A1"/>
    <w:rsid w:val="00D234AD"/>
    <w:rsid w:val="00D243C3"/>
    <w:rsid w:val="00D2643D"/>
    <w:rsid w:val="00D27941"/>
    <w:rsid w:val="00D27970"/>
    <w:rsid w:val="00D27CAB"/>
    <w:rsid w:val="00D301C7"/>
    <w:rsid w:val="00D30503"/>
    <w:rsid w:val="00D306EF"/>
    <w:rsid w:val="00D318A9"/>
    <w:rsid w:val="00D3356D"/>
    <w:rsid w:val="00D3370C"/>
    <w:rsid w:val="00D33F19"/>
    <w:rsid w:val="00D33FE9"/>
    <w:rsid w:val="00D34721"/>
    <w:rsid w:val="00D3478D"/>
    <w:rsid w:val="00D35592"/>
    <w:rsid w:val="00D363F8"/>
    <w:rsid w:val="00D379C3"/>
    <w:rsid w:val="00D403C1"/>
    <w:rsid w:val="00D4365F"/>
    <w:rsid w:val="00D4391D"/>
    <w:rsid w:val="00D43FB1"/>
    <w:rsid w:val="00D45759"/>
    <w:rsid w:val="00D458BB"/>
    <w:rsid w:val="00D468DF"/>
    <w:rsid w:val="00D469BC"/>
    <w:rsid w:val="00D46EA0"/>
    <w:rsid w:val="00D47F53"/>
    <w:rsid w:val="00D5130B"/>
    <w:rsid w:val="00D51E6A"/>
    <w:rsid w:val="00D51EE9"/>
    <w:rsid w:val="00D52265"/>
    <w:rsid w:val="00D52884"/>
    <w:rsid w:val="00D547F4"/>
    <w:rsid w:val="00D54E21"/>
    <w:rsid w:val="00D54E45"/>
    <w:rsid w:val="00D5505C"/>
    <w:rsid w:val="00D552FA"/>
    <w:rsid w:val="00D55F0C"/>
    <w:rsid w:val="00D560E2"/>
    <w:rsid w:val="00D56AE9"/>
    <w:rsid w:val="00D57D3A"/>
    <w:rsid w:val="00D57D51"/>
    <w:rsid w:val="00D57F68"/>
    <w:rsid w:val="00D6038E"/>
    <w:rsid w:val="00D61066"/>
    <w:rsid w:val="00D61B3B"/>
    <w:rsid w:val="00D61DBC"/>
    <w:rsid w:val="00D625F1"/>
    <w:rsid w:val="00D6328F"/>
    <w:rsid w:val="00D645E6"/>
    <w:rsid w:val="00D657D0"/>
    <w:rsid w:val="00D65D18"/>
    <w:rsid w:val="00D66303"/>
    <w:rsid w:val="00D66762"/>
    <w:rsid w:val="00D668C1"/>
    <w:rsid w:val="00D669E7"/>
    <w:rsid w:val="00D6741F"/>
    <w:rsid w:val="00D67C93"/>
    <w:rsid w:val="00D70FA5"/>
    <w:rsid w:val="00D7108A"/>
    <w:rsid w:val="00D7495E"/>
    <w:rsid w:val="00D749A8"/>
    <w:rsid w:val="00D7541F"/>
    <w:rsid w:val="00D803D2"/>
    <w:rsid w:val="00D807BD"/>
    <w:rsid w:val="00D80CF4"/>
    <w:rsid w:val="00D81C97"/>
    <w:rsid w:val="00D82833"/>
    <w:rsid w:val="00D83B00"/>
    <w:rsid w:val="00D862DD"/>
    <w:rsid w:val="00D865F6"/>
    <w:rsid w:val="00D90B1D"/>
    <w:rsid w:val="00D90F09"/>
    <w:rsid w:val="00D918A3"/>
    <w:rsid w:val="00D91EAC"/>
    <w:rsid w:val="00D933F2"/>
    <w:rsid w:val="00D95207"/>
    <w:rsid w:val="00D95F8B"/>
    <w:rsid w:val="00DA1289"/>
    <w:rsid w:val="00DA343E"/>
    <w:rsid w:val="00DA3D47"/>
    <w:rsid w:val="00DA3E92"/>
    <w:rsid w:val="00DA4A95"/>
    <w:rsid w:val="00DA5283"/>
    <w:rsid w:val="00DA6138"/>
    <w:rsid w:val="00DB32F2"/>
    <w:rsid w:val="00DB4EAA"/>
    <w:rsid w:val="00DB5453"/>
    <w:rsid w:val="00DB67AA"/>
    <w:rsid w:val="00DB7222"/>
    <w:rsid w:val="00DC18F6"/>
    <w:rsid w:val="00DC264B"/>
    <w:rsid w:val="00DC29CF"/>
    <w:rsid w:val="00DC3883"/>
    <w:rsid w:val="00DC39AD"/>
    <w:rsid w:val="00DC3A1F"/>
    <w:rsid w:val="00DC550C"/>
    <w:rsid w:val="00DC6418"/>
    <w:rsid w:val="00DC6618"/>
    <w:rsid w:val="00DC6BBA"/>
    <w:rsid w:val="00DD0F14"/>
    <w:rsid w:val="00DD19CF"/>
    <w:rsid w:val="00DD1AFE"/>
    <w:rsid w:val="00DD2AD3"/>
    <w:rsid w:val="00DD3B90"/>
    <w:rsid w:val="00DD3D6D"/>
    <w:rsid w:val="00DD479E"/>
    <w:rsid w:val="00DD563E"/>
    <w:rsid w:val="00DD5B77"/>
    <w:rsid w:val="00DD7A37"/>
    <w:rsid w:val="00DE06CA"/>
    <w:rsid w:val="00DE10C0"/>
    <w:rsid w:val="00DE3641"/>
    <w:rsid w:val="00DE381D"/>
    <w:rsid w:val="00DE3A4A"/>
    <w:rsid w:val="00DE3D21"/>
    <w:rsid w:val="00DE5EC6"/>
    <w:rsid w:val="00DE7F90"/>
    <w:rsid w:val="00DF080C"/>
    <w:rsid w:val="00DF09AA"/>
    <w:rsid w:val="00DF17F2"/>
    <w:rsid w:val="00DF3459"/>
    <w:rsid w:val="00DF5372"/>
    <w:rsid w:val="00DF59CD"/>
    <w:rsid w:val="00DF5CC9"/>
    <w:rsid w:val="00DF61AE"/>
    <w:rsid w:val="00DF7326"/>
    <w:rsid w:val="00E01FF8"/>
    <w:rsid w:val="00E04824"/>
    <w:rsid w:val="00E05ABD"/>
    <w:rsid w:val="00E06693"/>
    <w:rsid w:val="00E069D3"/>
    <w:rsid w:val="00E06E5F"/>
    <w:rsid w:val="00E06F93"/>
    <w:rsid w:val="00E07514"/>
    <w:rsid w:val="00E07BC8"/>
    <w:rsid w:val="00E10C25"/>
    <w:rsid w:val="00E10FBA"/>
    <w:rsid w:val="00E115BF"/>
    <w:rsid w:val="00E11813"/>
    <w:rsid w:val="00E12240"/>
    <w:rsid w:val="00E12681"/>
    <w:rsid w:val="00E1353E"/>
    <w:rsid w:val="00E152B6"/>
    <w:rsid w:val="00E16791"/>
    <w:rsid w:val="00E17C4F"/>
    <w:rsid w:val="00E202FD"/>
    <w:rsid w:val="00E2098A"/>
    <w:rsid w:val="00E20BDE"/>
    <w:rsid w:val="00E20CF3"/>
    <w:rsid w:val="00E20F39"/>
    <w:rsid w:val="00E21459"/>
    <w:rsid w:val="00E23B12"/>
    <w:rsid w:val="00E24165"/>
    <w:rsid w:val="00E24FC8"/>
    <w:rsid w:val="00E255AF"/>
    <w:rsid w:val="00E255B4"/>
    <w:rsid w:val="00E27044"/>
    <w:rsid w:val="00E3074D"/>
    <w:rsid w:val="00E30E51"/>
    <w:rsid w:val="00E30FB0"/>
    <w:rsid w:val="00E32594"/>
    <w:rsid w:val="00E33E8A"/>
    <w:rsid w:val="00E3400D"/>
    <w:rsid w:val="00E34DE9"/>
    <w:rsid w:val="00E37E3A"/>
    <w:rsid w:val="00E4055E"/>
    <w:rsid w:val="00E40A70"/>
    <w:rsid w:val="00E42EFA"/>
    <w:rsid w:val="00E4386A"/>
    <w:rsid w:val="00E452E7"/>
    <w:rsid w:val="00E45608"/>
    <w:rsid w:val="00E45BD1"/>
    <w:rsid w:val="00E461F9"/>
    <w:rsid w:val="00E46CC0"/>
    <w:rsid w:val="00E47A70"/>
    <w:rsid w:val="00E5047F"/>
    <w:rsid w:val="00E511B7"/>
    <w:rsid w:val="00E516B9"/>
    <w:rsid w:val="00E52801"/>
    <w:rsid w:val="00E5351D"/>
    <w:rsid w:val="00E54320"/>
    <w:rsid w:val="00E552CC"/>
    <w:rsid w:val="00E55508"/>
    <w:rsid w:val="00E574FD"/>
    <w:rsid w:val="00E605EE"/>
    <w:rsid w:val="00E618F2"/>
    <w:rsid w:val="00E6379D"/>
    <w:rsid w:val="00E653BC"/>
    <w:rsid w:val="00E6584A"/>
    <w:rsid w:val="00E65BA0"/>
    <w:rsid w:val="00E66C47"/>
    <w:rsid w:val="00E66C7A"/>
    <w:rsid w:val="00E67D69"/>
    <w:rsid w:val="00E67F74"/>
    <w:rsid w:val="00E70515"/>
    <w:rsid w:val="00E7072C"/>
    <w:rsid w:val="00E71123"/>
    <w:rsid w:val="00E7220C"/>
    <w:rsid w:val="00E72769"/>
    <w:rsid w:val="00E738BF"/>
    <w:rsid w:val="00E74952"/>
    <w:rsid w:val="00E74A5D"/>
    <w:rsid w:val="00E75275"/>
    <w:rsid w:val="00E752C1"/>
    <w:rsid w:val="00E75416"/>
    <w:rsid w:val="00E75C2A"/>
    <w:rsid w:val="00E763D0"/>
    <w:rsid w:val="00E76A45"/>
    <w:rsid w:val="00E76F58"/>
    <w:rsid w:val="00E81244"/>
    <w:rsid w:val="00E8200C"/>
    <w:rsid w:val="00E83FD6"/>
    <w:rsid w:val="00E84261"/>
    <w:rsid w:val="00E85CC8"/>
    <w:rsid w:val="00E86569"/>
    <w:rsid w:val="00E8740D"/>
    <w:rsid w:val="00E909D4"/>
    <w:rsid w:val="00E91031"/>
    <w:rsid w:val="00E9138B"/>
    <w:rsid w:val="00E93067"/>
    <w:rsid w:val="00E9309B"/>
    <w:rsid w:val="00E935B2"/>
    <w:rsid w:val="00E93F22"/>
    <w:rsid w:val="00E95894"/>
    <w:rsid w:val="00E97B37"/>
    <w:rsid w:val="00EA3486"/>
    <w:rsid w:val="00EA4C30"/>
    <w:rsid w:val="00EA5CEA"/>
    <w:rsid w:val="00EA71B2"/>
    <w:rsid w:val="00EA7A12"/>
    <w:rsid w:val="00EB112B"/>
    <w:rsid w:val="00EB25CB"/>
    <w:rsid w:val="00EB2A50"/>
    <w:rsid w:val="00EB32B1"/>
    <w:rsid w:val="00EB3AF2"/>
    <w:rsid w:val="00EB3CFE"/>
    <w:rsid w:val="00EB442F"/>
    <w:rsid w:val="00EB73BB"/>
    <w:rsid w:val="00EB7742"/>
    <w:rsid w:val="00EC0CCC"/>
    <w:rsid w:val="00EC1A62"/>
    <w:rsid w:val="00EC4E2B"/>
    <w:rsid w:val="00EC5EAF"/>
    <w:rsid w:val="00EC6571"/>
    <w:rsid w:val="00EC6E5B"/>
    <w:rsid w:val="00ED0042"/>
    <w:rsid w:val="00ED011B"/>
    <w:rsid w:val="00ED0A65"/>
    <w:rsid w:val="00ED2D25"/>
    <w:rsid w:val="00ED30FC"/>
    <w:rsid w:val="00ED3C11"/>
    <w:rsid w:val="00ED46C9"/>
    <w:rsid w:val="00ED546D"/>
    <w:rsid w:val="00ED653E"/>
    <w:rsid w:val="00EE00ED"/>
    <w:rsid w:val="00EE05A2"/>
    <w:rsid w:val="00EE07A6"/>
    <w:rsid w:val="00EE098E"/>
    <w:rsid w:val="00EE4844"/>
    <w:rsid w:val="00EE59C0"/>
    <w:rsid w:val="00EE5A7C"/>
    <w:rsid w:val="00EE5D93"/>
    <w:rsid w:val="00EF11D6"/>
    <w:rsid w:val="00EF2149"/>
    <w:rsid w:val="00EF23D7"/>
    <w:rsid w:val="00EF24C4"/>
    <w:rsid w:val="00EF5690"/>
    <w:rsid w:val="00EF6328"/>
    <w:rsid w:val="00EF70DD"/>
    <w:rsid w:val="00F00E38"/>
    <w:rsid w:val="00F00ED3"/>
    <w:rsid w:val="00F012C7"/>
    <w:rsid w:val="00F01EDB"/>
    <w:rsid w:val="00F043BA"/>
    <w:rsid w:val="00F04573"/>
    <w:rsid w:val="00F05509"/>
    <w:rsid w:val="00F055BE"/>
    <w:rsid w:val="00F06942"/>
    <w:rsid w:val="00F06D57"/>
    <w:rsid w:val="00F100B2"/>
    <w:rsid w:val="00F108C2"/>
    <w:rsid w:val="00F10D02"/>
    <w:rsid w:val="00F10D6A"/>
    <w:rsid w:val="00F114B1"/>
    <w:rsid w:val="00F1171A"/>
    <w:rsid w:val="00F1321C"/>
    <w:rsid w:val="00F13295"/>
    <w:rsid w:val="00F132D1"/>
    <w:rsid w:val="00F13AFC"/>
    <w:rsid w:val="00F14FD1"/>
    <w:rsid w:val="00F15676"/>
    <w:rsid w:val="00F15FFE"/>
    <w:rsid w:val="00F22FC0"/>
    <w:rsid w:val="00F26596"/>
    <w:rsid w:val="00F277A7"/>
    <w:rsid w:val="00F3087D"/>
    <w:rsid w:val="00F310A9"/>
    <w:rsid w:val="00F32949"/>
    <w:rsid w:val="00F33D2B"/>
    <w:rsid w:val="00F34AC6"/>
    <w:rsid w:val="00F351E8"/>
    <w:rsid w:val="00F35827"/>
    <w:rsid w:val="00F36A31"/>
    <w:rsid w:val="00F40536"/>
    <w:rsid w:val="00F40B8C"/>
    <w:rsid w:val="00F4166D"/>
    <w:rsid w:val="00F431F9"/>
    <w:rsid w:val="00F43FAB"/>
    <w:rsid w:val="00F441CD"/>
    <w:rsid w:val="00F441F4"/>
    <w:rsid w:val="00F44237"/>
    <w:rsid w:val="00F449B5"/>
    <w:rsid w:val="00F46EA1"/>
    <w:rsid w:val="00F47483"/>
    <w:rsid w:val="00F50E65"/>
    <w:rsid w:val="00F51427"/>
    <w:rsid w:val="00F534C4"/>
    <w:rsid w:val="00F545EC"/>
    <w:rsid w:val="00F54B79"/>
    <w:rsid w:val="00F554E7"/>
    <w:rsid w:val="00F563B4"/>
    <w:rsid w:val="00F57164"/>
    <w:rsid w:val="00F579C7"/>
    <w:rsid w:val="00F6159B"/>
    <w:rsid w:val="00F61DB0"/>
    <w:rsid w:val="00F6218C"/>
    <w:rsid w:val="00F6383E"/>
    <w:rsid w:val="00F63AA3"/>
    <w:rsid w:val="00F6418D"/>
    <w:rsid w:val="00F6608A"/>
    <w:rsid w:val="00F66FD4"/>
    <w:rsid w:val="00F67070"/>
    <w:rsid w:val="00F7002C"/>
    <w:rsid w:val="00F70393"/>
    <w:rsid w:val="00F70EC3"/>
    <w:rsid w:val="00F713D8"/>
    <w:rsid w:val="00F721F1"/>
    <w:rsid w:val="00F72613"/>
    <w:rsid w:val="00F72CBA"/>
    <w:rsid w:val="00F742B5"/>
    <w:rsid w:val="00F74832"/>
    <w:rsid w:val="00F75640"/>
    <w:rsid w:val="00F7570E"/>
    <w:rsid w:val="00F75719"/>
    <w:rsid w:val="00F81310"/>
    <w:rsid w:val="00F81394"/>
    <w:rsid w:val="00F8179C"/>
    <w:rsid w:val="00F82F86"/>
    <w:rsid w:val="00F833E7"/>
    <w:rsid w:val="00F86E07"/>
    <w:rsid w:val="00F871ED"/>
    <w:rsid w:val="00F87643"/>
    <w:rsid w:val="00F909A3"/>
    <w:rsid w:val="00F9219B"/>
    <w:rsid w:val="00F922C5"/>
    <w:rsid w:val="00F926B5"/>
    <w:rsid w:val="00F9380B"/>
    <w:rsid w:val="00F943B8"/>
    <w:rsid w:val="00F9488D"/>
    <w:rsid w:val="00F950C8"/>
    <w:rsid w:val="00F96EE6"/>
    <w:rsid w:val="00F9734C"/>
    <w:rsid w:val="00F97D3B"/>
    <w:rsid w:val="00FA0162"/>
    <w:rsid w:val="00FA0A1E"/>
    <w:rsid w:val="00FA0BF0"/>
    <w:rsid w:val="00FA1475"/>
    <w:rsid w:val="00FA1812"/>
    <w:rsid w:val="00FA215D"/>
    <w:rsid w:val="00FA28A6"/>
    <w:rsid w:val="00FA3682"/>
    <w:rsid w:val="00FA5FBF"/>
    <w:rsid w:val="00FA676D"/>
    <w:rsid w:val="00FA6BC6"/>
    <w:rsid w:val="00FA6CA2"/>
    <w:rsid w:val="00FA6CB0"/>
    <w:rsid w:val="00FB00D0"/>
    <w:rsid w:val="00FB0182"/>
    <w:rsid w:val="00FB2547"/>
    <w:rsid w:val="00FB2A4B"/>
    <w:rsid w:val="00FB2ED5"/>
    <w:rsid w:val="00FB3313"/>
    <w:rsid w:val="00FB3607"/>
    <w:rsid w:val="00FB39C6"/>
    <w:rsid w:val="00FB464E"/>
    <w:rsid w:val="00FB47EE"/>
    <w:rsid w:val="00FB5276"/>
    <w:rsid w:val="00FB74D6"/>
    <w:rsid w:val="00FB764C"/>
    <w:rsid w:val="00FC1AD3"/>
    <w:rsid w:val="00FC279B"/>
    <w:rsid w:val="00FC2E29"/>
    <w:rsid w:val="00FC30AA"/>
    <w:rsid w:val="00FC32AB"/>
    <w:rsid w:val="00FC3F7E"/>
    <w:rsid w:val="00FC51FF"/>
    <w:rsid w:val="00FC6326"/>
    <w:rsid w:val="00FC708F"/>
    <w:rsid w:val="00FC7EA5"/>
    <w:rsid w:val="00FD16CE"/>
    <w:rsid w:val="00FD2CB4"/>
    <w:rsid w:val="00FD2E73"/>
    <w:rsid w:val="00FD3EFD"/>
    <w:rsid w:val="00FD4149"/>
    <w:rsid w:val="00FD4693"/>
    <w:rsid w:val="00FD4FB8"/>
    <w:rsid w:val="00FD5003"/>
    <w:rsid w:val="00FD786B"/>
    <w:rsid w:val="00FE0A1E"/>
    <w:rsid w:val="00FE0B4B"/>
    <w:rsid w:val="00FE0ECC"/>
    <w:rsid w:val="00FE1C6D"/>
    <w:rsid w:val="00FE1DE9"/>
    <w:rsid w:val="00FE2F50"/>
    <w:rsid w:val="00FE3400"/>
    <w:rsid w:val="00FE3F04"/>
    <w:rsid w:val="00FE484F"/>
    <w:rsid w:val="00FE4CCE"/>
    <w:rsid w:val="00FE546D"/>
    <w:rsid w:val="00FE6055"/>
    <w:rsid w:val="00FE6B95"/>
    <w:rsid w:val="00FE7AF6"/>
    <w:rsid w:val="00FF2083"/>
    <w:rsid w:val="00FF27CF"/>
    <w:rsid w:val="00FF3E69"/>
    <w:rsid w:val="00FF3EC3"/>
    <w:rsid w:val="00FF45C6"/>
    <w:rsid w:val="00FF51EF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A5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Bodytext2">
    <w:name w:val="Body text (2)_"/>
    <w:link w:val="Bodytext21"/>
    <w:locked/>
    <w:rsid w:val="00624DA5"/>
    <w:rPr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624DA5"/>
    <w:pPr>
      <w:widowControl w:val="0"/>
      <w:shd w:val="clear" w:color="auto" w:fill="FFFFFF"/>
      <w:spacing w:after="0" w:line="283" w:lineRule="exact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24DA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24DA5"/>
    <w:rPr>
      <w:color w:val="0000FF" w:themeColor="hyperlink"/>
      <w:u w:val="single"/>
    </w:rPr>
  </w:style>
  <w:style w:type="character" w:customStyle="1" w:styleId="Bodytext3Exact">
    <w:name w:val="Body text (3) Exact"/>
    <w:link w:val="Bodytext3"/>
    <w:uiPriority w:val="99"/>
    <w:locked/>
    <w:rsid w:val="007719FA"/>
    <w:rPr>
      <w:sz w:val="21"/>
      <w:szCs w:val="21"/>
      <w:shd w:val="clear" w:color="auto" w:fill="FFFFFF"/>
    </w:rPr>
  </w:style>
  <w:style w:type="paragraph" w:customStyle="1" w:styleId="Bodytext3">
    <w:name w:val="Body text (3)"/>
    <w:basedOn w:val="a"/>
    <w:link w:val="Bodytext3Exact"/>
    <w:uiPriority w:val="99"/>
    <w:rsid w:val="007719FA"/>
    <w:pPr>
      <w:widowControl w:val="0"/>
      <w:shd w:val="clear" w:color="auto" w:fill="FFFFFF"/>
      <w:spacing w:after="0" w:line="240" w:lineRule="atLeast"/>
    </w:pPr>
    <w:rPr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A93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C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78FE"/>
  </w:style>
  <w:style w:type="paragraph" w:styleId="aa">
    <w:name w:val="footer"/>
    <w:basedOn w:val="a"/>
    <w:link w:val="ab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78FE"/>
  </w:style>
  <w:style w:type="paragraph" w:customStyle="1" w:styleId="2">
    <w:name w:val="Основной текст2"/>
    <w:basedOn w:val="a"/>
    <w:rsid w:val="00EC4E2B"/>
    <w:pPr>
      <w:shd w:val="clear" w:color="auto" w:fill="FFFFFF"/>
      <w:spacing w:after="0" w:line="200" w:lineRule="exac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table" w:customStyle="1" w:styleId="1">
    <w:name w:val="Сетка таблицы1"/>
    <w:basedOn w:val="a1"/>
    <w:next w:val="ac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A5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Bodytext2">
    <w:name w:val="Body text (2)_"/>
    <w:link w:val="Bodytext21"/>
    <w:locked/>
    <w:rsid w:val="00624DA5"/>
    <w:rPr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624DA5"/>
    <w:pPr>
      <w:widowControl w:val="0"/>
      <w:shd w:val="clear" w:color="auto" w:fill="FFFFFF"/>
      <w:spacing w:after="0" w:line="283" w:lineRule="exact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24DA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24DA5"/>
    <w:rPr>
      <w:color w:val="0000FF" w:themeColor="hyperlink"/>
      <w:u w:val="single"/>
    </w:rPr>
  </w:style>
  <w:style w:type="character" w:customStyle="1" w:styleId="Bodytext3Exact">
    <w:name w:val="Body text (3) Exact"/>
    <w:link w:val="Bodytext3"/>
    <w:uiPriority w:val="99"/>
    <w:locked/>
    <w:rsid w:val="007719FA"/>
    <w:rPr>
      <w:sz w:val="21"/>
      <w:szCs w:val="21"/>
      <w:shd w:val="clear" w:color="auto" w:fill="FFFFFF"/>
    </w:rPr>
  </w:style>
  <w:style w:type="paragraph" w:customStyle="1" w:styleId="Bodytext3">
    <w:name w:val="Body text (3)"/>
    <w:basedOn w:val="a"/>
    <w:link w:val="Bodytext3Exact"/>
    <w:uiPriority w:val="99"/>
    <w:rsid w:val="007719FA"/>
    <w:pPr>
      <w:widowControl w:val="0"/>
      <w:shd w:val="clear" w:color="auto" w:fill="FFFFFF"/>
      <w:spacing w:after="0" w:line="240" w:lineRule="atLeast"/>
    </w:pPr>
    <w:rPr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A93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C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78FE"/>
  </w:style>
  <w:style w:type="paragraph" w:styleId="aa">
    <w:name w:val="footer"/>
    <w:basedOn w:val="a"/>
    <w:link w:val="ab"/>
    <w:uiPriority w:val="99"/>
    <w:unhideWhenUsed/>
    <w:rsid w:val="00707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78FE"/>
  </w:style>
  <w:style w:type="paragraph" w:customStyle="1" w:styleId="2">
    <w:name w:val="Основной текст2"/>
    <w:basedOn w:val="a"/>
    <w:rsid w:val="00EC4E2B"/>
    <w:pPr>
      <w:shd w:val="clear" w:color="auto" w:fill="FFFFFF"/>
      <w:spacing w:after="0" w:line="200" w:lineRule="exac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table" w:customStyle="1" w:styleId="1">
    <w:name w:val="Сетка таблицы1"/>
    <w:basedOn w:val="a1"/>
    <w:next w:val="ac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F4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ldmshi@ok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FBBD1-4C17-4BCB-BD5E-A38350D1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13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</cp:lastModifiedBy>
  <cp:revision>24</cp:revision>
  <cp:lastPrinted>2026-09-07T11:38:00Z</cp:lastPrinted>
  <dcterms:created xsi:type="dcterms:W3CDTF">2025-08-11T05:51:00Z</dcterms:created>
  <dcterms:modified xsi:type="dcterms:W3CDTF">2026-09-10T09:31:00Z</dcterms:modified>
</cp:coreProperties>
</file>